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A1F5" w14:textId="77777777" w:rsidR="003004D0" w:rsidRDefault="003004D0" w:rsidP="003004D0">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Assistant Professor, Marketing</w:t>
      </w:r>
    </w:p>
    <w:p w14:paraId="2545041B" w14:textId="77777777" w:rsidR="003004D0" w:rsidRDefault="003004D0" w:rsidP="003004D0">
      <w:pPr>
        <w:autoSpaceDE w:val="0"/>
        <w:autoSpaceDN w:val="0"/>
        <w:adjustRightInd w:val="0"/>
        <w:rPr>
          <w:rFonts w:ascii="Arial" w:eastAsiaTheme="minorHAnsi" w:hAnsi="Arial" w:cs="Arial"/>
          <w:b/>
          <w:bCs/>
          <w:color w:val="000000"/>
        </w:rPr>
      </w:pPr>
    </w:p>
    <w:p w14:paraId="63BB39F3" w14:textId="77777777" w:rsidR="003004D0" w:rsidRDefault="003004D0" w:rsidP="003004D0">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R0007984</w:t>
      </w:r>
    </w:p>
    <w:p w14:paraId="20AB1DAF" w14:textId="77777777" w:rsidR="003004D0" w:rsidRDefault="003004D0" w:rsidP="003004D0">
      <w:pPr>
        <w:autoSpaceDE w:val="0"/>
        <w:autoSpaceDN w:val="0"/>
        <w:adjustRightInd w:val="0"/>
        <w:rPr>
          <w:rFonts w:ascii="Arial" w:eastAsiaTheme="minorHAnsi" w:hAnsi="Arial" w:cs="Arial"/>
          <w:b/>
          <w:bCs/>
          <w:color w:val="000000"/>
        </w:rPr>
      </w:pPr>
    </w:p>
    <w:p w14:paraId="5F9E8675" w14:textId="77777777" w:rsidR="003004D0" w:rsidRDefault="003004D0" w:rsidP="003004D0">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Tampa</w:t>
      </w:r>
    </w:p>
    <w:p w14:paraId="5F992612" w14:textId="77777777" w:rsidR="003004D0" w:rsidRDefault="003004D0" w:rsidP="003004D0">
      <w:pPr>
        <w:autoSpaceDE w:val="0"/>
        <w:autoSpaceDN w:val="0"/>
        <w:adjustRightInd w:val="0"/>
        <w:rPr>
          <w:rFonts w:ascii="Arial" w:eastAsiaTheme="minorHAnsi" w:hAnsi="Arial" w:cs="Arial"/>
          <w:b/>
          <w:bCs/>
          <w:color w:val="000000"/>
        </w:rPr>
      </w:pPr>
    </w:p>
    <w:p w14:paraId="11566C24"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If you are a current University of Tampa student, please search for and apply to student jobs https://www.ut.edu/about-ut/university-services/human-resources/employment-opportunities via Workday. Job applications for current students will not be considered if submitted through the external career center.</w:t>
      </w:r>
    </w:p>
    <w:p w14:paraId="3B7F4E43" w14:textId="77777777" w:rsidR="003004D0" w:rsidRDefault="003004D0" w:rsidP="003004D0">
      <w:pPr>
        <w:autoSpaceDE w:val="0"/>
        <w:autoSpaceDN w:val="0"/>
        <w:adjustRightInd w:val="0"/>
        <w:rPr>
          <w:rFonts w:ascii="Arial" w:eastAsiaTheme="minorHAnsi" w:hAnsi="Arial" w:cs="Arial"/>
          <w:color w:val="000000"/>
        </w:rPr>
      </w:pPr>
    </w:p>
    <w:p w14:paraId="1DEA2820"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Position Details</w:t>
      </w:r>
    </w:p>
    <w:p w14:paraId="3B12078D" w14:textId="77777777" w:rsidR="003004D0" w:rsidRDefault="003004D0" w:rsidP="003004D0">
      <w:pPr>
        <w:autoSpaceDE w:val="0"/>
        <w:autoSpaceDN w:val="0"/>
        <w:adjustRightInd w:val="0"/>
        <w:rPr>
          <w:rFonts w:ascii="Arial" w:eastAsiaTheme="minorHAnsi" w:hAnsi="Arial" w:cs="Arial"/>
          <w:color w:val="000000"/>
        </w:rPr>
      </w:pPr>
    </w:p>
    <w:p w14:paraId="3DB88157"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The Marketing Department within the Sykes College of Business at The University of Tampa invites applications for a tenure-track position at the rank of Assistant or Associate Professor starting in Fall 2024.</w:t>
      </w:r>
    </w:p>
    <w:p w14:paraId="6A46CDA1" w14:textId="77777777" w:rsidR="003004D0" w:rsidRDefault="003004D0" w:rsidP="003004D0">
      <w:pPr>
        <w:autoSpaceDE w:val="0"/>
        <w:autoSpaceDN w:val="0"/>
        <w:adjustRightInd w:val="0"/>
        <w:rPr>
          <w:rFonts w:ascii="Arial" w:eastAsiaTheme="minorHAnsi" w:hAnsi="Arial" w:cs="Arial"/>
          <w:color w:val="000000"/>
        </w:rPr>
      </w:pPr>
    </w:p>
    <w:p w14:paraId="394B9053"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The University of Tampa is a medium-sized, comprehensive, </w:t>
      </w:r>
      <w:proofErr w:type="gramStart"/>
      <w:r>
        <w:rPr>
          <w:rFonts w:ascii="Arial" w:eastAsiaTheme="minorHAnsi" w:hAnsi="Arial" w:cs="Arial"/>
          <w:color w:val="000000"/>
        </w:rPr>
        <w:t>residentially-based</w:t>
      </w:r>
      <w:proofErr w:type="gramEnd"/>
      <w:r>
        <w:rPr>
          <w:rFonts w:ascii="Arial" w:eastAsiaTheme="minorHAnsi" w:hAnsi="Arial" w:cs="Arial"/>
          <w:color w:val="000000"/>
        </w:rPr>
        <w:t xml:space="preserve"> private institution of more than 10,000 undergraduate and graduate students. The University is ideally situated on a beautiful 110-acre campus next to the Hillsborough River, adjacent to Tampa's dynamic central business district, which is a growing, vibrant, diverse metropolitan area. UT reflects this vibrancy with 24 consecutive years of enrollment growth and boasting 260 student organizations, a multicultural student body from 50 states and more than 100 countries, and "Top Tier" ranking in U.S. News and World Report.</w:t>
      </w:r>
    </w:p>
    <w:p w14:paraId="22EC9D24" w14:textId="77777777" w:rsidR="003004D0" w:rsidRDefault="003004D0" w:rsidP="003004D0">
      <w:pPr>
        <w:autoSpaceDE w:val="0"/>
        <w:autoSpaceDN w:val="0"/>
        <w:adjustRightInd w:val="0"/>
        <w:rPr>
          <w:rFonts w:ascii="Arial" w:eastAsiaTheme="minorHAnsi" w:hAnsi="Arial" w:cs="Arial"/>
          <w:color w:val="000000"/>
        </w:rPr>
      </w:pPr>
    </w:p>
    <w:p w14:paraId="6A553183"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The teaching load is three (3) four credit hour courses for a total of 12 hours per semester.</w:t>
      </w:r>
    </w:p>
    <w:p w14:paraId="61595AB6" w14:textId="77777777" w:rsidR="003004D0" w:rsidRDefault="003004D0" w:rsidP="003004D0">
      <w:pPr>
        <w:autoSpaceDE w:val="0"/>
        <w:autoSpaceDN w:val="0"/>
        <w:adjustRightInd w:val="0"/>
        <w:rPr>
          <w:rFonts w:ascii="Arial" w:eastAsiaTheme="minorHAnsi" w:hAnsi="Arial" w:cs="Arial"/>
          <w:color w:val="000000"/>
        </w:rPr>
      </w:pPr>
    </w:p>
    <w:p w14:paraId="3BF9D614"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The candidate is expected to engage in scholarly and research activity that involves undergraduates, advise students, and provide service to the department, college, </w:t>
      </w:r>
      <w:proofErr w:type="gramStart"/>
      <w:r>
        <w:rPr>
          <w:rFonts w:ascii="Arial" w:eastAsiaTheme="minorHAnsi" w:hAnsi="Arial" w:cs="Arial"/>
          <w:color w:val="000000"/>
        </w:rPr>
        <w:t>university</w:t>
      </w:r>
      <w:proofErr w:type="gramEnd"/>
      <w:r>
        <w:rPr>
          <w:rFonts w:ascii="Arial" w:eastAsiaTheme="minorHAnsi" w:hAnsi="Arial" w:cs="Arial"/>
          <w:color w:val="000000"/>
        </w:rPr>
        <w:t xml:space="preserve"> and broader community.</w:t>
      </w:r>
    </w:p>
    <w:p w14:paraId="7A968E8F" w14:textId="77777777" w:rsidR="003004D0" w:rsidRDefault="003004D0" w:rsidP="003004D0">
      <w:pPr>
        <w:autoSpaceDE w:val="0"/>
        <w:autoSpaceDN w:val="0"/>
        <w:adjustRightInd w:val="0"/>
        <w:rPr>
          <w:rFonts w:ascii="Arial" w:eastAsiaTheme="minorHAnsi" w:hAnsi="Arial" w:cs="Arial"/>
          <w:color w:val="000000"/>
        </w:rPr>
      </w:pPr>
    </w:p>
    <w:p w14:paraId="7CE80738" w14:textId="77777777" w:rsidR="003004D0" w:rsidRDefault="003004D0" w:rsidP="003004D0">
      <w:pPr>
        <w:autoSpaceDE w:val="0"/>
        <w:autoSpaceDN w:val="0"/>
        <w:adjustRightInd w:val="0"/>
        <w:rPr>
          <w:rFonts w:ascii="Arial" w:eastAsiaTheme="minorHAnsi" w:hAnsi="Arial" w:cs="Arial"/>
          <w:color w:val="000000"/>
        </w:rPr>
      </w:pPr>
      <w:proofErr w:type="gramStart"/>
      <w:r>
        <w:rPr>
          <w:rFonts w:ascii="Arial" w:eastAsiaTheme="minorHAnsi" w:hAnsi="Arial" w:cs="Arial"/>
          <w:color w:val="000000"/>
        </w:rPr>
        <w:t>Salary</w:t>
      </w:r>
      <w:proofErr w:type="gramEnd"/>
      <w:r>
        <w:rPr>
          <w:rFonts w:ascii="Arial" w:eastAsiaTheme="minorHAnsi" w:hAnsi="Arial" w:cs="Arial"/>
          <w:color w:val="000000"/>
        </w:rPr>
        <w:t xml:space="preserve"> for this position is competitive and commensurate with experience.</w:t>
      </w:r>
    </w:p>
    <w:p w14:paraId="6C69F889" w14:textId="77777777" w:rsidR="003004D0" w:rsidRDefault="003004D0" w:rsidP="003004D0">
      <w:pPr>
        <w:autoSpaceDE w:val="0"/>
        <w:autoSpaceDN w:val="0"/>
        <w:adjustRightInd w:val="0"/>
        <w:rPr>
          <w:rFonts w:ascii="Arial" w:eastAsiaTheme="minorHAnsi" w:hAnsi="Arial" w:cs="Arial"/>
          <w:color w:val="000000"/>
        </w:rPr>
      </w:pPr>
    </w:p>
    <w:p w14:paraId="38709016"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Qualifications</w:t>
      </w:r>
    </w:p>
    <w:p w14:paraId="5154809F" w14:textId="77777777" w:rsidR="003004D0" w:rsidRDefault="003004D0" w:rsidP="003004D0">
      <w:pPr>
        <w:autoSpaceDE w:val="0"/>
        <w:autoSpaceDN w:val="0"/>
        <w:adjustRightInd w:val="0"/>
        <w:rPr>
          <w:rFonts w:ascii="Arial" w:eastAsiaTheme="minorHAnsi" w:hAnsi="Arial" w:cs="Arial"/>
          <w:color w:val="000000"/>
        </w:rPr>
      </w:pPr>
    </w:p>
    <w:p w14:paraId="31D72B6E"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The candidate must have a Ph.D. from an AACSB accredited program, or equivalent, in Marketing, or a Ph.D. in a closely related business field with published scholarly work in Marketing. ABDs will be considered. The Marketing Department is a collegial department seeking applicants who have a proven track record in teaching, scholarship, </w:t>
      </w:r>
      <w:proofErr w:type="gramStart"/>
      <w:r>
        <w:rPr>
          <w:rFonts w:ascii="Arial" w:eastAsiaTheme="minorHAnsi" w:hAnsi="Arial" w:cs="Arial"/>
          <w:color w:val="000000"/>
        </w:rPr>
        <w:t>service</w:t>
      </w:r>
      <w:proofErr w:type="gramEnd"/>
      <w:r>
        <w:rPr>
          <w:rFonts w:ascii="Arial" w:eastAsiaTheme="minorHAnsi" w:hAnsi="Arial" w:cs="Arial"/>
          <w:color w:val="000000"/>
        </w:rPr>
        <w:t xml:space="preserve"> and student mentoring. The ideal candidate will have the ability to teach both graduate and undergraduate students and preference will be given to candidates that can cover </w:t>
      </w:r>
      <w:proofErr w:type="gramStart"/>
      <w:r>
        <w:rPr>
          <w:rFonts w:ascii="Arial" w:eastAsiaTheme="minorHAnsi" w:hAnsi="Arial" w:cs="Arial"/>
          <w:color w:val="000000"/>
        </w:rPr>
        <w:t>a number of</w:t>
      </w:r>
      <w:proofErr w:type="gramEnd"/>
      <w:r>
        <w:rPr>
          <w:rFonts w:ascii="Arial" w:eastAsiaTheme="minorHAnsi" w:hAnsi="Arial" w:cs="Arial"/>
          <w:color w:val="000000"/>
        </w:rPr>
        <w:t xml:space="preserve"> different courses taught by the department. The ideal candidate will also have a proven track record of publishing in or demonstrate the potential to publish in ABDC A+, A, or B journals.</w:t>
      </w:r>
    </w:p>
    <w:p w14:paraId="26A9E25F" w14:textId="77777777" w:rsidR="003004D0" w:rsidRDefault="003004D0" w:rsidP="003004D0">
      <w:pPr>
        <w:autoSpaceDE w:val="0"/>
        <w:autoSpaceDN w:val="0"/>
        <w:adjustRightInd w:val="0"/>
        <w:rPr>
          <w:rFonts w:ascii="Arial" w:eastAsiaTheme="minorHAnsi" w:hAnsi="Arial" w:cs="Arial"/>
          <w:color w:val="000000"/>
        </w:rPr>
      </w:pPr>
    </w:p>
    <w:p w14:paraId="5E5E0DF5"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Required Attachments</w:t>
      </w:r>
    </w:p>
    <w:p w14:paraId="594A59BA" w14:textId="77777777" w:rsidR="003004D0" w:rsidRDefault="003004D0" w:rsidP="003004D0">
      <w:pPr>
        <w:autoSpaceDE w:val="0"/>
        <w:autoSpaceDN w:val="0"/>
        <w:adjustRightInd w:val="0"/>
        <w:rPr>
          <w:rFonts w:ascii="Arial" w:eastAsiaTheme="minorHAnsi" w:hAnsi="Arial" w:cs="Arial"/>
          <w:color w:val="000000"/>
        </w:rPr>
      </w:pPr>
    </w:p>
    <w:p w14:paraId="146119BA"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Cover Letter</w:t>
      </w:r>
    </w:p>
    <w:p w14:paraId="6C24B049" w14:textId="77777777" w:rsidR="003004D0" w:rsidRDefault="003004D0" w:rsidP="003004D0">
      <w:pPr>
        <w:autoSpaceDE w:val="0"/>
        <w:autoSpaceDN w:val="0"/>
        <w:adjustRightInd w:val="0"/>
        <w:rPr>
          <w:rFonts w:ascii="Arial" w:eastAsiaTheme="minorHAnsi" w:hAnsi="Arial" w:cs="Arial"/>
          <w:color w:val="000000"/>
        </w:rPr>
      </w:pPr>
    </w:p>
    <w:p w14:paraId="568BD7CE"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Curriculum Vitae</w:t>
      </w:r>
    </w:p>
    <w:p w14:paraId="4DE2DA45" w14:textId="77777777" w:rsidR="003004D0" w:rsidRDefault="003004D0" w:rsidP="003004D0">
      <w:pPr>
        <w:autoSpaceDE w:val="0"/>
        <w:autoSpaceDN w:val="0"/>
        <w:adjustRightInd w:val="0"/>
        <w:rPr>
          <w:rFonts w:ascii="Arial" w:eastAsiaTheme="minorHAnsi" w:hAnsi="Arial" w:cs="Arial"/>
          <w:color w:val="000000"/>
        </w:rPr>
      </w:pPr>
    </w:p>
    <w:p w14:paraId="12DC5A24"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Statement of Research Interest</w:t>
      </w:r>
    </w:p>
    <w:p w14:paraId="2A7ADF16" w14:textId="77777777" w:rsidR="003004D0" w:rsidRDefault="003004D0" w:rsidP="003004D0">
      <w:pPr>
        <w:autoSpaceDE w:val="0"/>
        <w:autoSpaceDN w:val="0"/>
        <w:adjustRightInd w:val="0"/>
        <w:rPr>
          <w:rFonts w:ascii="Arial" w:eastAsiaTheme="minorHAnsi" w:hAnsi="Arial" w:cs="Arial"/>
          <w:color w:val="000000"/>
        </w:rPr>
      </w:pPr>
    </w:p>
    <w:p w14:paraId="46CD17D3"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Teaching Philosophy</w:t>
      </w:r>
    </w:p>
    <w:p w14:paraId="4517C268" w14:textId="77777777" w:rsidR="003004D0" w:rsidRDefault="003004D0" w:rsidP="003004D0">
      <w:pPr>
        <w:autoSpaceDE w:val="0"/>
        <w:autoSpaceDN w:val="0"/>
        <w:adjustRightInd w:val="0"/>
        <w:rPr>
          <w:rFonts w:ascii="Arial" w:eastAsiaTheme="minorHAnsi" w:hAnsi="Arial" w:cs="Arial"/>
          <w:color w:val="000000"/>
        </w:rPr>
      </w:pPr>
    </w:p>
    <w:p w14:paraId="3B89F7EF"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Copy of Terminal Degree Transcript</w:t>
      </w:r>
    </w:p>
    <w:p w14:paraId="36F951BC" w14:textId="77777777" w:rsidR="003004D0" w:rsidRDefault="003004D0" w:rsidP="003004D0">
      <w:pPr>
        <w:autoSpaceDE w:val="0"/>
        <w:autoSpaceDN w:val="0"/>
        <w:adjustRightInd w:val="0"/>
        <w:rPr>
          <w:rFonts w:ascii="Arial" w:eastAsiaTheme="minorHAnsi" w:hAnsi="Arial" w:cs="Arial"/>
          <w:color w:val="000000"/>
        </w:rPr>
      </w:pPr>
    </w:p>
    <w:p w14:paraId="15C15ED5"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Recent Teaching Evaluations</w:t>
      </w:r>
    </w:p>
    <w:p w14:paraId="365FDA6F" w14:textId="77777777" w:rsidR="003004D0" w:rsidRDefault="003004D0" w:rsidP="003004D0">
      <w:pPr>
        <w:autoSpaceDE w:val="0"/>
        <w:autoSpaceDN w:val="0"/>
        <w:adjustRightInd w:val="0"/>
        <w:rPr>
          <w:rFonts w:ascii="Arial" w:eastAsiaTheme="minorHAnsi" w:hAnsi="Arial" w:cs="Arial"/>
          <w:color w:val="000000"/>
        </w:rPr>
      </w:pPr>
    </w:p>
    <w:p w14:paraId="164BB1FD"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Reference Letters</w:t>
      </w:r>
    </w:p>
    <w:p w14:paraId="70F7EC55" w14:textId="77777777" w:rsidR="003004D0" w:rsidRDefault="003004D0" w:rsidP="003004D0">
      <w:pPr>
        <w:autoSpaceDE w:val="0"/>
        <w:autoSpaceDN w:val="0"/>
        <w:adjustRightInd w:val="0"/>
        <w:rPr>
          <w:rFonts w:ascii="Arial" w:eastAsiaTheme="minorHAnsi" w:hAnsi="Arial" w:cs="Arial"/>
          <w:color w:val="000000"/>
        </w:rPr>
      </w:pPr>
    </w:p>
    <w:p w14:paraId="72326645"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Three reference letters from external providers are required. Please have the reference provider email the reference letter to mailto:Employment@ut.edu to include your name and the position you applied for in the email subject line.</w:t>
      </w:r>
    </w:p>
    <w:p w14:paraId="128A6CC4" w14:textId="77777777" w:rsidR="003004D0" w:rsidRDefault="003004D0" w:rsidP="003004D0">
      <w:pPr>
        <w:autoSpaceDE w:val="0"/>
        <w:autoSpaceDN w:val="0"/>
        <w:adjustRightInd w:val="0"/>
        <w:rPr>
          <w:rFonts w:ascii="Arial" w:eastAsiaTheme="minorHAnsi" w:hAnsi="Arial" w:cs="Arial"/>
          <w:color w:val="000000"/>
        </w:rPr>
      </w:pPr>
    </w:p>
    <w:p w14:paraId="637B4CE1"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The University delivers challenging and high-quality educational experiences to a diverse group of learners. The University has a strong core curriculum rooted in the liberal arts, an enduring commitment to internationalization that has garnered the Senator Paul Simon Award, and a practical, experiential approach to learning. The University offers more than 200 areas of study, including majors in our colleges of Arts and Letters, Business, Natural and Health Sciences and Social Sciences, </w:t>
      </w:r>
      <w:proofErr w:type="gramStart"/>
      <w:r>
        <w:rPr>
          <w:rFonts w:ascii="Arial" w:eastAsiaTheme="minorHAnsi" w:hAnsi="Arial" w:cs="Arial"/>
          <w:color w:val="000000"/>
        </w:rPr>
        <w:t>Math</w:t>
      </w:r>
      <w:proofErr w:type="gramEnd"/>
      <w:r>
        <w:rPr>
          <w:rFonts w:ascii="Arial" w:eastAsiaTheme="minorHAnsi" w:hAnsi="Arial" w:cs="Arial"/>
          <w:color w:val="000000"/>
        </w:rPr>
        <w:t xml:space="preserve"> and Education and 19 master's programs.</w:t>
      </w:r>
    </w:p>
    <w:p w14:paraId="0C413DFD" w14:textId="77777777" w:rsidR="003004D0" w:rsidRDefault="003004D0" w:rsidP="003004D0">
      <w:pPr>
        <w:autoSpaceDE w:val="0"/>
        <w:autoSpaceDN w:val="0"/>
        <w:adjustRightInd w:val="0"/>
        <w:rPr>
          <w:rFonts w:ascii="Arial" w:eastAsiaTheme="minorHAnsi" w:hAnsi="Arial" w:cs="Arial"/>
          <w:color w:val="000000"/>
        </w:rPr>
      </w:pPr>
    </w:p>
    <w:p w14:paraId="3DF3DC1E"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The Sykes College of Business is AACSB accredited, employs over 100 full-time faculty members, and includes three centers and two institutes: Center for Ethics, TECO Energy Center for Leadership, John P. </w:t>
      </w:r>
      <w:proofErr w:type="spellStart"/>
      <w:r>
        <w:rPr>
          <w:rFonts w:ascii="Arial" w:eastAsiaTheme="minorHAnsi" w:hAnsi="Arial" w:cs="Arial"/>
          <w:color w:val="000000"/>
        </w:rPr>
        <w:t>Lowth</w:t>
      </w:r>
      <w:proofErr w:type="spellEnd"/>
      <w:r>
        <w:rPr>
          <w:rFonts w:ascii="Arial" w:eastAsiaTheme="minorHAnsi" w:hAnsi="Arial" w:cs="Arial"/>
          <w:color w:val="000000"/>
        </w:rPr>
        <w:t xml:space="preserve"> Entrepreneurship Center, Naimoli Institute for Business </w:t>
      </w:r>
      <w:proofErr w:type="gramStart"/>
      <w:r>
        <w:rPr>
          <w:rFonts w:ascii="Arial" w:eastAsiaTheme="minorHAnsi" w:hAnsi="Arial" w:cs="Arial"/>
          <w:color w:val="000000"/>
        </w:rPr>
        <w:t>Strategy</w:t>
      </w:r>
      <w:proofErr w:type="gramEnd"/>
      <w:r>
        <w:rPr>
          <w:rFonts w:ascii="Arial" w:eastAsiaTheme="minorHAnsi" w:hAnsi="Arial" w:cs="Arial"/>
          <w:color w:val="000000"/>
        </w:rPr>
        <w:t xml:space="preserve"> and Institute for Sales Excellence. The College occupies the </w:t>
      </w:r>
      <w:proofErr w:type="gramStart"/>
      <w:r>
        <w:rPr>
          <w:rFonts w:ascii="Arial" w:eastAsiaTheme="minorHAnsi" w:hAnsi="Arial" w:cs="Arial"/>
          <w:color w:val="000000"/>
        </w:rPr>
        <w:t>state of the art</w:t>
      </w:r>
      <w:proofErr w:type="gramEnd"/>
      <w:r>
        <w:rPr>
          <w:rFonts w:ascii="Arial" w:eastAsiaTheme="minorHAnsi" w:hAnsi="Arial" w:cs="Arial"/>
          <w:color w:val="000000"/>
        </w:rPr>
        <w:t xml:space="preserve"> Sykes College of Business building, housing the College's undergraduate and graduate students. The Sykes College of Business full-time MBA program is consistently listed as one of Bloomberg Businessweek's best graduate business schools and is ranked as one of the top 25 best value schools by Business Insider. </w:t>
      </w:r>
      <w:proofErr w:type="gramStart"/>
      <w:r>
        <w:rPr>
          <w:rFonts w:ascii="Arial" w:eastAsiaTheme="minorHAnsi" w:hAnsi="Arial" w:cs="Arial"/>
          <w:color w:val="000000"/>
        </w:rPr>
        <w:t>The Marketing</w:t>
      </w:r>
      <w:proofErr w:type="gramEnd"/>
      <w:r>
        <w:rPr>
          <w:rFonts w:ascii="Arial" w:eastAsiaTheme="minorHAnsi" w:hAnsi="Arial" w:cs="Arial"/>
          <w:color w:val="000000"/>
        </w:rPr>
        <w:t xml:space="preserve"> major is one of the fastest growing majors on campus and is currently the number 2 choice for University of Tampa students.</w:t>
      </w:r>
    </w:p>
    <w:p w14:paraId="4F503022" w14:textId="77777777" w:rsidR="003004D0" w:rsidRDefault="003004D0" w:rsidP="003004D0">
      <w:pPr>
        <w:autoSpaceDE w:val="0"/>
        <w:autoSpaceDN w:val="0"/>
        <w:adjustRightInd w:val="0"/>
        <w:rPr>
          <w:rFonts w:ascii="Arial" w:eastAsiaTheme="minorHAnsi" w:hAnsi="Arial" w:cs="Arial"/>
          <w:color w:val="000000"/>
        </w:rPr>
      </w:pPr>
    </w:p>
    <w:p w14:paraId="52535BE5"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The University of Tampa is an equal opportunity employer dedicated to excellence through diversity and does not discriminate on the basis of age, race, sex, disability, sexual orientation, national origin, religion, marital status, gender identity, veteran status, or any other non-</w:t>
      </w:r>
      <w:proofErr w:type="gramStart"/>
      <w:r>
        <w:rPr>
          <w:rFonts w:ascii="Arial" w:eastAsiaTheme="minorHAnsi" w:hAnsi="Arial" w:cs="Arial"/>
          <w:color w:val="000000"/>
        </w:rPr>
        <w:t>job related</w:t>
      </w:r>
      <w:proofErr w:type="gramEnd"/>
      <w:r>
        <w:rPr>
          <w:rFonts w:ascii="Arial" w:eastAsiaTheme="minorHAnsi" w:hAnsi="Arial" w:cs="Arial"/>
          <w:color w:val="000000"/>
        </w:rPr>
        <w:t xml:space="preserve"> criteria. The University of Tampa recognizes the importance of a multicultural community of students, faculty, and staff who seek to advance our commitment to diversity. The University invites applications from </w:t>
      </w:r>
      <w:r>
        <w:rPr>
          <w:rFonts w:ascii="Arial" w:eastAsiaTheme="minorHAnsi" w:hAnsi="Arial" w:cs="Arial"/>
          <w:color w:val="000000"/>
        </w:rPr>
        <w:lastRenderedPageBreak/>
        <w:t>underrepresented groups and those who have academic experiences with diverse populations.</w:t>
      </w:r>
    </w:p>
    <w:p w14:paraId="62F94E56" w14:textId="77777777" w:rsidR="003004D0" w:rsidRDefault="003004D0" w:rsidP="003004D0">
      <w:pPr>
        <w:autoSpaceDE w:val="0"/>
        <w:autoSpaceDN w:val="0"/>
        <w:adjustRightInd w:val="0"/>
        <w:rPr>
          <w:rFonts w:ascii="Arial" w:eastAsiaTheme="minorHAnsi" w:hAnsi="Arial" w:cs="Arial"/>
          <w:color w:val="000000"/>
        </w:rPr>
      </w:pPr>
    </w:p>
    <w:p w14:paraId="113F1389"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Submission Guidelines</w:t>
      </w:r>
    </w:p>
    <w:p w14:paraId="3BDD1D86" w14:textId="77777777" w:rsidR="003004D0" w:rsidRDefault="003004D0" w:rsidP="003004D0">
      <w:pPr>
        <w:autoSpaceDE w:val="0"/>
        <w:autoSpaceDN w:val="0"/>
        <w:adjustRightInd w:val="0"/>
        <w:rPr>
          <w:rFonts w:ascii="Arial" w:eastAsiaTheme="minorHAnsi" w:hAnsi="Arial" w:cs="Arial"/>
          <w:color w:val="000000"/>
        </w:rPr>
      </w:pPr>
    </w:p>
    <w:p w14:paraId="2CC284B5"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To receive full consideration for a faculty appointment with The University of Tampa, please be sure to submit/upload documents as required for this position at time of application submission. </w:t>
      </w:r>
      <w:r>
        <w:rPr>
          <w:rFonts w:ascii="Arial" w:eastAsiaTheme="minorHAnsi" w:hAnsi="Arial" w:cs="Arial"/>
          <w:b/>
          <w:bCs/>
          <w:color w:val="000000"/>
        </w:rPr>
        <w:t>Required documents should be submitted in the attachment box at the bottom of the "My Experience" page of the application before continuing through the application.</w:t>
      </w:r>
    </w:p>
    <w:p w14:paraId="3D69E43A" w14:textId="77777777" w:rsidR="003004D0" w:rsidRDefault="003004D0" w:rsidP="003004D0">
      <w:pPr>
        <w:autoSpaceDE w:val="0"/>
        <w:autoSpaceDN w:val="0"/>
        <w:adjustRightInd w:val="0"/>
        <w:rPr>
          <w:rFonts w:ascii="Arial" w:eastAsiaTheme="minorHAnsi" w:hAnsi="Arial" w:cs="Arial"/>
          <w:color w:val="000000"/>
        </w:rPr>
      </w:pPr>
    </w:p>
    <w:p w14:paraId="2265620F"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External Field</w:t>
      </w:r>
    </w:p>
    <w:p w14:paraId="266F9CE3" w14:textId="77777777" w:rsidR="003004D0" w:rsidRDefault="003004D0" w:rsidP="003004D0">
      <w:pPr>
        <w:autoSpaceDE w:val="0"/>
        <w:autoSpaceDN w:val="0"/>
        <w:adjustRightInd w:val="0"/>
        <w:rPr>
          <w:rFonts w:ascii="Arial" w:eastAsiaTheme="minorHAnsi" w:hAnsi="Arial" w:cs="Arial"/>
          <w:color w:val="000000"/>
        </w:rPr>
      </w:pPr>
    </w:p>
    <w:p w14:paraId="22E2763A"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Background Check Requirements</w:t>
      </w:r>
    </w:p>
    <w:p w14:paraId="64DE46AA" w14:textId="77777777" w:rsidR="003004D0" w:rsidRDefault="003004D0" w:rsidP="003004D0">
      <w:pPr>
        <w:autoSpaceDE w:val="0"/>
        <w:autoSpaceDN w:val="0"/>
        <w:adjustRightInd w:val="0"/>
        <w:rPr>
          <w:rFonts w:ascii="Arial" w:eastAsiaTheme="minorHAnsi" w:hAnsi="Arial" w:cs="Arial"/>
          <w:color w:val="000000"/>
        </w:rPr>
      </w:pPr>
    </w:p>
    <w:p w14:paraId="3E49DF6B"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Finalists may be required to submit to a criminal background check.</w:t>
      </w:r>
    </w:p>
    <w:p w14:paraId="330CE8C9" w14:textId="77777777" w:rsidR="003004D0" w:rsidRDefault="003004D0" w:rsidP="003004D0">
      <w:pPr>
        <w:autoSpaceDE w:val="0"/>
        <w:autoSpaceDN w:val="0"/>
        <w:adjustRightInd w:val="0"/>
        <w:rPr>
          <w:rFonts w:ascii="Arial" w:eastAsiaTheme="minorHAnsi" w:hAnsi="Arial" w:cs="Arial"/>
          <w:color w:val="000000"/>
        </w:rPr>
      </w:pPr>
    </w:p>
    <w:p w14:paraId="114B237D"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b/>
          <w:bCs/>
          <w:color w:val="000000"/>
        </w:rPr>
        <w:t>To apply, visit https://apptrkr.com/4742091.</w:t>
      </w:r>
    </w:p>
    <w:p w14:paraId="0A9D3C4B" w14:textId="77777777" w:rsidR="003004D0" w:rsidRDefault="003004D0" w:rsidP="003004D0">
      <w:pPr>
        <w:autoSpaceDE w:val="0"/>
        <w:autoSpaceDN w:val="0"/>
        <w:adjustRightInd w:val="0"/>
        <w:rPr>
          <w:rFonts w:ascii="Arial" w:eastAsiaTheme="minorHAnsi" w:hAnsi="Arial" w:cs="Arial"/>
          <w:color w:val="000000"/>
        </w:rPr>
      </w:pPr>
    </w:p>
    <w:p w14:paraId="4D1EC078" w14:textId="77777777" w:rsid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Copyright ©2022 Jobelephant.com Inc. All rights reserved.</w:t>
      </w:r>
    </w:p>
    <w:p w14:paraId="2FCA906A" w14:textId="77777777" w:rsidR="003004D0" w:rsidRDefault="003004D0" w:rsidP="003004D0">
      <w:pPr>
        <w:autoSpaceDE w:val="0"/>
        <w:autoSpaceDN w:val="0"/>
        <w:adjustRightInd w:val="0"/>
        <w:rPr>
          <w:rFonts w:ascii="Arial" w:eastAsiaTheme="minorHAnsi" w:hAnsi="Arial" w:cs="Arial"/>
          <w:color w:val="000000"/>
        </w:rPr>
      </w:pPr>
    </w:p>
    <w:p w14:paraId="1B893A3F" w14:textId="396DF9D3" w:rsidR="00543FBE" w:rsidRPr="003004D0" w:rsidRDefault="003004D0" w:rsidP="003004D0">
      <w:pPr>
        <w:autoSpaceDE w:val="0"/>
        <w:autoSpaceDN w:val="0"/>
        <w:adjustRightInd w:val="0"/>
        <w:rPr>
          <w:rFonts w:ascii="Arial" w:eastAsiaTheme="minorHAnsi" w:hAnsi="Arial" w:cs="Arial"/>
          <w:color w:val="000000"/>
        </w:rPr>
      </w:pPr>
      <w:r>
        <w:rPr>
          <w:rFonts w:ascii="Arial" w:eastAsiaTheme="minorHAnsi" w:hAnsi="Arial" w:cs="Arial"/>
          <w:color w:val="000000"/>
        </w:rPr>
        <w:t>https://www.jobelephant.com/</w:t>
      </w:r>
    </w:p>
    <w:sectPr w:rsidR="00543FBE" w:rsidRPr="003004D0" w:rsidSect="00B94F9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E4C6" w14:textId="77777777" w:rsidR="006C13E9" w:rsidRDefault="006C13E9" w:rsidP="00C7046A">
      <w:r>
        <w:separator/>
      </w:r>
    </w:p>
  </w:endnote>
  <w:endnote w:type="continuationSeparator" w:id="0">
    <w:p w14:paraId="7552F7EE" w14:textId="77777777" w:rsidR="006C13E9" w:rsidRDefault="006C13E9" w:rsidP="00C7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F3DF" w14:textId="77777777" w:rsidR="006C13E9" w:rsidRDefault="006C13E9" w:rsidP="00C7046A">
      <w:r>
        <w:separator/>
      </w:r>
    </w:p>
  </w:footnote>
  <w:footnote w:type="continuationSeparator" w:id="0">
    <w:p w14:paraId="2C7BFBD0" w14:textId="77777777" w:rsidR="006C13E9" w:rsidRDefault="006C13E9" w:rsidP="00C70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1D5"/>
    <w:multiLevelType w:val="hybridMultilevel"/>
    <w:tmpl w:val="38EC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A3D6A"/>
    <w:multiLevelType w:val="hybridMultilevel"/>
    <w:tmpl w:val="80BC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0292F"/>
    <w:multiLevelType w:val="hybridMultilevel"/>
    <w:tmpl w:val="C970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C771A"/>
    <w:multiLevelType w:val="hybridMultilevel"/>
    <w:tmpl w:val="DD8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84794"/>
    <w:multiLevelType w:val="hybridMultilevel"/>
    <w:tmpl w:val="749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D48E3"/>
    <w:multiLevelType w:val="hybridMultilevel"/>
    <w:tmpl w:val="C6CA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645518">
    <w:abstractNumId w:val="4"/>
  </w:num>
  <w:num w:numId="2" w16cid:durableId="1475637421">
    <w:abstractNumId w:val="5"/>
  </w:num>
  <w:num w:numId="3" w16cid:durableId="266500835">
    <w:abstractNumId w:val="1"/>
  </w:num>
  <w:num w:numId="4" w16cid:durableId="2027361863">
    <w:abstractNumId w:val="2"/>
  </w:num>
  <w:num w:numId="5" w16cid:durableId="1355425546">
    <w:abstractNumId w:val="3"/>
  </w:num>
  <w:num w:numId="6" w16cid:durableId="132955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0C0"/>
    <w:rsid w:val="0000062F"/>
    <w:rsid w:val="00002251"/>
    <w:rsid w:val="0000257A"/>
    <w:rsid w:val="00003921"/>
    <w:rsid w:val="0000572E"/>
    <w:rsid w:val="00005FFC"/>
    <w:rsid w:val="00006145"/>
    <w:rsid w:val="000067BE"/>
    <w:rsid w:val="00006A25"/>
    <w:rsid w:val="00006D5D"/>
    <w:rsid w:val="00007284"/>
    <w:rsid w:val="000073CB"/>
    <w:rsid w:val="00007E2D"/>
    <w:rsid w:val="00007E6D"/>
    <w:rsid w:val="00010004"/>
    <w:rsid w:val="00010B02"/>
    <w:rsid w:val="00011204"/>
    <w:rsid w:val="00011DDD"/>
    <w:rsid w:val="000128E5"/>
    <w:rsid w:val="00013E75"/>
    <w:rsid w:val="000150DA"/>
    <w:rsid w:val="000154D0"/>
    <w:rsid w:val="00015EDE"/>
    <w:rsid w:val="0001604D"/>
    <w:rsid w:val="000161EE"/>
    <w:rsid w:val="00016256"/>
    <w:rsid w:val="00016A93"/>
    <w:rsid w:val="000172A7"/>
    <w:rsid w:val="000176BF"/>
    <w:rsid w:val="00017747"/>
    <w:rsid w:val="0002237F"/>
    <w:rsid w:val="00022B98"/>
    <w:rsid w:val="00022C09"/>
    <w:rsid w:val="00022E5B"/>
    <w:rsid w:val="0002386F"/>
    <w:rsid w:val="00023A0E"/>
    <w:rsid w:val="0002428B"/>
    <w:rsid w:val="00024C87"/>
    <w:rsid w:val="00024E9B"/>
    <w:rsid w:val="00025970"/>
    <w:rsid w:val="00025C28"/>
    <w:rsid w:val="000262DB"/>
    <w:rsid w:val="000266C5"/>
    <w:rsid w:val="00026A10"/>
    <w:rsid w:val="00027102"/>
    <w:rsid w:val="00030D62"/>
    <w:rsid w:val="0003132C"/>
    <w:rsid w:val="00032FFE"/>
    <w:rsid w:val="0003376C"/>
    <w:rsid w:val="0003424C"/>
    <w:rsid w:val="00035C99"/>
    <w:rsid w:val="00036464"/>
    <w:rsid w:val="00036D97"/>
    <w:rsid w:val="00037BBD"/>
    <w:rsid w:val="0004097C"/>
    <w:rsid w:val="00041226"/>
    <w:rsid w:val="000415BD"/>
    <w:rsid w:val="00042F7E"/>
    <w:rsid w:val="000458DC"/>
    <w:rsid w:val="000462D9"/>
    <w:rsid w:val="0004698A"/>
    <w:rsid w:val="00046B7F"/>
    <w:rsid w:val="00046EA3"/>
    <w:rsid w:val="00047891"/>
    <w:rsid w:val="00047B66"/>
    <w:rsid w:val="00047CA1"/>
    <w:rsid w:val="00050E5C"/>
    <w:rsid w:val="00052E4A"/>
    <w:rsid w:val="0005360E"/>
    <w:rsid w:val="0005443A"/>
    <w:rsid w:val="000561C3"/>
    <w:rsid w:val="00056980"/>
    <w:rsid w:val="0006218F"/>
    <w:rsid w:val="00064ECB"/>
    <w:rsid w:val="00065150"/>
    <w:rsid w:val="000653C8"/>
    <w:rsid w:val="00066C66"/>
    <w:rsid w:val="00067552"/>
    <w:rsid w:val="0007039C"/>
    <w:rsid w:val="00073136"/>
    <w:rsid w:val="000747E3"/>
    <w:rsid w:val="0007483F"/>
    <w:rsid w:val="00076C9F"/>
    <w:rsid w:val="00077D8C"/>
    <w:rsid w:val="00080B5F"/>
    <w:rsid w:val="00080CCE"/>
    <w:rsid w:val="000810DD"/>
    <w:rsid w:val="0008114C"/>
    <w:rsid w:val="000811C6"/>
    <w:rsid w:val="00082029"/>
    <w:rsid w:val="0008250A"/>
    <w:rsid w:val="00084398"/>
    <w:rsid w:val="00084832"/>
    <w:rsid w:val="00085690"/>
    <w:rsid w:val="00085AB3"/>
    <w:rsid w:val="000862B1"/>
    <w:rsid w:val="000867B4"/>
    <w:rsid w:val="00086C70"/>
    <w:rsid w:val="00086F17"/>
    <w:rsid w:val="00086F50"/>
    <w:rsid w:val="00090AFA"/>
    <w:rsid w:val="00090CCE"/>
    <w:rsid w:val="00090F55"/>
    <w:rsid w:val="0009373B"/>
    <w:rsid w:val="000937E4"/>
    <w:rsid w:val="0009496F"/>
    <w:rsid w:val="00094F79"/>
    <w:rsid w:val="000954B6"/>
    <w:rsid w:val="00095829"/>
    <w:rsid w:val="00096830"/>
    <w:rsid w:val="000A0E0D"/>
    <w:rsid w:val="000A1A7A"/>
    <w:rsid w:val="000A1C73"/>
    <w:rsid w:val="000A1D71"/>
    <w:rsid w:val="000A216A"/>
    <w:rsid w:val="000A2F01"/>
    <w:rsid w:val="000A4F12"/>
    <w:rsid w:val="000A4FEA"/>
    <w:rsid w:val="000A63F7"/>
    <w:rsid w:val="000A71F4"/>
    <w:rsid w:val="000A7C18"/>
    <w:rsid w:val="000B0290"/>
    <w:rsid w:val="000B09A9"/>
    <w:rsid w:val="000B0DDF"/>
    <w:rsid w:val="000B1A53"/>
    <w:rsid w:val="000B1D25"/>
    <w:rsid w:val="000B1E0B"/>
    <w:rsid w:val="000B2F63"/>
    <w:rsid w:val="000B348B"/>
    <w:rsid w:val="000B42C2"/>
    <w:rsid w:val="000B44B2"/>
    <w:rsid w:val="000B44C2"/>
    <w:rsid w:val="000B4AB3"/>
    <w:rsid w:val="000B4D91"/>
    <w:rsid w:val="000B62D3"/>
    <w:rsid w:val="000B6B50"/>
    <w:rsid w:val="000B6B8B"/>
    <w:rsid w:val="000B71A3"/>
    <w:rsid w:val="000B76DA"/>
    <w:rsid w:val="000C0761"/>
    <w:rsid w:val="000C0911"/>
    <w:rsid w:val="000C0B03"/>
    <w:rsid w:val="000C0D20"/>
    <w:rsid w:val="000C0E2A"/>
    <w:rsid w:val="000C12A4"/>
    <w:rsid w:val="000C1554"/>
    <w:rsid w:val="000C184A"/>
    <w:rsid w:val="000C25AC"/>
    <w:rsid w:val="000C297A"/>
    <w:rsid w:val="000C2B9C"/>
    <w:rsid w:val="000C2D4C"/>
    <w:rsid w:val="000C2F98"/>
    <w:rsid w:val="000C3433"/>
    <w:rsid w:val="000C3A87"/>
    <w:rsid w:val="000C3AF5"/>
    <w:rsid w:val="000C4BC1"/>
    <w:rsid w:val="000C526A"/>
    <w:rsid w:val="000C595C"/>
    <w:rsid w:val="000C647E"/>
    <w:rsid w:val="000C6F83"/>
    <w:rsid w:val="000C76FC"/>
    <w:rsid w:val="000C7CAF"/>
    <w:rsid w:val="000C7E4F"/>
    <w:rsid w:val="000D0E7C"/>
    <w:rsid w:val="000D1B7E"/>
    <w:rsid w:val="000D211B"/>
    <w:rsid w:val="000D3054"/>
    <w:rsid w:val="000D3FAC"/>
    <w:rsid w:val="000D4F6B"/>
    <w:rsid w:val="000D51F5"/>
    <w:rsid w:val="000D61F4"/>
    <w:rsid w:val="000D6A54"/>
    <w:rsid w:val="000D6EEB"/>
    <w:rsid w:val="000D7C7B"/>
    <w:rsid w:val="000E01AB"/>
    <w:rsid w:val="000E0763"/>
    <w:rsid w:val="000E0A25"/>
    <w:rsid w:val="000E0A57"/>
    <w:rsid w:val="000E0BCD"/>
    <w:rsid w:val="000E1A0A"/>
    <w:rsid w:val="000E230C"/>
    <w:rsid w:val="000E2C86"/>
    <w:rsid w:val="000E353E"/>
    <w:rsid w:val="000E3D60"/>
    <w:rsid w:val="000E41BE"/>
    <w:rsid w:val="000E45C7"/>
    <w:rsid w:val="000E48D3"/>
    <w:rsid w:val="000E497B"/>
    <w:rsid w:val="000E4A0F"/>
    <w:rsid w:val="000E581D"/>
    <w:rsid w:val="000E5B8E"/>
    <w:rsid w:val="000E68B6"/>
    <w:rsid w:val="000E692F"/>
    <w:rsid w:val="000E69FA"/>
    <w:rsid w:val="000E73CC"/>
    <w:rsid w:val="000E7871"/>
    <w:rsid w:val="000E7B3C"/>
    <w:rsid w:val="000E7DFF"/>
    <w:rsid w:val="000F291B"/>
    <w:rsid w:val="000F2D1C"/>
    <w:rsid w:val="000F2E2B"/>
    <w:rsid w:val="000F49BF"/>
    <w:rsid w:val="000F4FAE"/>
    <w:rsid w:val="000F515C"/>
    <w:rsid w:val="000F5520"/>
    <w:rsid w:val="000F5A6C"/>
    <w:rsid w:val="000F6E08"/>
    <w:rsid w:val="000F7006"/>
    <w:rsid w:val="001012D1"/>
    <w:rsid w:val="00101A0B"/>
    <w:rsid w:val="0010257F"/>
    <w:rsid w:val="00102633"/>
    <w:rsid w:val="00103333"/>
    <w:rsid w:val="00103367"/>
    <w:rsid w:val="001043D3"/>
    <w:rsid w:val="00104526"/>
    <w:rsid w:val="001050F2"/>
    <w:rsid w:val="00105E9A"/>
    <w:rsid w:val="00107073"/>
    <w:rsid w:val="00107351"/>
    <w:rsid w:val="001076CE"/>
    <w:rsid w:val="00107714"/>
    <w:rsid w:val="001103C3"/>
    <w:rsid w:val="001114BB"/>
    <w:rsid w:val="00111DD2"/>
    <w:rsid w:val="00111EE6"/>
    <w:rsid w:val="001121D7"/>
    <w:rsid w:val="00112A58"/>
    <w:rsid w:val="00114533"/>
    <w:rsid w:val="00115347"/>
    <w:rsid w:val="00115D8E"/>
    <w:rsid w:val="00115DB1"/>
    <w:rsid w:val="001161E1"/>
    <w:rsid w:val="00117C4E"/>
    <w:rsid w:val="00117F13"/>
    <w:rsid w:val="00121286"/>
    <w:rsid w:val="0012144D"/>
    <w:rsid w:val="00121951"/>
    <w:rsid w:val="00121DE3"/>
    <w:rsid w:val="00122019"/>
    <w:rsid w:val="00123F9F"/>
    <w:rsid w:val="0012428C"/>
    <w:rsid w:val="00124ADA"/>
    <w:rsid w:val="00124B44"/>
    <w:rsid w:val="0012586C"/>
    <w:rsid w:val="00125AA3"/>
    <w:rsid w:val="00126327"/>
    <w:rsid w:val="00127EFD"/>
    <w:rsid w:val="00131DEF"/>
    <w:rsid w:val="001320C3"/>
    <w:rsid w:val="00132114"/>
    <w:rsid w:val="001323E9"/>
    <w:rsid w:val="00132997"/>
    <w:rsid w:val="00133308"/>
    <w:rsid w:val="00133A4F"/>
    <w:rsid w:val="001349DF"/>
    <w:rsid w:val="00135267"/>
    <w:rsid w:val="00135F31"/>
    <w:rsid w:val="00137DF2"/>
    <w:rsid w:val="00140FAB"/>
    <w:rsid w:val="00142625"/>
    <w:rsid w:val="001445D7"/>
    <w:rsid w:val="00144C34"/>
    <w:rsid w:val="001451EF"/>
    <w:rsid w:val="0014539F"/>
    <w:rsid w:val="00145AEB"/>
    <w:rsid w:val="00145D45"/>
    <w:rsid w:val="00146238"/>
    <w:rsid w:val="00146317"/>
    <w:rsid w:val="00147210"/>
    <w:rsid w:val="00147588"/>
    <w:rsid w:val="00150C6F"/>
    <w:rsid w:val="00151AD4"/>
    <w:rsid w:val="00152173"/>
    <w:rsid w:val="00152907"/>
    <w:rsid w:val="001537C1"/>
    <w:rsid w:val="001543B0"/>
    <w:rsid w:val="00154B75"/>
    <w:rsid w:val="00155049"/>
    <w:rsid w:val="001554DF"/>
    <w:rsid w:val="0015569D"/>
    <w:rsid w:val="00155CDE"/>
    <w:rsid w:val="00156EAA"/>
    <w:rsid w:val="00160657"/>
    <w:rsid w:val="001611B2"/>
    <w:rsid w:val="00161388"/>
    <w:rsid w:val="001635D3"/>
    <w:rsid w:val="00163B6E"/>
    <w:rsid w:val="00164302"/>
    <w:rsid w:val="00165F7E"/>
    <w:rsid w:val="0016690A"/>
    <w:rsid w:val="00167B2F"/>
    <w:rsid w:val="0017001F"/>
    <w:rsid w:val="00170149"/>
    <w:rsid w:val="00170D8F"/>
    <w:rsid w:val="00170FE6"/>
    <w:rsid w:val="001716FB"/>
    <w:rsid w:val="001719DF"/>
    <w:rsid w:val="00171DA7"/>
    <w:rsid w:val="00172CC0"/>
    <w:rsid w:val="00172DA1"/>
    <w:rsid w:val="00173B4E"/>
    <w:rsid w:val="00173BD4"/>
    <w:rsid w:val="00173CCA"/>
    <w:rsid w:val="00174305"/>
    <w:rsid w:val="001744FD"/>
    <w:rsid w:val="00176543"/>
    <w:rsid w:val="00180ADB"/>
    <w:rsid w:val="0018179B"/>
    <w:rsid w:val="00182354"/>
    <w:rsid w:val="0018265F"/>
    <w:rsid w:val="001847AC"/>
    <w:rsid w:val="00185BDF"/>
    <w:rsid w:val="00186FE2"/>
    <w:rsid w:val="00187091"/>
    <w:rsid w:val="001873DE"/>
    <w:rsid w:val="0018740A"/>
    <w:rsid w:val="00194711"/>
    <w:rsid w:val="00194B7B"/>
    <w:rsid w:val="00195ED2"/>
    <w:rsid w:val="001962CE"/>
    <w:rsid w:val="00196B12"/>
    <w:rsid w:val="00196D01"/>
    <w:rsid w:val="00197424"/>
    <w:rsid w:val="00197C3A"/>
    <w:rsid w:val="001A00AE"/>
    <w:rsid w:val="001A0565"/>
    <w:rsid w:val="001A08FE"/>
    <w:rsid w:val="001A0D14"/>
    <w:rsid w:val="001A1710"/>
    <w:rsid w:val="001A1719"/>
    <w:rsid w:val="001A216C"/>
    <w:rsid w:val="001A250C"/>
    <w:rsid w:val="001A3B6B"/>
    <w:rsid w:val="001A460B"/>
    <w:rsid w:val="001A53E5"/>
    <w:rsid w:val="001A696D"/>
    <w:rsid w:val="001A6F09"/>
    <w:rsid w:val="001A7601"/>
    <w:rsid w:val="001A7885"/>
    <w:rsid w:val="001B1902"/>
    <w:rsid w:val="001B20AF"/>
    <w:rsid w:val="001B2696"/>
    <w:rsid w:val="001B286B"/>
    <w:rsid w:val="001B2ABE"/>
    <w:rsid w:val="001B36DA"/>
    <w:rsid w:val="001B3A5E"/>
    <w:rsid w:val="001B3EA1"/>
    <w:rsid w:val="001B4100"/>
    <w:rsid w:val="001B4128"/>
    <w:rsid w:val="001B5627"/>
    <w:rsid w:val="001B570E"/>
    <w:rsid w:val="001B6323"/>
    <w:rsid w:val="001B64B7"/>
    <w:rsid w:val="001B7824"/>
    <w:rsid w:val="001B7FC2"/>
    <w:rsid w:val="001C064B"/>
    <w:rsid w:val="001C139A"/>
    <w:rsid w:val="001C401B"/>
    <w:rsid w:val="001C46C3"/>
    <w:rsid w:val="001C52C2"/>
    <w:rsid w:val="001C5AFE"/>
    <w:rsid w:val="001C6B54"/>
    <w:rsid w:val="001C70D0"/>
    <w:rsid w:val="001C7D3E"/>
    <w:rsid w:val="001D0516"/>
    <w:rsid w:val="001D0EC1"/>
    <w:rsid w:val="001D15C7"/>
    <w:rsid w:val="001D201B"/>
    <w:rsid w:val="001D217D"/>
    <w:rsid w:val="001D2DA3"/>
    <w:rsid w:val="001D3004"/>
    <w:rsid w:val="001D48C2"/>
    <w:rsid w:val="001D51D8"/>
    <w:rsid w:val="001D5540"/>
    <w:rsid w:val="001D659F"/>
    <w:rsid w:val="001D6746"/>
    <w:rsid w:val="001D6A53"/>
    <w:rsid w:val="001D6CA4"/>
    <w:rsid w:val="001E0745"/>
    <w:rsid w:val="001E1165"/>
    <w:rsid w:val="001E29BA"/>
    <w:rsid w:val="001E2D4F"/>
    <w:rsid w:val="001E3845"/>
    <w:rsid w:val="001E418E"/>
    <w:rsid w:val="001E4694"/>
    <w:rsid w:val="001E4D5D"/>
    <w:rsid w:val="001E56BC"/>
    <w:rsid w:val="001E5792"/>
    <w:rsid w:val="001E5DF2"/>
    <w:rsid w:val="001E6292"/>
    <w:rsid w:val="001E64DD"/>
    <w:rsid w:val="001E7E7A"/>
    <w:rsid w:val="001F031F"/>
    <w:rsid w:val="001F2BBC"/>
    <w:rsid w:val="001F38A0"/>
    <w:rsid w:val="001F3955"/>
    <w:rsid w:val="001F4968"/>
    <w:rsid w:val="001F49AC"/>
    <w:rsid w:val="001F4B68"/>
    <w:rsid w:val="001F50FC"/>
    <w:rsid w:val="001F5168"/>
    <w:rsid w:val="001F561D"/>
    <w:rsid w:val="001F64CB"/>
    <w:rsid w:val="001F6CCA"/>
    <w:rsid w:val="001F7A30"/>
    <w:rsid w:val="00200FCA"/>
    <w:rsid w:val="00201A86"/>
    <w:rsid w:val="0020201F"/>
    <w:rsid w:val="0020360B"/>
    <w:rsid w:val="002037A2"/>
    <w:rsid w:val="0020388E"/>
    <w:rsid w:val="00204039"/>
    <w:rsid w:val="0020405C"/>
    <w:rsid w:val="00204A27"/>
    <w:rsid w:val="00204B27"/>
    <w:rsid w:val="00205CEA"/>
    <w:rsid w:val="00207B9E"/>
    <w:rsid w:val="00210399"/>
    <w:rsid w:val="00211465"/>
    <w:rsid w:val="0021204F"/>
    <w:rsid w:val="00212613"/>
    <w:rsid w:val="002126AF"/>
    <w:rsid w:val="00213953"/>
    <w:rsid w:val="00214371"/>
    <w:rsid w:val="002144E8"/>
    <w:rsid w:val="00214F22"/>
    <w:rsid w:val="00217D4D"/>
    <w:rsid w:val="002201B9"/>
    <w:rsid w:val="002226AF"/>
    <w:rsid w:val="002233EC"/>
    <w:rsid w:val="002236C6"/>
    <w:rsid w:val="002237A3"/>
    <w:rsid w:val="002243A6"/>
    <w:rsid w:val="00225A54"/>
    <w:rsid w:val="002261E8"/>
    <w:rsid w:val="002265E4"/>
    <w:rsid w:val="00227695"/>
    <w:rsid w:val="002312B2"/>
    <w:rsid w:val="00231AA2"/>
    <w:rsid w:val="002321C7"/>
    <w:rsid w:val="00232B73"/>
    <w:rsid w:val="002362B7"/>
    <w:rsid w:val="00237B7F"/>
    <w:rsid w:val="002410C4"/>
    <w:rsid w:val="00241942"/>
    <w:rsid w:val="00241E2E"/>
    <w:rsid w:val="002435CE"/>
    <w:rsid w:val="00243943"/>
    <w:rsid w:val="0024409D"/>
    <w:rsid w:val="00244682"/>
    <w:rsid w:val="00244795"/>
    <w:rsid w:val="00245064"/>
    <w:rsid w:val="0024563B"/>
    <w:rsid w:val="00245737"/>
    <w:rsid w:val="00245A90"/>
    <w:rsid w:val="00246E67"/>
    <w:rsid w:val="00246EA9"/>
    <w:rsid w:val="002474F2"/>
    <w:rsid w:val="0024761B"/>
    <w:rsid w:val="002501EB"/>
    <w:rsid w:val="0025268E"/>
    <w:rsid w:val="002538C6"/>
    <w:rsid w:val="00253DBC"/>
    <w:rsid w:val="00253F33"/>
    <w:rsid w:val="002548A9"/>
    <w:rsid w:val="00254CCB"/>
    <w:rsid w:val="002553C2"/>
    <w:rsid w:val="00256019"/>
    <w:rsid w:val="0026039E"/>
    <w:rsid w:val="002609A7"/>
    <w:rsid w:val="00260C08"/>
    <w:rsid w:val="00260D63"/>
    <w:rsid w:val="00261DC8"/>
    <w:rsid w:val="002664F0"/>
    <w:rsid w:val="00270733"/>
    <w:rsid w:val="002709D2"/>
    <w:rsid w:val="00271E7E"/>
    <w:rsid w:val="00272D05"/>
    <w:rsid w:val="00274728"/>
    <w:rsid w:val="00276B04"/>
    <w:rsid w:val="002772B7"/>
    <w:rsid w:val="002808D4"/>
    <w:rsid w:val="002816BD"/>
    <w:rsid w:val="00281B06"/>
    <w:rsid w:val="00282432"/>
    <w:rsid w:val="002827B4"/>
    <w:rsid w:val="0028282C"/>
    <w:rsid w:val="00282ACC"/>
    <w:rsid w:val="00282B81"/>
    <w:rsid w:val="00282EAA"/>
    <w:rsid w:val="002830BA"/>
    <w:rsid w:val="00283180"/>
    <w:rsid w:val="00283460"/>
    <w:rsid w:val="00283B56"/>
    <w:rsid w:val="00283CFD"/>
    <w:rsid w:val="00284C27"/>
    <w:rsid w:val="00284C29"/>
    <w:rsid w:val="00284EFD"/>
    <w:rsid w:val="0028555C"/>
    <w:rsid w:val="0028639C"/>
    <w:rsid w:val="00286561"/>
    <w:rsid w:val="00286CEA"/>
    <w:rsid w:val="00286E29"/>
    <w:rsid w:val="00290E42"/>
    <w:rsid w:val="0029163E"/>
    <w:rsid w:val="00291B75"/>
    <w:rsid w:val="00291E39"/>
    <w:rsid w:val="00292D41"/>
    <w:rsid w:val="00293B10"/>
    <w:rsid w:val="0029446A"/>
    <w:rsid w:val="002945FB"/>
    <w:rsid w:val="00295061"/>
    <w:rsid w:val="00295C17"/>
    <w:rsid w:val="002962C8"/>
    <w:rsid w:val="0029706C"/>
    <w:rsid w:val="00297AE7"/>
    <w:rsid w:val="002A0793"/>
    <w:rsid w:val="002A0E1C"/>
    <w:rsid w:val="002A19C1"/>
    <w:rsid w:val="002A22DE"/>
    <w:rsid w:val="002A233A"/>
    <w:rsid w:val="002A348A"/>
    <w:rsid w:val="002A41AB"/>
    <w:rsid w:val="002A5227"/>
    <w:rsid w:val="002A5908"/>
    <w:rsid w:val="002A5C89"/>
    <w:rsid w:val="002A7667"/>
    <w:rsid w:val="002A7D04"/>
    <w:rsid w:val="002B0202"/>
    <w:rsid w:val="002B15AB"/>
    <w:rsid w:val="002B21BC"/>
    <w:rsid w:val="002B2307"/>
    <w:rsid w:val="002B2383"/>
    <w:rsid w:val="002B2A83"/>
    <w:rsid w:val="002B3053"/>
    <w:rsid w:val="002B379E"/>
    <w:rsid w:val="002B3A42"/>
    <w:rsid w:val="002B436C"/>
    <w:rsid w:val="002B5152"/>
    <w:rsid w:val="002B5271"/>
    <w:rsid w:val="002B61E0"/>
    <w:rsid w:val="002B720E"/>
    <w:rsid w:val="002B7393"/>
    <w:rsid w:val="002B7425"/>
    <w:rsid w:val="002B7DD5"/>
    <w:rsid w:val="002C0685"/>
    <w:rsid w:val="002C1704"/>
    <w:rsid w:val="002C1805"/>
    <w:rsid w:val="002C2680"/>
    <w:rsid w:val="002C35B1"/>
    <w:rsid w:val="002C36B5"/>
    <w:rsid w:val="002C47C5"/>
    <w:rsid w:val="002C54DE"/>
    <w:rsid w:val="002C58CA"/>
    <w:rsid w:val="002C62B3"/>
    <w:rsid w:val="002C6717"/>
    <w:rsid w:val="002C771C"/>
    <w:rsid w:val="002D1C24"/>
    <w:rsid w:val="002D1E59"/>
    <w:rsid w:val="002D1FF6"/>
    <w:rsid w:val="002D2116"/>
    <w:rsid w:val="002D2CED"/>
    <w:rsid w:val="002D3213"/>
    <w:rsid w:val="002D3E32"/>
    <w:rsid w:val="002D6603"/>
    <w:rsid w:val="002D6860"/>
    <w:rsid w:val="002D696C"/>
    <w:rsid w:val="002D6CB6"/>
    <w:rsid w:val="002D76B6"/>
    <w:rsid w:val="002D76F7"/>
    <w:rsid w:val="002D7893"/>
    <w:rsid w:val="002E05F9"/>
    <w:rsid w:val="002E1068"/>
    <w:rsid w:val="002E114A"/>
    <w:rsid w:val="002E3834"/>
    <w:rsid w:val="002E3CE0"/>
    <w:rsid w:val="002E52DA"/>
    <w:rsid w:val="002E53BB"/>
    <w:rsid w:val="002E53CB"/>
    <w:rsid w:val="002E5903"/>
    <w:rsid w:val="002E5D2A"/>
    <w:rsid w:val="002E63C6"/>
    <w:rsid w:val="002E7D4F"/>
    <w:rsid w:val="002E7EFE"/>
    <w:rsid w:val="002F010D"/>
    <w:rsid w:val="002F0501"/>
    <w:rsid w:val="002F0C03"/>
    <w:rsid w:val="002F147A"/>
    <w:rsid w:val="002F2394"/>
    <w:rsid w:val="002F2402"/>
    <w:rsid w:val="002F26FD"/>
    <w:rsid w:val="002F2853"/>
    <w:rsid w:val="002F35A2"/>
    <w:rsid w:val="002F38F0"/>
    <w:rsid w:val="002F3DB8"/>
    <w:rsid w:val="002F476B"/>
    <w:rsid w:val="002F4BC4"/>
    <w:rsid w:val="002F5246"/>
    <w:rsid w:val="002F5AD7"/>
    <w:rsid w:val="002F6D4A"/>
    <w:rsid w:val="002F7CEC"/>
    <w:rsid w:val="002F7FA9"/>
    <w:rsid w:val="003004D0"/>
    <w:rsid w:val="0030272A"/>
    <w:rsid w:val="00302B9B"/>
    <w:rsid w:val="00303084"/>
    <w:rsid w:val="003036DF"/>
    <w:rsid w:val="00304535"/>
    <w:rsid w:val="0030463E"/>
    <w:rsid w:val="00304CDF"/>
    <w:rsid w:val="00306C27"/>
    <w:rsid w:val="00306E6A"/>
    <w:rsid w:val="003071C6"/>
    <w:rsid w:val="0030782A"/>
    <w:rsid w:val="0030788F"/>
    <w:rsid w:val="00307F1F"/>
    <w:rsid w:val="003102EC"/>
    <w:rsid w:val="00310388"/>
    <w:rsid w:val="003108B6"/>
    <w:rsid w:val="00310D4B"/>
    <w:rsid w:val="00310F5B"/>
    <w:rsid w:val="00311629"/>
    <w:rsid w:val="00312120"/>
    <w:rsid w:val="003126A7"/>
    <w:rsid w:val="00312983"/>
    <w:rsid w:val="00312D51"/>
    <w:rsid w:val="00313C57"/>
    <w:rsid w:val="00313D0E"/>
    <w:rsid w:val="003140E3"/>
    <w:rsid w:val="00314405"/>
    <w:rsid w:val="003145E6"/>
    <w:rsid w:val="00314B77"/>
    <w:rsid w:val="00314D11"/>
    <w:rsid w:val="003158D6"/>
    <w:rsid w:val="003160D9"/>
    <w:rsid w:val="003162E3"/>
    <w:rsid w:val="00316CFC"/>
    <w:rsid w:val="00317823"/>
    <w:rsid w:val="00317C58"/>
    <w:rsid w:val="00317E5D"/>
    <w:rsid w:val="0032040E"/>
    <w:rsid w:val="0032078C"/>
    <w:rsid w:val="00320861"/>
    <w:rsid w:val="003209AD"/>
    <w:rsid w:val="00320CA3"/>
    <w:rsid w:val="00320CA6"/>
    <w:rsid w:val="00322D7B"/>
    <w:rsid w:val="00322F58"/>
    <w:rsid w:val="0032486B"/>
    <w:rsid w:val="003259DD"/>
    <w:rsid w:val="00327ADB"/>
    <w:rsid w:val="00327F44"/>
    <w:rsid w:val="00331608"/>
    <w:rsid w:val="00332384"/>
    <w:rsid w:val="00333AC6"/>
    <w:rsid w:val="00333E0A"/>
    <w:rsid w:val="00333F6C"/>
    <w:rsid w:val="0033474A"/>
    <w:rsid w:val="00334D09"/>
    <w:rsid w:val="00335D22"/>
    <w:rsid w:val="003361C0"/>
    <w:rsid w:val="003367B4"/>
    <w:rsid w:val="003369B9"/>
    <w:rsid w:val="00336AB7"/>
    <w:rsid w:val="003370C3"/>
    <w:rsid w:val="0033745C"/>
    <w:rsid w:val="0033751B"/>
    <w:rsid w:val="00341012"/>
    <w:rsid w:val="00341FCA"/>
    <w:rsid w:val="00342893"/>
    <w:rsid w:val="00342D1A"/>
    <w:rsid w:val="0034419E"/>
    <w:rsid w:val="00345395"/>
    <w:rsid w:val="00345822"/>
    <w:rsid w:val="003473E2"/>
    <w:rsid w:val="00347492"/>
    <w:rsid w:val="00347ED6"/>
    <w:rsid w:val="003511BE"/>
    <w:rsid w:val="00353385"/>
    <w:rsid w:val="003535E2"/>
    <w:rsid w:val="00353997"/>
    <w:rsid w:val="00354EF6"/>
    <w:rsid w:val="00355764"/>
    <w:rsid w:val="00355A53"/>
    <w:rsid w:val="00355BC8"/>
    <w:rsid w:val="0035608F"/>
    <w:rsid w:val="00356E67"/>
    <w:rsid w:val="0036127D"/>
    <w:rsid w:val="00362C4E"/>
    <w:rsid w:val="003637F4"/>
    <w:rsid w:val="003645DA"/>
    <w:rsid w:val="0036604C"/>
    <w:rsid w:val="003660DF"/>
    <w:rsid w:val="0036657B"/>
    <w:rsid w:val="00366819"/>
    <w:rsid w:val="003675A2"/>
    <w:rsid w:val="00367794"/>
    <w:rsid w:val="00367A7E"/>
    <w:rsid w:val="00370682"/>
    <w:rsid w:val="00371438"/>
    <w:rsid w:val="003729E6"/>
    <w:rsid w:val="003736B7"/>
    <w:rsid w:val="003741B9"/>
    <w:rsid w:val="00374ADE"/>
    <w:rsid w:val="003751BC"/>
    <w:rsid w:val="003754B8"/>
    <w:rsid w:val="0037577F"/>
    <w:rsid w:val="00375D41"/>
    <w:rsid w:val="0037662C"/>
    <w:rsid w:val="003767C2"/>
    <w:rsid w:val="00376BF0"/>
    <w:rsid w:val="00376D1D"/>
    <w:rsid w:val="0037707D"/>
    <w:rsid w:val="00377B41"/>
    <w:rsid w:val="00377B53"/>
    <w:rsid w:val="00377FE4"/>
    <w:rsid w:val="0038042B"/>
    <w:rsid w:val="00380533"/>
    <w:rsid w:val="00380C12"/>
    <w:rsid w:val="00381DEE"/>
    <w:rsid w:val="003838D7"/>
    <w:rsid w:val="003846BF"/>
    <w:rsid w:val="0038604D"/>
    <w:rsid w:val="00387525"/>
    <w:rsid w:val="00390C75"/>
    <w:rsid w:val="00390E1D"/>
    <w:rsid w:val="00391050"/>
    <w:rsid w:val="00392A48"/>
    <w:rsid w:val="00393167"/>
    <w:rsid w:val="0039318E"/>
    <w:rsid w:val="00393962"/>
    <w:rsid w:val="00394A6E"/>
    <w:rsid w:val="00395037"/>
    <w:rsid w:val="003964CD"/>
    <w:rsid w:val="0039691F"/>
    <w:rsid w:val="00397A5B"/>
    <w:rsid w:val="00397D9F"/>
    <w:rsid w:val="003A08C2"/>
    <w:rsid w:val="003A198F"/>
    <w:rsid w:val="003A261D"/>
    <w:rsid w:val="003A2B7B"/>
    <w:rsid w:val="003A3724"/>
    <w:rsid w:val="003A4589"/>
    <w:rsid w:val="003A4911"/>
    <w:rsid w:val="003A49C8"/>
    <w:rsid w:val="003A6BC7"/>
    <w:rsid w:val="003B0C59"/>
    <w:rsid w:val="003B0F35"/>
    <w:rsid w:val="003B1458"/>
    <w:rsid w:val="003B157E"/>
    <w:rsid w:val="003B273D"/>
    <w:rsid w:val="003B2941"/>
    <w:rsid w:val="003B3550"/>
    <w:rsid w:val="003B4F91"/>
    <w:rsid w:val="003B5131"/>
    <w:rsid w:val="003B5236"/>
    <w:rsid w:val="003B5601"/>
    <w:rsid w:val="003B5A5F"/>
    <w:rsid w:val="003B6330"/>
    <w:rsid w:val="003B7058"/>
    <w:rsid w:val="003B7243"/>
    <w:rsid w:val="003B746F"/>
    <w:rsid w:val="003C0C86"/>
    <w:rsid w:val="003C0E69"/>
    <w:rsid w:val="003C12F2"/>
    <w:rsid w:val="003C21B5"/>
    <w:rsid w:val="003C227B"/>
    <w:rsid w:val="003C2698"/>
    <w:rsid w:val="003C2FDB"/>
    <w:rsid w:val="003C3693"/>
    <w:rsid w:val="003C3A20"/>
    <w:rsid w:val="003C4BDD"/>
    <w:rsid w:val="003C53CD"/>
    <w:rsid w:val="003C5EAC"/>
    <w:rsid w:val="003C6DAE"/>
    <w:rsid w:val="003C7B0C"/>
    <w:rsid w:val="003D0732"/>
    <w:rsid w:val="003D0AF8"/>
    <w:rsid w:val="003D1F33"/>
    <w:rsid w:val="003D25EB"/>
    <w:rsid w:val="003D2D1F"/>
    <w:rsid w:val="003D2DB6"/>
    <w:rsid w:val="003D303A"/>
    <w:rsid w:val="003D353B"/>
    <w:rsid w:val="003D4447"/>
    <w:rsid w:val="003D4F6A"/>
    <w:rsid w:val="003D505F"/>
    <w:rsid w:val="003D5A05"/>
    <w:rsid w:val="003D64A4"/>
    <w:rsid w:val="003D66E4"/>
    <w:rsid w:val="003E0BF3"/>
    <w:rsid w:val="003E22CC"/>
    <w:rsid w:val="003E231B"/>
    <w:rsid w:val="003E23D6"/>
    <w:rsid w:val="003E24FE"/>
    <w:rsid w:val="003E3840"/>
    <w:rsid w:val="003E4180"/>
    <w:rsid w:val="003E424E"/>
    <w:rsid w:val="003E48FE"/>
    <w:rsid w:val="003E4A32"/>
    <w:rsid w:val="003E4CE2"/>
    <w:rsid w:val="003E4E0F"/>
    <w:rsid w:val="003E4EFA"/>
    <w:rsid w:val="003E4FFE"/>
    <w:rsid w:val="003E55F5"/>
    <w:rsid w:val="003E5EAE"/>
    <w:rsid w:val="003E6FCA"/>
    <w:rsid w:val="003E72B2"/>
    <w:rsid w:val="003E79E3"/>
    <w:rsid w:val="003E7B0D"/>
    <w:rsid w:val="003E7E8F"/>
    <w:rsid w:val="003F0EF8"/>
    <w:rsid w:val="003F2F49"/>
    <w:rsid w:val="003F386E"/>
    <w:rsid w:val="003F38E6"/>
    <w:rsid w:val="003F3B3F"/>
    <w:rsid w:val="003F5B59"/>
    <w:rsid w:val="004008B4"/>
    <w:rsid w:val="004014A9"/>
    <w:rsid w:val="00401F51"/>
    <w:rsid w:val="0040271F"/>
    <w:rsid w:val="00403286"/>
    <w:rsid w:val="00403422"/>
    <w:rsid w:val="004034EA"/>
    <w:rsid w:val="0040412A"/>
    <w:rsid w:val="00404393"/>
    <w:rsid w:val="00404D78"/>
    <w:rsid w:val="004058E4"/>
    <w:rsid w:val="00406489"/>
    <w:rsid w:val="00406781"/>
    <w:rsid w:val="00406BAD"/>
    <w:rsid w:val="00406D68"/>
    <w:rsid w:val="00407DE7"/>
    <w:rsid w:val="00410B21"/>
    <w:rsid w:val="004115D0"/>
    <w:rsid w:val="00412A09"/>
    <w:rsid w:val="004147B1"/>
    <w:rsid w:val="004162CD"/>
    <w:rsid w:val="0041664E"/>
    <w:rsid w:val="00416C3C"/>
    <w:rsid w:val="00417212"/>
    <w:rsid w:val="00417C3F"/>
    <w:rsid w:val="004215FD"/>
    <w:rsid w:val="00423461"/>
    <w:rsid w:val="00423629"/>
    <w:rsid w:val="004236F2"/>
    <w:rsid w:val="00424CF6"/>
    <w:rsid w:val="00427E07"/>
    <w:rsid w:val="00430E8C"/>
    <w:rsid w:val="00431377"/>
    <w:rsid w:val="00432DF2"/>
    <w:rsid w:val="00433882"/>
    <w:rsid w:val="00433944"/>
    <w:rsid w:val="004344D0"/>
    <w:rsid w:val="00434A7D"/>
    <w:rsid w:val="00434CA4"/>
    <w:rsid w:val="0043600A"/>
    <w:rsid w:val="00436951"/>
    <w:rsid w:val="004373A4"/>
    <w:rsid w:val="00437A6C"/>
    <w:rsid w:val="00437D8F"/>
    <w:rsid w:val="00441417"/>
    <w:rsid w:val="00441DED"/>
    <w:rsid w:val="004422E3"/>
    <w:rsid w:val="00442E52"/>
    <w:rsid w:val="0044647D"/>
    <w:rsid w:val="00446822"/>
    <w:rsid w:val="004479AE"/>
    <w:rsid w:val="004508AC"/>
    <w:rsid w:val="00453278"/>
    <w:rsid w:val="0045379A"/>
    <w:rsid w:val="00456786"/>
    <w:rsid w:val="00456BB9"/>
    <w:rsid w:val="004605C7"/>
    <w:rsid w:val="00460DC8"/>
    <w:rsid w:val="00461332"/>
    <w:rsid w:val="0046199C"/>
    <w:rsid w:val="00461DDD"/>
    <w:rsid w:val="00461E56"/>
    <w:rsid w:val="00462DCF"/>
    <w:rsid w:val="00463026"/>
    <w:rsid w:val="004635A6"/>
    <w:rsid w:val="004638AA"/>
    <w:rsid w:val="004642C3"/>
    <w:rsid w:val="00464312"/>
    <w:rsid w:val="004643E6"/>
    <w:rsid w:val="00465714"/>
    <w:rsid w:val="0046578E"/>
    <w:rsid w:val="00467131"/>
    <w:rsid w:val="00467A3E"/>
    <w:rsid w:val="00467F88"/>
    <w:rsid w:val="00470083"/>
    <w:rsid w:val="00470897"/>
    <w:rsid w:val="004709EF"/>
    <w:rsid w:val="00470DC4"/>
    <w:rsid w:val="004719E9"/>
    <w:rsid w:val="00473D9E"/>
    <w:rsid w:val="004749E1"/>
    <w:rsid w:val="004755F6"/>
    <w:rsid w:val="0047604B"/>
    <w:rsid w:val="00476707"/>
    <w:rsid w:val="00477A64"/>
    <w:rsid w:val="00480580"/>
    <w:rsid w:val="00480DB1"/>
    <w:rsid w:val="00480DD9"/>
    <w:rsid w:val="004816C9"/>
    <w:rsid w:val="00484278"/>
    <w:rsid w:val="004844D0"/>
    <w:rsid w:val="00485276"/>
    <w:rsid w:val="0048566F"/>
    <w:rsid w:val="00485C80"/>
    <w:rsid w:val="004869D3"/>
    <w:rsid w:val="004871A5"/>
    <w:rsid w:val="0048779F"/>
    <w:rsid w:val="0049084E"/>
    <w:rsid w:val="00490D1C"/>
    <w:rsid w:val="00491291"/>
    <w:rsid w:val="00491631"/>
    <w:rsid w:val="0049195E"/>
    <w:rsid w:val="00492D9D"/>
    <w:rsid w:val="00493850"/>
    <w:rsid w:val="00493F25"/>
    <w:rsid w:val="00494624"/>
    <w:rsid w:val="0049486B"/>
    <w:rsid w:val="0049534B"/>
    <w:rsid w:val="004A1167"/>
    <w:rsid w:val="004A3DE9"/>
    <w:rsid w:val="004A40EA"/>
    <w:rsid w:val="004A4D7B"/>
    <w:rsid w:val="004A4DB5"/>
    <w:rsid w:val="004A5A8A"/>
    <w:rsid w:val="004A5AF7"/>
    <w:rsid w:val="004A65E9"/>
    <w:rsid w:val="004A698B"/>
    <w:rsid w:val="004B0C9F"/>
    <w:rsid w:val="004B0D54"/>
    <w:rsid w:val="004B0DE9"/>
    <w:rsid w:val="004B0E74"/>
    <w:rsid w:val="004B1B21"/>
    <w:rsid w:val="004B299C"/>
    <w:rsid w:val="004B2D6B"/>
    <w:rsid w:val="004B3E6A"/>
    <w:rsid w:val="004B42D5"/>
    <w:rsid w:val="004B4331"/>
    <w:rsid w:val="004B4556"/>
    <w:rsid w:val="004B5137"/>
    <w:rsid w:val="004B583C"/>
    <w:rsid w:val="004B5872"/>
    <w:rsid w:val="004B61AB"/>
    <w:rsid w:val="004B739F"/>
    <w:rsid w:val="004C00C2"/>
    <w:rsid w:val="004C0D00"/>
    <w:rsid w:val="004C1BE4"/>
    <w:rsid w:val="004C20ED"/>
    <w:rsid w:val="004C249F"/>
    <w:rsid w:val="004C2594"/>
    <w:rsid w:val="004C289C"/>
    <w:rsid w:val="004C2A51"/>
    <w:rsid w:val="004C3249"/>
    <w:rsid w:val="004C33A4"/>
    <w:rsid w:val="004C3718"/>
    <w:rsid w:val="004C3977"/>
    <w:rsid w:val="004C4098"/>
    <w:rsid w:val="004C542A"/>
    <w:rsid w:val="004C6A49"/>
    <w:rsid w:val="004C73FC"/>
    <w:rsid w:val="004D1AA6"/>
    <w:rsid w:val="004D3D8D"/>
    <w:rsid w:val="004D4AD7"/>
    <w:rsid w:val="004D4BE6"/>
    <w:rsid w:val="004D4D1A"/>
    <w:rsid w:val="004D52B3"/>
    <w:rsid w:val="004D547B"/>
    <w:rsid w:val="004D613A"/>
    <w:rsid w:val="004D7D17"/>
    <w:rsid w:val="004E04FC"/>
    <w:rsid w:val="004E1306"/>
    <w:rsid w:val="004E1FF0"/>
    <w:rsid w:val="004E333F"/>
    <w:rsid w:val="004E3D14"/>
    <w:rsid w:val="004E447D"/>
    <w:rsid w:val="004E44EB"/>
    <w:rsid w:val="004E4E56"/>
    <w:rsid w:val="004E5B76"/>
    <w:rsid w:val="004E76AB"/>
    <w:rsid w:val="004F07BD"/>
    <w:rsid w:val="004F095F"/>
    <w:rsid w:val="004F146F"/>
    <w:rsid w:val="004F2098"/>
    <w:rsid w:val="004F21BA"/>
    <w:rsid w:val="004F3504"/>
    <w:rsid w:val="004F3690"/>
    <w:rsid w:val="004F3B6E"/>
    <w:rsid w:val="004F4017"/>
    <w:rsid w:val="004F42CE"/>
    <w:rsid w:val="004F4EFC"/>
    <w:rsid w:val="004F5059"/>
    <w:rsid w:val="004F50FE"/>
    <w:rsid w:val="004F51C8"/>
    <w:rsid w:val="004F6D02"/>
    <w:rsid w:val="004F713B"/>
    <w:rsid w:val="00502154"/>
    <w:rsid w:val="00502504"/>
    <w:rsid w:val="00502816"/>
    <w:rsid w:val="00502A09"/>
    <w:rsid w:val="00502DF6"/>
    <w:rsid w:val="0050332D"/>
    <w:rsid w:val="005035BF"/>
    <w:rsid w:val="00503672"/>
    <w:rsid w:val="00503969"/>
    <w:rsid w:val="00504EFA"/>
    <w:rsid w:val="00505098"/>
    <w:rsid w:val="00506358"/>
    <w:rsid w:val="005065E8"/>
    <w:rsid w:val="00506B3B"/>
    <w:rsid w:val="00506B49"/>
    <w:rsid w:val="00507808"/>
    <w:rsid w:val="005115DE"/>
    <w:rsid w:val="00511C1A"/>
    <w:rsid w:val="00511D43"/>
    <w:rsid w:val="00511DCC"/>
    <w:rsid w:val="00513269"/>
    <w:rsid w:val="005136B6"/>
    <w:rsid w:val="0051376E"/>
    <w:rsid w:val="005141A1"/>
    <w:rsid w:val="00514B73"/>
    <w:rsid w:val="00514BD2"/>
    <w:rsid w:val="00514CD0"/>
    <w:rsid w:val="00515A88"/>
    <w:rsid w:val="0051697E"/>
    <w:rsid w:val="00516D23"/>
    <w:rsid w:val="00516E0D"/>
    <w:rsid w:val="005206CC"/>
    <w:rsid w:val="00520B10"/>
    <w:rsid w:val="005220BD"/>
    <w:rsid w:val="0052458A"/>
    <w:rsid w:val="0052736F"/>
    <w:rsid w:val="0052779A"/>
    <w:rsid w:val="005279EE"/>
    <w:rsid w:val="00527D79"/>
    <w:rsid w:val="005302EC"/>
    <w:rsid w:val="00530368"/>
    <w:rsid w:val="00530D7D"/>
    <w:rsid w:val="005329DD"/>
    <w:rsid w:val="00533B71"/>
    <w:rsid w:val="00533D91"/>
    <w:rsid w:val="005341D1"/>
    <w:rsid w:val="0053494E"/>
    <w:rsid w:val="00534A92"/>
    <w:rsid w:val="00535B7D"/>
    <w:rsid w:val="00535EC6"/>
    <w:rsid w:val="0053693B"/>
    <w:rsid w:val="00536D1B"/>
    <w:rsid w:val="005400CA"/>
    <w:rsid w:val="0054015F"/>
    <w:rsid w:val="00540255"/>
    <w:rsid w:val="00540B6F"/>
    <w:rsid w:val="00540C8B"/>
    <w:rsid w:val="00540CEE"/>
    <w:rsid w:val="005422DD"/>
    <w:rsid w:val="00542D2E"/>
    <w:rsid w:val="00542E45"/>
    <w:rsid w:val="00542FDD"/>
    <w:rsid w:val="00543A78"/>
    <w:rsid w:val="00543C8C"/>
    <w:rsid w:val="00543FBE"/>
    <w:rsid w:val="005443BE"/>
    <w:rsid w:val="005450AC"/>
    <w:rsid w:val="0054529E"/>
    <w:rsid w:val="0054550A"/>
    <w:rsid w:val="00545814"/>
    <w:rsid w:val="00545DAC"/>
    <w:rsid w:val="00546471"/>
    <w:rsid w:val="0054730D"/>
    <w:rsid w:val="0054756F"/>
    <w:rsid w:val="00551458"/>
    <w:rsid w:val="00552734"/>
    <w:rsid w:val="005530E8"/>
    <w:rsid w:val="00554440"/>
    <w:rsid w:val="005544F0"/>
    <w:rsid w:val="005554CA"/>
    <w:rsid w:val="00555C22"/>
    <w:rsid w:val="00556529"/>
    <w:rsid w:val="005578B2"/>
    <w:rsid w:val="00557A55"/>
    <w:rsid w:val="00557C3D"/>
    <w:rsid w:val="005606D7"/>
    <w:rsid w:val="00560D31"/>
    <w:rsid w:val="00560F84"/>
    <w:rsid w:val="005610FA"/>
    <w:rsid w:val="0056111A"/>
    <w:rsid w:val="005617F9"/>
    <w:rsid w:val="00561ABF"/>
    <w:rsid w:val="00562C16"/>
    <w:rsid w:val="00562E2B"/>
    <w:rsid w:val="00563624"/>
    <w:rsid w:val="005639E5"/>
    <w:rsid w:val="00563ACE"/>
    <w:rsid w:val="005659A6"/>
    <w:rsid w:val="00565CBA"/>
    <w:rsid w:val="00566000"/>
    <w:rsid w:val="0056615F"/>
    <w:rsid w:val="00570425"/>
    <w:rsid w:val="00571FA7"/>
    <w:rsid w:val="00572165"/>
    <w:rsid w:val="00572620"/>
    <w:rsid w:val="0057266C"/>
    <w:rsid w:val="005728BC"/>
    <w:rsid w:val="00572CBC"/>
    <w:rsid w:val="00573489"/>
    <w:rsid w:val="00573833"/>
    <w:rsid w:val="005740BA"/>
    <w:rsid w:val="00574B7B"/>
    <w:rsid w:val="00575396"/>
    <w:rsid w:val="0057543F"/>
    <w:rsid w:val="00576762"/>
    <w:rsid w:val="00576DE2"/>
    <w:rsid w:val="0057790D"/>
    <w:rsid w:val="00581B0B"/>
    <w:rsid w:val="00582523"/>
    <w:rsid w:val="00582FC7"/>
    <w:rsid w:val="00583785"/>
    <w:rsid w:val="005838AF"/>
    <w:rsid w:val="0058437F"/>
    <w:rsid w:val="00584D64"/>
    <w:rsid w:val="005860A6"/>
    <w:rsid w:val="00586E0A"/>
    <w:rsid w:val="005906C3"/>
    <w:rsid w:val="00591FB9"/>
    <w:rsid w:val="00593406"/>
    <w:rsid w:val="00594203"/>
    <w:rsid w:val="005947A3"/>
    <w:rsid w:val="00595048"/>
    <w:rsid w:val="005950A1"/>
    <w:rsid w:val="00595BD5"/>
    <w:rsid w:val="0059637D"/>
    <w:rsid w:val="00596702"/>
    <w:rsid w:val="005A0B6F"/>
    <w:rsid w:val="005A13AD"/>
    <w:rsid w:val="005A14AC"/>
    <w:rsid w:val="005A1D01"/>
    <w:rsid w:val="005A1EC2"/>
    <w:rsid w:val="005A2B1F"/>
    <w:rsid w:val="005A2D89"/>
    <w:rsid w:val="005A2F37"/>
    <w:rsid w:val="005A3197"/>
    <w:rsid w:val="005A3AA9"/>
    <w:rsid w:val="005A3D4E"/>
    <w:rsid w:val="005A4259"/>
    <w:rsid w:val="005A499F"/>
    <w:rsid w:val="005A4ABA"/>
    <w:rsid w:val="005A5CF1"/>
    <w:rsid w:val="005A5D68"/>
    <w:rsid w:val="005A6CA2"/>
    <w:rsid w:val="005A6E8E"/>
    <w:rsid w:val="005A70A0"/>
    <w:rsid w:val="005A7EB6"/>
    <w:rsid w:val="005A7F02"/>
    <w:rsid w:val="005B0DE0"/>
    <w:rsid w:val="005B1A28"/>
    <w:rsid w:val="005B20D7"/>
    <w:rsid w:val="005B253C"/>
    <w:rsid w:val="005B29A2"/>
    <w:rsid w:val="005B3664"/>
    <w:rsid w:val="005B527D"/>
    <w:rsid w:val="005B67CA"/>
    <w:rsid w:val="005C0421"/>
    <w:rsid w:val="005C0D14"/>
    <w:rsid w:val="005C15D2"/>
    <w:rsid w:val="005C298F"/>
    <w:rsid w:val="005C2D79"/>
    <w:rsid w:val="005C492E"/>
    <w:rsid w:val="005C587B"/>
    <w:rsid w:val="005C6221"/>
    <w:rsid w:val="005C6C88"/>
    <w:rsid w:val="005C730E"/>
    <w:rsid w:val="005C7BF6"/>
    <w:rsid w:val="005C7E31"/>
    <w:rsid w:val="005D0CC7"/>
    <w:rsid w:val="005D2184"/>
    <w:rsid w:val="005D26F8"/>
    <w:rsid w:val="005D29DB"/>
    <w:rsid w:val="005D2C3C"/>
    <w:rsid w:val="005D4443"/>
    <w:rsid w:val="005D4C02"/>
    <w:rsid w:val="005D56BA"/>
    <w:rsid w:val="005D58B3"/>
    <w:rsid w:val="005D5B70"/>
    <w:rsid w:val="005E12EA"/>
    <w:rsid w:val="005E16DC"/>
    <w:rsid w:val="005E1757"/>
    <w:rsid w:val="005E20C7"/>
    <w:rsid w:val="005E216F"/>
    <w:rsid w:val="005E2963"/>
    <w:rsid w:val="005E3057"/>
    <w:rsid w:val="005E3840"/>
    <w:rsid w:val="005E4F89"/>
    <w:rsid w:val="005E534B"/>
    <w:rsid w:val="005E5417"/>
    <w:rsid w:val="005E5CC2"/>
    <w:rsid w:val="005E6228"/>
    <w:rsid w:val="005E630F"/>
    <w:rsid w:val="005F0121"/>
    <w:rsid w:val="005F05D6"/>
    <w:rsid w:val="005F0777"/>
    <w:rsid w:val="005F0BFB"/>
    <w:rsid w:val="005F0CED"/>
    <w:rsid w:val="005F3332"/>
    <w:rsid w:val="005F45DA"/>
    <w:rsid w:val="005F55A6"/>
    <w:rsid w:val="005F69E4"/>
    <w:rsid w:val="005F6AE4"/>
    <w:rsid w:val="006004D1"/>
    <w:rsid w:val="006005BA"/>
    <w:rsid w:val="0060074F"/>
    <w:rsid w:val="00601F96"/>
    <w:rsid w:val="00601FD2"/>
    <w:rsid w:val="006043B6"/>
    <w:rsid w:val="0060460B"/>
    <w:rsid w:val="00604D0F"/>
    <w:rsid w:val="00605570"/>
    <w:rsid w:val="00605AAA"/>
    <w:rsid w:val="0060605B"/>
    <w:rsid w:val="00607644"/>
    <w:rsid w:val="00610B89"/>
    <w:rsid w:val="00610DE9"/>
    <w:rsid w:val="006112FF"/>
    <w:rsid w:val="00611472"/>
    <w:rsid w:val="006115AD"/>
    <w:rsid w:val="00611E74"/>
    <w:rsid w:val="00612243"/>
    <w:rsid w:val="00612374"/>
    <w:rsid w:val="0061354C"/>
    <w:rsid w:val="00613AF6"/>
    <w:rsid w:val="00613B46"/>
    <w:rsid w:val="00613F36"/>
    <w:rsid w:val="00615610"/>
    <w:rsid w:val="0061567E"/>
    <w:rsid w:val="00615FD8"/>
    <w:rsid w:val="00616562"/>
    <w:rsid w:val="006167BF"/>
    <w:rsid w:val="00616EF6"/>
    <w:rsid w:val="00616F88"/>
    <w:rsid w:val="00617E12"/>
    <w:rsid w:val="0062090D"/>
    <w:rsid w:val="00623B10"/>
    <w:rsid w:val="00623DBF"/>
    <w:rsid w:val="006244AF"/>
    <w:rsid w:val="00624CC1"/>
    <w:rsid w:val="00624CDA"/>
    <w:rsid w:val="0062549F"/>
    <w:rsid w:val="0062578C"/>
    <w:rsid w:val="006257A3"/>
    <w:rsid w:val="00626A1C"/>
    <w:rsid w:val="00626BEF"/>
    <w:rsid w:val="0062734D"/>
    <w:rsid w:val="006275EF"/>
    <w:rsid w:val="00627951"/>
    <w:rsid w:val="00627CD6"/>
    <w:rsid w:val="00627FA3"/>
    <w:rsid w:val="0063021E"/>
    <w:rsid w:val="00630647"/>
    <w:rsid w:val="006307FF"/>
    <w:rsid w:val="0063385F"/>
    <w:rsid w:val="00634B03"/>
    <w:rsid w:val="00634FF9"/>
    <w:rsid w:val="00636ED6"/>
    <w:rsid w:val="0063701B"/>
    <w:rsid w:val="006370F8"/>
    <w:rsid w:val="00637586"/>
    <w:rsid w:val="006400DF"/>
    <w:rsid w:val="006418F2"/>
    <w:rsid w:val="00641BA3"/>
    <w:rsid w:val="00641FE4"/>
    <w:rsid w:val="0064250B"/>
    <w:rsid w:val="00643A1C"/>
    <w:rsid w:val="00643BFD"/>
    <w:rsid w:val="0064551D"/>
    <w:rsid w:val="00645C76"/>
    <w:rsid w:val="00645EA9"/>
    <w:rsid w:val="00646360"/>
    <w:rsid w:val="006515F4"/>
    <w:rsid w:val="006519DC"/>
    <w:rsid w:val="00653688"/>
    <w:rsid w:val="006537AC"/>
    <w:rsid w:val="006558CB"/>
    <w:rsid w:val="00655A43"/>
    <w:rsid w:val="006563E4"/>
    <w:rsid w:val="00657674"/>
    <w:rsid w:val="006614C3"/>
    <w:rsid w:val="00661E9A"/>
    <w:rsid w:val="00662500"/>
    <w:rsid w:val="0066267D"/>
    <w:rsid w:val="006641C9"/>
    <w:rsid w:val="00664800"/>
    <w:rsid w:val="0066546E"/>
    <w:rsid w:val="00665611"/>
    <w:rsid w:val="006656D3"/>
    <w:rsid w:val="0066595B"/>
    <w:rsid w:val="00666689"/>
    <w:rsid w:val="00667858"/>
    <w:rsid w:val="00667D6D"/>
    <w:rsid w:val="00671227"/>
    <w:rsid w:val="006735EE"/>
    <w:rsid w:val="00673C9C"/>
    <w:rsid w:val="00674216"/>
    <w:rsid w:val="00674D73"/>
    <w:rsid w:val="006758FA"/>
    <w:rsid w:val="00675A23"/>
    <w:rsid w:val="00675A99"/>
    <w:rsid w:val="00675F32"/>
    <w:rsid w:val="0067641E"/>
    <w:rsid w:val="0067671E"/>
    <w:rsid w:val="0067797F"/>
    <w:rsid w:val="006803B6"/>
    <w:rsid w:val="00680515"/>
    <w:rsid w:val="00680C1B"/>
    <w:rsid w:val="0068119B"/>
    <w:rsid w:val="006812E7"/>
    <w:rsid w:val="00682528"/>
    <w:rsid w:val="00682895"/>
    <w:rsid w:val="00682FD8"/>
    <w:rsid w:val="0068416D"/>
    <w:rsid w:val="00684434"/>
    <w:rsid w:val="006848A6"/>
    <w:rsid w:val="00684E14"/>
    <w:rsid w:val="006864EE"/>
    <w:rsid w:val="0068718C"/>
    <w:rsid w:val="00687785"/>
    <w:rsid w:val="00690249"/>
    <w:rsid w:val="006904A2"/>
    <w:rsid w:val="006907DF"/>
    <w:rsid w:val="00693886"/>
    <w:rsid w:val="0069432A"/>
    <w:rsid w:val="00694C62"/>
    <w:rsid w:val="006950FF"/>
    <w:rsid w:val="0069602F"/>
    <w:rsid w:val="00697D1A"/>
    <w:rsid w:val="00697FBE"/>
    <w:rsid w:val="006A09A0"/>
    <w:rsid w:val="006A0CA0"/>
    <w:rsid w:val="006A12DF"/>
    <w:rsid w:val="006A1A70"/>
    <w:rsid w:val="006A254D"/>
    <w:rsid w:val="006A2B69"/>
    <w:rsid w:val="006A30A8"/>
    <w:rsid w:val="006A37ED"/>
    <w:rsid w:val="006A405F"/>
    <w:rsid w:val="006A410A"/>
    <w:rsid w:val="006A5B60"/>
    <w:rsid w:val="006A6109"/>
    <w:rsid w:val="006A61DB"/>
    <w:rsid w:val="006A690A"/>
    <w:rsid w:val="006A730E"/>
    <w:rsid w:val="006B0D2F"/>
    <w:rsid w:val="006B16FD"/>
    <w:rsid w:val="006B1E92"/>
    <w:rsid w:val="006B3573"/>
    <w:rsid w:val="006B4DCA"/>
    <w:rsid w:val="006B598E"/>
    <w:rsid w:val="006B5C81"/>
    <w:rsid w:val="006B6E80"/>
    <w:rsid w:val="006B73C5"/>
    <w:rsid w:val="006B7D07"/>
    <w:rsid w:val="006C13E9"/>
    <w:rsid w:val="006C191E"/>
    <w:rsid w:val="006C3B34"/>
    <w:rsid w:val="006C3D1A"/>
    <w:rsid w:val="006C5638"/>
    <w:rsid w:val="006C56CF"/>
    <w:rsid w:val="006C5E8A"/>
    <w:rsid w:val="006C6AF9"/>
    <w:rsid w:val="006C769B"/>
    <w:rsid w:val="006D07BE"/>
    <w:rsid w:val="006D087E"/>
    <w:rsid w:val="006D0A65"/>
    <w:rsid w:val="006D2D71"/>
    <w:rsid w:val="006D7C76"/>
    <w:rsid w:val="006E2910"/>
    <w:rsid w:val="006E2E12"/>
    <w:rsid w:val="006E3470"/>
    <w:rsid w:val="006E366A"/>
    <w:rsid w:val="006E3F1D"/>
    <w:rsid w:val="006E3F77"/>
    <w:rsid w:val="006E3FD7"/>
    <w:rsid w:val="006E45B4"/>
    <w:rsid w:val="006E48A1"/>
    <w:rsid w:val="006E48C7"/>
    <w:rsid w:val="006E4EA8"/>
    <w:rsid w:val="006E6014"/>
    <w:rsid w:val="006E733B"/>
    <w:rsid w:val="006E74D3"/>
    <w:rsid w:val="006F05C3"/>
    <w:rsid w:val="006F148D"/>
    <w:rsid w:val="006F2299"/>
    <w:rsid w:val="006F2750"/>
    <w:rsid w:val="006F369F"/>
    <w:rsid w:val="006F3BA3"/>
    <w:rsid w:val="006F4D9A"/>
    <w:rsid w:val="006F6080"/>
    <w:rsid w:val="006F640A"/>
    <w:rsid w:val="006F65B7"/>
    <w:rsid w:val="006F6A7B"/>
    <w:rsid w:val="006F6B60"/>
    <w:rsid w:val="006F6F82"/>
    <w:rsid w:val="006F7565"/>
    <w:rsid w:val="006F7F73"/>
    <w:rsid w:val="00701DFB"/>
    <w:rsid w:val="00702B27"/>
    <w:rsid w:val="00702DA3"/>
    <w:rsid w:val="00703094"/>
    <w:rsid w:val="00703787"/>
    <w:rsid w:val="007042CF"/>
    <w:rsid w:val="00704386"/>
    <w:rsid w:val="0070498A"/>
    <w:rsid w:val="00704E84"/>
    <w:rsid w:val="00705497"/>
    <w:rsid w:val="00705700"/>
    <w:rsid w:val="00706053"/>
    <w:rsid w:val="00706773"/>
    <w:rsid w:val="007071D8"/>
    <w:rsid w:val="00707588"/>
    <w:rsid w:val="007078C6"/>
    <w:rsid w:val="00711FDF"/>
    <w:rsid w:val="00713142"/>
    <w:rsid w:val="00714D78"/>
    <w:rsid w:val="00715A0F"/>
    <w:rsid w:val="0071675A"/>
    <w:rsid w:val="00717EFD"/>
    <w:rsid w:val="00720579"/>
    <w:rsid w:val="007213F5"/>
    <w:rsid w:val="00721D0A"/>
    <w:rsid w:val="0072252E"/>
    <w:rsid w:val="007226D6"/>
    <w:rsid w:val="007229D3"/>
    <w:rsid w:val="00722C32"/>
    <w:rsid w:val="0072464F"/>
    <w:rsid w:val="00725F24"/>
    <w:rsid w:val="007263CA"/>
    <w:rsid w:val="00727B0B"/>
    <w:rsid w:val="0073094F"/>
    <w:rsid w:val="00730AA5"/>
    <w:rsid w:val="00731CA4"/>
    <w:rsid w:val="007322A5"/>
    <w:rsid w:val="007325E8"/>
    <w:rsid w:val="007328BF"/>
    <w:rsid w:val="00732FA1"/>
    <w:rsid w:val="00733701"/>
    <w:rsid w:val="00734C12"/>
    <w:rsid w:val="007363D2"/>
    <w:rsid w:val="007367BE"/>
    <w:rsid w:val="00736853"/>
    <w:rsid w:val="00736EAD"/>
    <w:rsid w:val="00737282"/>
    <w:rsid w:val="00737675"/>
    <w:rsid w:val="00737794"/>
    <w:rsid w:val="00737A25"/>
    <w:rsid w:val="0074027D"/>
    <w:rsid w:val="007403E8"/>
    <w:rsid w:val="007404B1"/>
    <w:rsid w:val="00740829"/>
    <w:rsid w:val="0074087C"/>
    <w:rsid w:val="007409FF"/>
    <w:rsid w:val="00741874"/>
    <w:rsid w:val="007422A2"/>
    <w:rsid w:val="007429D8"/>
    <w:rsid w:val="00742BBD"/>
    <w:rsid w:val="00743F68"/>
    <w:rsid w:val="00744484"/>
    <w:rsid w:val="00744872"/>
    <w:rsid w:val="00744E04"/>
    <w:rsid w:val="00746980"/>
    <w:rsid w:val="007475A3"/>
    <w:rsid w:val="007476B4"/>
    <w:rsid w:val="007477EA"/>
    <w:rsid w:val="00747A8B"/>
    <w:rsid w:val="007507C4"/>
    <w:rsid w:val="00751371"/>
    <w:rsid w:val="0075196E"/>
    <w:rsid w:val="00752524"/>
    <w:rsid w:val="00752DD4"/>
    <w:rsid w:val="00752F26"/>
    <w:rsid w:val="007536DF"/>
    <w:rsid w:val="007549C6"/>
    <w:rsid w:val="00754DDA"/>
    <w:rsid w:val="00754F31"/>
    <w:rsid w:val="00756649"/>
    <w:rsid w:val="00756924"/>
    <w:rsid w:val="00756F38"/>
    <w:rsid w:val="00760528"/>
    <w:rsid w:val="0076080C"/>
    <w:rsid w:val="00761480"/>
    <w:rsid w:val="0076196F"/>
    <w:rsid w:val="00762778"/>
    <w:rsid w:val="00762B54"/>
    <w:rsid w:val="00763744"/>
    <w:rsid w:val="00763C2F"/>
    <w:rsid w:val="00763FFC"/>
    <w:rsid w:val="00764638"/>
    <w:rsid w:val="00764773"/>
    <w:rsid w:val="00766A0E"/>
    <w:rsid w:val="007705AE"/>
    <w:rsid w:val="00771077"/>
    <w:rsid w:val="00772532"/>
    <w:rsid w:val="00772CFB"/>
    <w:rsid w:val="00773314"/>
    <w:rsid w:val="007738FA"/>
    <w:rsid w:val="00773B59"/>
    <w:rsid w:val="00773CCF"/>
    <w:rsid w:val="0077417A"/>
    <w:rsid w:val="00774A7B"/>
    <w:rsid w:val="007755A4"/>
    <w:rsid w:val="00775749"/>
    <w:rsid w:val="00775A39"/>
    <w:rsid w:val="00775CBC"/>
    <w:rsid w:val="00775E69"/>
    <w:rsid w:val="00776092"/>
    <w:rsid w:val="007762F8"/>
    <w:rsid w:val="007801BF"/>
    <w:rsid w:val="007801CF"/>
    <w:rsid w:val="007801E8"/>
    <w:rsid w:val="007810F9"/>
    <w:rsid w:val="00781EEF"/>
    <w:rsid w:val="00782D08"/>
    <w:rsid w:val="007833EF"/>
    <w:rsid w:val="00783D8A"/>
    <w:rsid w:val="00784CAE"/>
    <w:rsid w:val="00785071"/>
    <w:rsid w:val="007851AA"/>
    <w:rsid w:val="0078532F"/>
    <w:rsid w:val="0078552A"/>
    <w:rsid w:val="007869CA"/>
    <w:rsid w:val="00786C51"/>
    <w:rsid w:val="007879BA"/>
    <w:rsid w:val="00790195"/>
    <w:rsid w:val="007902DF"/>
    <w:rsid w:val="0079166F"/>
    <w:rsid w:val="00791B36"/>
    <w:rsid w:val="00792BBD"/>
    <w:rsid w:val="00792EAB"/>
    <w:rsid w:val="0079357C"/>
    <w:rsid w:val="00794735"/>
    <w:rsid w:val="007957E7"/>
    <w:rsid w:val="00796001"/>
    <w:rsid w:val="007965AB"/>
    <w:rsid w:val="00797BBC"/>
    <w:rsid w:val="00797F9F"/>
    <w:rsid w:val="007A04EB"/>
    <w:rsid w:val="007A1397"/>
    <w:rsid w:val="007A1F55"/>
    <w:rsid w:val="007A4BCA"/>
    <w:rsid w:val="007A4CD0"/>
    <w:rsid w:val="007A51BA"/>
    <w:rsid w:val="007A5650"/>
    <w:rsid w:val="007A5CA6"/>
    <w:rsid w:val="007A64B3"/>
    <w:rsid w:val="007A700B"/>
    <w:rsid w:val="007A70DE"/>
    <w:rsid w:val="007A7898"/>
    <w:rsid w:val="007A7EFB"/>
    <w:rsid w:val="007B01CF"/>
    <w:rsid w:val="007B01D9"/>
    <w:rsid w:val="007B0343"/>
    <w:rsid w:val="007B0647"/>
    <w:rsid w:val="007B1015"/>
    <w:rsid w:val="007B1550"/>
    <w:rsid w:val="007B424C"/>
    <w:rsid w:val="007B4526"/>
    <w:rsid w:val="007B49AB"/>
    <w:rsid w:val="007B5781"/>
    <w:rsid w:val="007B57EF"/>
    <w:rsid w:val="007B7B6C"/>
    <w:rsid w:val="007C06D0"/>
    <w:rsid w:val="007C098C"/>
    <w:rsid w:val="007C15E5"/>
    <w:rsid w:val="007C1E9D"/>
    <w:rsid w:val="007C4314"/>
    <w:rsid w:val="007C47E8"/>
    <w:rsid w:val="007C4EAD"/>
    <w:rsid w:val="007C5A6A"/>
    <w:rsid w:val="007C5FFA"/>
    <w:rsid w:val="007C710D"/>
    <w:rsid w:val="007C7A1A"/>
    <w:rsid w:val="007C7A86"/>
    <w:rsid w:val="007D27A9"/>
    <w:rsid w:val="007D292A"/>
    <w:rsid w:val="007D3BEE"/>
    <w:rsid w:val="007D3EA3"/>
    <w:rsid w:val="007D49E7"/>
    <w:rsid w:val="007D583F"/>
    <w:rsid w:val="007D5DBE"/>
    <w:rsid w:val="007D6290"/>
    <w:rsid w:val="007D62BB"/>
    <w:rsid w:val="007D67B8"/>
    <w:rsid w:val="007D6886"/>
    <w:rsid w:val="007D6B58"/>
    <w:rsid w:val="007D6DB6"/>
    <w:rsid w:val="007D714E"/>
    <w:rsid w:val="007E0432"/>
    <w:rsid w:val="007E3228"/>
    <w:rsid w:val="007E3B5A"/>
    <w:rsid w:val="007E3CEF"/>
    <w:rsid w:val="007E405F"/>
    <w:rsid w:val="007E4C48"/>
    <w:rsid w:val="007E4DDF"/>
    <w:rsid w:val="007E5182"/>
    <w:rsid w:val="007E5891"/>
    <w:rsid w:val="007E5CCC"/>
    <w:rsid w:val="007E5D7C"/>
    <w:rsid w:val="007E5F0C"/>
    <w:rsid w:val="007E7BCE"/>
    <w:rsid w:val="007F0855"/>
    <w:rsid w:val="007F0909"/>
    <w:rsid w:val="007F1D55"/>
    <w:rsid w:val="007F29D8"/>
    <w:rsid w:val="007F2D20"/>
    <w:rsid w:val="007F3320"/>
    <w:rsid w:val="007F345E"/>
    <w:rsid w:val="007F5441"/>
    <w:rsid w:val="007F557E"/>
    <w:rsid w:val="007F76A5"/>
    <w:rsid w:val="007F7CF6"/>
    <w:rsid w:val="007F7DC1"/>
    <w:rsid w:val="00801661"/>
    <w:rsid w:val="00801667"/>
    <w:rsid w:val="0080283B"/>
    <w:rsid w:val="00802BFE"/>
    <w:rsid w:val="00802DED"/>
    <w:rsid w:val="0080304C"/>
    <w:rsid w:val="008039AA"/>
    <w:rsid w:val="00804558"/>
    <w:rsid w:val="008058BE"/>
    <w:rsid w:val="008063DD"/>
    <w:rsid w:val="00806A85"/>
    <w:rsid w:val="00806A9A"/>
    <w:rsid w:val="008079DF"/>
    <w:rsid w:val="00807A84"/>
    <w:rsid w:val="00810904"/>
    <w:rsid w:val="008115F1"/>
    <w:rsid w:val="00811C4D"/>
    <w:rsid w:val="0081290D"/>
    <w:rsid w:val="00813769"/>
    <w:rsid w:val="00813EB4"/>
    <w:rsid w:val="008150B2"/>
    <w:rsid w:val="0081573C"/>
    <w:rsid w:val="00815FD3"/>
    <w:rsid w:val="00815FEC"/>
    <w:rsid w:val="00816342"/>
    <w:rsid w:val="00816B7A"/>
    <w:rsid w:val="008208F8"/>
    <w:rsid w:val="00820FA7"/>
    <w:rsid w:val="008226FC"/>
    <w:rsid w:val="008231F3"/>
    <w:rsid w:val="00823984"/>
    <w:rsid w:val="00824CCD"/>
    <w:rsid w:val="008253CD"/>
    <w:rsid w:val="00825ADA"/>
    <w:rsid w:val="00825B03"/>
    <w:rsid w:val="00826AC5"/>
    <w:rsid w:val="00827175"/>
    <w:rsid w:val="008271F0"/>
    <w:rsid w:val="008305E9"/>
    <w:rsid w:val="00830DDD"/>
    <w:rsid w:val="008314E6"/>
    <w:rsid w:val="00831FD8"/>
    <w:rsid w:val="008327FC"/>
    <w:rsid w:val="0083382E"/>
    <w:rsid w:val="00833E9B"/>
    <w:rsid w:val="00834059"/>
    <w:rsid w:val="008341A4"/>
    <w:rsid w:val="008341EE"/>
    <w:rsid w:val="0083519C"/>
    <w:rsid w:val="0083699C"/>
    <w:rsid w:val="00836F22"/>
    <w:rsid w:val="008404BA"/>
    <w:rsid w:val="00840AED"/>
    <w:rsid w:val="008412D6"/>
    <w:rsid w:val="008431FE"/>
    <w:rsid w:val="00843D30"/>
    <w:rsid w:val="008440DC"/>
    <w:rsid w:val="00844168"/>
    <w:rsid w:val="00844859"/>
    <w:rsid w:val="00844C03"/>
    <w:rsid w:val="00845A49"/>
    <w:rsid w:val="00845BC0"/>
    <w:rsid w:val="00845ED3"/>
    <w:rsid w:val="00845F89"/>
    <w:rsid w:val="00846B10"/>
    <w:rsid w:val="00846C80"/>
    <w:rsid w:val="00846DF9"/>
    <w:rsid w:val="00847F4B"/>
    <w:rsid w:val="008503BA"/>
    <w:rsid w:val="0085085A"/>
    <w:rsid w:val="00852F16"/>
    <w:rsid w:val="00853317"/>
    <w:rsid w:val="00855BA0"/>
    <w:rsid w:val="00855D14"/>
    <w:rsid w:val="00856034"/>
    <w:rsid w:val="008560F5"/>
    <w:rsid w:val="0085794C"/>
    <w:rsid w:val="00860785"/>
    <w:rsid w:val="00860CCE"/>
    <w:rsid w:val="0086219D"/>
    <w:rsid w:val="00862A34"/>
    <w:rsid w:val="008639C3"/>
    <w:rsid w:val="00865809"/>
    <w:rsid w:val="0086633D"/>
    <w:rsid w:val="00866C50"/>
    <w:rsid w:val="00867157"/>
    <w:rsid w:val="00870199"/>
    <w:rsid w:val="008704D6"/>
    <w:rsid w:val="00871966"/>
    <w:rsid w:val="0087243C"/>
    <w:rsid w:val="00873645"/>
    <w:rsid w:val="008736C5"/>
    <w:rsid w:val="00874217"/>
    <w:rsid w:val="008748E5"/>
    <w:rsid w:val="00874943"/>
    <w:rsid w:val="00875AB1"/>
    <w:rsid w:val="00877F2F"/>
    <w:rsid w:val="0088010B"/>
    <w:rsid w:val="00880B58"/>
    <w:rsid w:val="00880CB9"/>
    <w:rsid w:val="008810C0"/>
    <w:rsid w:val="00881A53"/>
    <w:rsid w:val="00881ABC"/>
    <w:rsid w:val="00881D39"/>
    <w:rsid w:val="00882531"/>
    <w:rsid w:val="00883512"/>
    <w:rsid w:val="0088355D"/>
    <w:rsid w:val="008839A6"/>
    <w:rsid w:val="00883BD6"/>
    <w:rsid w:val="0088481D"/>
    <w:rsid w:val="00884A92"/>
    <w:rsid w:val="00884F32"/>
    <w:rsid w:val="008859BE"/>
    <w:rsid w:val="008864DE"/>
    <w:rsid w:val="008873F2"/>
    <w:rsid w:val="00887EC8"/>
    <w:rsid w:val="00890800"/>
    <w:rsid w:val="00890D1A"/>
    <w:rsid w:val="0089118C"/>
    <w:rsid w:val="00891208"/>
    <w:rsid w:val="00892690"/>
    <w:rsid w:val="00893297"/>
    <w:rsid w:val="00893BEE"/>
    <w:rsid w:val="00893EEC"/>
    <w:rsid w:val="00894528"/>
    <w:rsid w:val="00895A72"/>
    <w:rsid w:val="00895F08"/>
    <w:rsid w:val="00895F75"/>
    <w:rsid w:val="00896158"/>
    <w:rsid w:val="00896215"/>
    <w:rsid w:val="00897F1D"/>
    <w:rsid w:val="008A02A5"/>
    <w:rsid w:val="008A09D6"/>
    <w:rsid w:val="008A1033"/>
    <w:rsid w:val="008A107A"/>
    <w:rsid w:val="008A1742"/>
    <w:rsid w:val="008A1B51"/>
    <w:rsid w:val="008A2A69"/>
    <w:rsid w:val="008A2F51"/>
    <w:rsid w:val="008A3B49"/>
    <w:rsid w:val="008A4165"/>
    <w:rsid w:val="008A4680"/>
    <w:rsid w:val="008A5366"/>
    <w:rsid w:val="008A59D5"/>
    <w:rsid w:val="008A5CCC"/>
    <w:rsid w:val="008A609D"/>
    <w:rsid w:val="008A63DD"/>
    <w:rsid w:val="008A680F"/>
    <w:rsid w:val="008A68D8"/>
    <w:rsid w:val="008A69E3"/>
    <w:rsid w:val="008A7E79"/>
    <w:rsid w:val="008B0CC4"/>
    <w:rsid w:val="008B1553"/>
    <w:rsid w:val="008B1A1C"/>
    <w:rsid w:val="008B24C8"/>
    <w:rsid w:val="008B3BAA"/>
    <w:rsid w:val="008B43CF"/>
    <w:rsid w:val="008B4A6D"/>
    <w:rsid w:val="008B5E08"/>
    <w:rsid w:val="008B68A5"/>
    <w:rsid w:val="008B6A9F"/>
    <w:rsid w:val="008B6B3C"/>
    <w:rsid w:val="008B6C6A"/>
    <w:rsid w:val="008B7353"/>
    <w:rsid w:val="008B7868"/>
    <w:rsid w:val="008B78D3"/>
    <w:rsid w:val="008C107C"/>
    <w:rsid w:val="008C1732"/>
    <w:rsid w:val="008C1A94"/>
    <w:rsid w:val="008C1F8E"/>
    <w:rsid w:val="008C21C7"/>
    <w:rsid w:val="008C270F"/>
    <w:rsid w:val="008C29BD"/>
    <w:rsid w:val="008C2B5B"/>
    <w:rsid w:val="008C3716"/>
    <w:rsid w:val="008C39D9"/>
    <w:rsid w:val="008C3F1C"/>
    <w:rsid w:val="008C4A94"/>
    <w:rsid w:val="008C5720"/>
    <w:rsid w:val="008C67A5"/>
    <w:rsid w:val="008C6F32"/>
    <w:rsid w:val="008C7D8E"/>
    <w:rsid w:val="008D0495"/>
    <w:rsid w:val="008D04BA"/>
    <w:rsid w:val="008D0705"/>
    <w:rsid w:val="008D0ED6"/>
    <w:rsid w:val="008D11F1"/>
    <w:rsid w:val="008D12B3"/>
    <w:rsid w:val="008D15F1"/>
    <w:rsid w:val="008D1FC5"/>
    <w:rsid w:val="008D26B0"/>
    <w:rsid w:val="008D27F1"/>
    <w:rsid w:val="008D3893"/>
    <w:rsid w:val="008D57C7"/>
    <w:rsid w:val="008D5E67"/>
    <w:rsid w:val="008D63C9"/>
    <w:rsid w:val="008D68E5"/>
    <w:rsid w:val="008D6FC7"/>
    <w:rsid w:val="008E1710"/>
    <w:rsid w:val="008E1D78"/>
    <w:rsid w:val="008E2368"/>
    <w:rsid w:val="008E3228"/>
    <w:rsid w:val="008E41A0"/>
    <w:rsid w:val="008E5BC1"/>
    <w:rsid w:val="008E5EEB"/>
    <w:rsid w:val="008E64C9"/>
    <w:rsid w:val="008E6DAD"/>
    <w:rsid w:val="008F00FB"/>
    <w:rsid w:val="008F0AF0"/>
    <w:rsid w:val="008F1E44"/>
    <w:rsid w:val="008F20A4"/>
    <w:rsid w:val="008F3050"/>
    <w:rsid w:val="008F3558"/>
    <w:rsid w:val="008F3928"/>
    <w:rsid w:val="008F3981"/>
    <w:rsid w:val="008F4019"/>
    <w:rsid w:val="008F4CDB"/>
    <w:rsid w:val="008F5041"/>
    <w:rsid w:val="008F5089"/>
    <w:rsid w:val="008F52EA"/>
    <w:rsid w:val="008F5F1F"/>
    <w:rsid w:val="008F6BAD"/>
    <w:rsid w:val="008F6BDA"/>
    <w:rsid w:val="008F6DF7"/>
    <w:rsid w:val="008F6F8D"/>
    <w:rsid w:val="00900711"/>
    <w:rsid w:val="00900D64"/>
    <w:rsid w:val="0090105A"/>
    <w:rsid w:val="009017F2"/>
    <w:rsid w:val="0090275B"/>
    <w:rsid w:val="0090297C"/>
    <w:rsid w:val="0090327F"/>
    <w:rsid w:val="00903582"/>
    <w:rsid w:val="00904826"/>
    <w:rsid w:val="0090498F"/>
    <w:rsid w:val="00904F4F"/>
    <w:rsid w:val="009050D4"/>
    <w:rsid w:val="00905246"/>
    <w:rsid w:val="009073C3"/>
    <w:rsid w:val="00907B9A"/>
    <w:rsid w:val="00907E59"/>
    <w:rsid w:val="00910091"/>
    <w:rsid w:val="009102F8"/>
    <w:rsid w:val="009108A3"/>
    <w:rsid w:val="00911026"/>
    <w:rsid w:val="0091110E"/>
    <w:rsid w:val="00911544"/>
    <w:rsid w:val="00911D40"/>
    <w:rsid w:val="009138D3"/>
    <w:rsid w:val="00914678"/>
    <w:rsid w:val="0091480D"/>
    <w:rsid w:val="00914830"/>
    <w:rsid w:val="00914C5D"/>
    <w:rsid w:val="0091681B"/>
    <w:rsid w:val="00916A75"/>
    <w:rsid w:val="00917A7B"/>
    <w:rsid w:val="00917B71"/>
    <w:rsid w:val="00920066"/>
    <w:rsid w:val="009204F4"/>
    <w:rsid w:val="00926687"/>
    <w:rsid w:val="0092689B"/>
    <w:rsid w:val="0092743C"/>
    <w:rsid w:val="00927988"/>
    <w:rsid w:val="00927FC9"/>
    <w:rsid w:val="00927FF6"/>
    <w:rsid w:val="00930679"/>
    <w:rsid w:val="00930A4F"/>
    <w:rsid w:val="00931CB6"/>
    <w:rsid w:val="00932030"/>
    <w:rsid w:val="009327BF"/>
    <w:rsid w:val="00933302"/>
    <w:rsid w:val="00936288"/>
    <w:rsid w:val="00937266"/>
    <w:rsid w:val="009378F9"/>
    <w:rsid w:val="00937B66"/>
    <w:rsid w:val="0094005B"/>
    <w:rsid w:val="009404D0"/>
    <w:rsid w:val="00940988"/>
    <w:rsid w:val="00940BE8"/>
    <w:rsid w:val="0094178E"/>
    <w:rsid w:val="00941A14"/>
    <w:rsid w:val="00942A78"/>
    <w:rsid w:val="0094312A"/>
    <w:rsid w:val="0094365E"/>
    <w:rsid w:val="00945A60"/>
    <w:rsid w:val="00946A42"/>
    <w:rsid w:val="009475BE"/>
    <w:rsid w:val="00950EB9"/>
    <w:rsid w:val="00951305"/>
    <w:rsid w:val="0095140B"/>
    <w:rsid w:val="009517C4"/>
    <w:rsid w:val="009518E5"/>
    <w:rsid w:val="00952417"/>
    <w:rsid w:val="00953FE7"/>
    <w:rsid w:val="00954496"/>
    <w:rsid w:val="0095453B"/>
    <w:rsid w:val="00954804"/>
    <w:rsid w:val="00954AD1"/>
    <w:rsid w:val="0095501B"/>
    <w:rsid w:val="009560B8"/>
    <w:rsid w:val="00956DEF"/>
    <w:rsid w:val="009577BE"/>
    <w:rsid w:val="009601F5"/>
    <w:rsid w:val="009615F2"/>
    <w:rsid w:val="009626FF"/>
    <w:rsid w:val="00962D31"/>
    <w:rsid w:val="00963C45"/>
    <w:rsid w:val="009703DF"/>
    <w:rsid w:val="00970C73"/>
    <w:rsid w:val="00970D78"/>
    <w:rsid w:val="00971587"/>
    <w:rsid w:val="00972AD6"/>
    <w:rsid w:val="00972B13"/>
    <w:rsid w:val="00972D26"/>
    <w:rsid w:val="00973EBB"/>
    <w:rsid w:val="00973F5B"/>
    <w:rsid w:val="00974954"/>
    <w:rsid w:val="00975094"/>
    <w:rsid w:val="009752F8"/>
    <w:rsid w:val="009753F7"/>
    <w:rsid w:val="009759E0"/>
    <w:rsid w:val="009761EE"/>
    <w:rsid w:val="009762C5"/>
    <w:rsid w:val="00976D6A"/>
    <w:rsid w:val="00977061"/>
    <w:rsid w:val="00977622"/>
    <w:rsid w:val="0098186A"/>
    <w:rsid w:val="0098229B"/>
    <w:rsid w:val="009824B6"/>
    <w:rsid w:val="00983144"/>
    <w:rsid w:val="009836FC"/>
    <w:rsid w:val="00983A85"/>
    <w:rsid w:val="00983D32"/>
    <w:rsid w:val="00984131"/>
    <w:rsid w:val="009846E0"/>
    <w:rsid w:val="0098473D"/>
    <w:rsid w:val="00990832"/>
    <w:rsid w:val="00990EC1"/>
    <w:rsid w:val="009915A3"/>
    <w:rsid w:val="00991B17"/>
    <w:rsid w:val="00991CE1"/>
    <w:rsid w:val="00992963"/>
    <w:rsid w:val="00993214"/>
    <w:rsid w:val="009953E8"/>
    <w:rsid w:val="009960D4"/>
    <w:rsid w:val="0099766B"/>
    <w:rsid w:val="009A024F"/>
    <w:rsid w:val="009A1819"/>
    <w:rsid w:val="009A1DDA"/>
    <w:rsid w:val="009A24E6"/>
    <w:rsid w:val="009A3D08"/>
    <w:rsid w:val="009A3E3B"/>
    <w:rsid w:val="009A65EA"/>
    <w:rsid w:val="009A6D0C"/>
    <w:rsid w:val="009A79A0"/>
    <w:rsid w:val="009B0393"/>
    <w:rsid w:val="009B0E9F"/>
    <w:rsid w:val="009B0FA5"/>
    <w:rsid w:val="009B1ABB"/>
    <w:rsid w:val="009B2680"/>
    <w:rsid w:val="009B271F"/>
    <w:rsid w:val="009B288A"/>
    <w:rsid w:val="009B2DE3"/>
    <w:rsid w:val="009B30A9"/>
    <w:rsid w:val="009B4A59"/>
    <w:rsid w:val="009B4C42"/>
    <w:rsid w:val="009B52B7"/>
    <w:rsid w:val="009B6071"/>
    <w:rsid w:val="009B6447"/>
    <w:rsid w:val="009C0AE2"/>
    <w:rsid w:val="009C3869"/>
    <w:rsid w:val="009C55D9"/>
    <w:rsid w:val="009C5648"/>
    <w:rsid w:val="009C6475"/>
    <w:rsid w:val="009C68DA"/>
    <w:rsid w:val="009C6A26"/>
    <w:rsid w:val="009C7AB8"/>
    <w:rsid w:val="009C7D01"/>
    <w:rsid w:val="009C7D56"/>
    <w:rsid w:val="009D0313"/>
    <w:rsid w:val="009D0FB1"/>
    <w:rsid w:val="009D11B7"/>
    <w:rsid w:val="009D14CB"/>
    <w:rsid w:val="009D170F"/>
    <w:rsid w:val="009D1F11"/>
    <w:rsid w:val="009D2391"/>
    <w:rsid w:val="009D2405"/>
    <w:rsid w:val="009D247B"/>
    <w:rsid w:val="009D2545"/>
    <w:rsid w:val="009D38A5"/>
    <w:rsid w:val="009D495B"/>
    <w:rsid w:val="009D5064"/>
    <w:rsid w:val="009D57DB"/>
    <w:rsid w:val="009D6A89"/>
    <w:rsid w:val="009D6D07"/>
    <w:rsid w:val="009D741B"/>
    <w:rsid w:val="009D74A5"/>
    <w:rsid w:val="009D7645"/>
    <w:rsid w:val="009E0E37"/>
    <w:rsid w:val="009E0F1B"/>
    <w:rsid w:val="009E166C"/>
    <w:rsid w:val="009E20DF"/>
    <w:rsid w:val="009E3A90"/>
    <w:rsid w:val="009E3BD2"/>
    <w:rsid w:val="009E3D2C"/>
    <w:rsid w:val="009E3E0C"/>
    <w:rsid w:val="009E40B9"/>
    <w:rsid w:val="009E4FE7"/>
    <w:rsid w:val="009E5018"/>
    <w:rsid w:val="009E5EAE"/>
    <w:rsid w:val="009E68CE"/>
    <w:rsid w:val="009E73CB"/>
    <w:rsid w:val="009E76DA"/>
    <w:rsid w:val="009E78A4"/>
    <w:rsid w:val="009E7A54"/>
    <w:rsid w:val="009F0379"/>
    <w:rsid w:val="009F0758"/>
    <w:rsid w:val="009F0EAF"/>
    <w:rsid w:val="009F0EF0"/>
    <w:rsid w:val="009F1C3F"/>
    <w:rsid w:val="009F2153"/>
    <w:rsid w:val="009F2533"/>
    <w:rsid w:val="009F3858"/>
    <w:rsid w:val="009F4137"/>
    <w:rsid w:val="009F5438"/>
    <w:rsid w:val="009F5711"/>
    <w:rsid w:val="009F5CE8"/>
    <w:rsid w:val="009F63B1"/>
    <w:rsid w:val="009F6467"/>
    <w:rsid w:val="009F6D61"/>
    <w:rsid w:val="009F7F57"/>
    <w:rsid w:val="00A00801"/>
    <w:rsid w:val="00A0097A"/>
    <w:rsid w:val="00A01C57"/>
    <w:rsid w:val="00A0274A"/>
    <w:rsid w:val="00A0281C"/>
    <w:rsid w:val="00A0443A"/>
    <w:rsid w:val="00A052C5"/>
    <w:rsid w:val="00A05632"/>
    <w:rsid w:val="00A06566"/>
    <w:rsid w:val="00A0795D"/>
    <w:rsid w:val="00A103C2"/>
    <w:rsid w:val="00A106DF"/>
    <w:rsid w:val="00A10ED9"/>
    <w:rsid w:val="00A11447"/>
    <w:rsid w:val="00A11462"/>
    <w:rsid w:val="00A118AE"/>
    <w:rsid w:val="00A11E12"/>
    <w:rsid w:val="00A12010"/>
    <w:rsid w:val="00A12216"/>
    <w:rsid w:val="00A12599"/>
    <w:rsid w:val="00A129DD"/>
    <w:rsid w:val="00A1301F"/>
    <w:rsid w:val="00A13BFC"/>
    <w:rsid w:val="00A147E5"/>
    <w:rsid w:val="00A1492D"/>
    <w:rsid w:val="00A149D8"/>
    <w:rsid w:val="00A15185"/>
    <w:rsid w:val="00A1648F"/>
    <w:rsid w:val="00A179FA"/>
    <w:rsid w:val="00A17C2E"/>
    <w:rsid w:val="00A2021F"/>
    <w:rsid w:val="00A23504"/>
    <w:rsid w:val="00A23DE0"/>
    <w:rsid w:val="00A25F91"/>
    <w:rsid w:val="00A268F3"/>
    <w:rsid w:val="00A27017"/>
    <w:rsid w:val="00A2714D"/>
    <w:rsid w:val="00A272F2"/>
    <w:rsid w:val="00A27929"/>
    <w:rsid w:val="00A304C1"/>
    <w:rsid w:val="00A3112D"/>
    <w:rsid w:val="00A33FA1"/>
    <w:rsid w:val="00A352F0"/>
    <w:rsid w:val="00A36047"/>
    <w:rsid w:val="00A36C29"/>
    <w:rsid w:val="00A37EE5"/>
    <w:rsid w:val="00A40E23"/>
    <w:rsid w:val="00A41E37"/>
    <w:rsid w:val="00A42523"/>
    <w:rsid w:val="00A42A46"/>
    <w:rsid w:val="00A43565"/>
    <w:rsid w:val="00A43F52"/>
    <w:rsid w:val="00A44072"/>
    <w:rsid w:val="00A4473E"/>
    <w:rsid w:val="00A449EF"/>
    <w:rsid w:val="00A44B23"/>
    <w:rsid w:val="00A453D1"/>
    <w:rsid w:val="00A46D8E"/>
    <w:rsid w:val="00A47A55"/>
    <w:rsid w:val="00A506BC"/>
    <w:rsid w:val="00A508D4"/>
    <w:rsid w:val="00A50F57"/>
    <w:rsid w:val="00A5125B"/>
    <w:rsid w:val="00A52C58"/>
    <w:rsid w:val="00A53319"/>
    <w:rsid w:val="00A54173"/>
    <w:rsid w:val="00A553D1"/>
    <w:rsid w:val="00A55E71"/>
    <w:rsid w:val="00A55F7D"/>
    <w:rsid w:val="00A57E29"/>
    <w:rsid w:val="00A61CEE"/>
    <w:rsid w:val="00A62007"/>
    <w:rsid w:val="00A63D9B"/>
    <w:rsid w:val="00A649EB"/>
    <w:rsid w:val="00A65C66"/>
    <w:rsid w:val="00A661E6"/>
    <w:rsid w:val="00A664FE"/>
    <w:rsid w:val="00A67C26"/>
    <w:rsid w:val="00A7001C"/>
    <w:rsid w:val="00A72174"/>
    <w:rsid w:val="00A73332"/>
    <w:rsid w:val="00A73432"/>
    <w:rsid w:val="00A738CF"/>
    <w:rsid w:val="00A741D5"/>
    <w:rsid w:val="00A74920"/>
    <w:rsid w:val="00A74A09"/>
    <w:rsid w:val="00A751DC"/>
    <w:rsid w:val="00A752C7"/>
    <w:rsid w:val="00A8035A"/>
    <w:rsid w:val="00A80C37"/>
    <w:rsid w:val="00A8194B"/>
    <w:rsid w:val="00A8194D"/>
    <w:rsid w:val="00A82F42"/>
    <w:rsid w:val="00A837DF"/>
    <w:rsid w:val="00A838E1"/>
    <w:rsid w:val="00A83916"/>
    <w:rsid w:val="00A84543"/>
    <w:rsid w:val="00A85068"/>
    <w:rsid w:val="00A85560"/>
    <w:rsid w:val="00A858E6"/>
    <w:rsid w:val="00A86430"/>
    <w:rsid w:val="00A87555"/>
    <w:rsid w:val="00A906C0"/>
    <w:rsid w:val="00A90ABB"/>
    <w:rsid w:val="00A9162E"/>
    <w:rsid w:val="00A916F0"/>
    <w:rsid w:val="00A93CA1"/>
    <w:rsid w:val="00A94511"/>
    <w:rsid w:val="00A95240"/>
    <w:rsid w:val="00A95650"/>
    <w:rsid w:val="00A96BB9"/>
    <w:rsid w:val="00A96E5A"/>
    <w:rsid w:val="00A97497"/>
    <w:rsid w:val="00A977AB"/>
    <w:rsid w:val="00AA078E"/>
    <w:rsid w:val="00AA0E3A"/>
    <w:rsid w:val="00AA240D"/>
    <w:rsid w:val="00AA4032"/>
    <w:rsid w:val="00AA4321"/>
    <w:rsid w:val="00AA4FE2"/>
    <w:rsid w:val="00AA50D1"/>
    <w:rsid w:val="00AA5B34"/>
    <w:rsid w:val="00AA6C50"/>
    <w:rsid w:val="00AA6C9E"/>
    <w:rsid w:val="00AA7183"/>
    <w:rsid w:val="00AB0041"/>
    <w:rsid w:val="00AB2362"/>
    <w:rsid w:val="00AB42AA"/>
    <w:rsid w:val="00AB42DF"/>
    <w:rsid w:val="00AB4457"/>
    <w:rsid w:val="00AB61A4"/>
    <w:rsid w:val="00AB6793"/>
    <w:rsid w:val="00AB6AE3"/>
    <w:rsid w:val="00AB6F4A"/>
    <w:rsid w:val="00AB7171"/>
    <w:rsid w:val="00AC0112"/>
    <w:rsid w:val="00AC0189"/>
    <w:rsid w:val="00AC04F5"/>
    <w:rsid w:val="00AC1B75"/>
    <w:rsid w:val="00AC2BE1"/>
    <w:rsid w:val="00AC2F9D"/>
    <w:rsid w:val="00AC3515"/>
    <w:rsid w:val="00AC4A31"/>
    <w:rsid w:val="00AC4B28"/>
    <w:rsid w:val="00AC6277"/>
    <w:rsid w:val="00AD1089"/>
    <w:rsid w:val="00AD1E1A"/>
    <w:rsid w:val="00AD20F8"/>
    <w:rsid w:val="00AD242B"/>
    <w:rsid w:val="00AD2921"/>
    <w:rsid w:val="00AD2C92"/>
    <w:rsid w:val="00AD34F2"/>
    <w:rsid w:val="00AD3F90"/>
    <w:rsid w:val="00AD48E8"/>
    <w:rsid w:val="00AD5920"/>
    <w:rsid w:val="00AD5EBB"/>
    <w:rsid w:val="00AD6EED"/>
    <w:rsid w:val="00AD7EC7"/>
    <w:rsid w:val="00AE0802"/>
    <w:rsid w:val="00AE2CEF"/>
    <w:rsid w:val="00AE3A80"/>
    <w:rsid w:val="00AE3C9C"/>
    <w:rsid w:val="00AE4058"/>
    <w:rsid w:val="00AE61E6"/>
    <w:rsid w:val="00AE6A85"/>
    <w:rsid w:val="00AE7904"/>
    <w:rsid w:val="00AF0BAA"/>
    <w:rsid w:val="00AF130E"/>
    <w:rsid w:val="00AF1A7A"/>
    <w:rsid w:val="00AF1E19"/>
    <w:rsid w:val="00AF2198"/>
    <w:rsid w:val="00AF3471"/>
    <w:rsid w:val="00AF37A1"/>
    <w:rsid w:val="00AF3FE3"/>
    <w:rsid w:val="00AF4178"/>
    <w:rsid w:val="00AF42BC"/>
    <w:rsid w:val="00AF513F"/>
    <w:rsid w:val="00AF53E1"/>
    <w:rsid w:val="00AF65E9"/>
    <w:rsid w:val="00AF6AFD"/>
    <w:rsid w:val="00AF7410"/>
    <w:rsid w:val="00AF7411"/>
    <w:rsid w:val="00AF77EB"/>
    <w:rsid w:val="00B00090"/>
    <w:rsid w:val="00B007C9"/>
    <w:rsid w:val="00B0200D"/>
    <w:rsid w:val="00B02A6D"/>
    <w:rsid w:val="00B034E5"/>
    <w:rsid w:val="00B03680"/>
    <w:rsid w:val="00B03D81"/>
    <w:rsid w:val="00B03F90"/>
    <w:rsid w:val="00B04086"/>
    <w:rsid w:val="00B0411E"/>
    <w:rsid w:val="00B045C6"/>
    <w:rsid w:val="00B05256"/>
    <w:rsid w:val="00B05BA5"/>
    <w:rsid w:val="00B0705E"/>
    <w:rsid w:val="00B10752"/>
    <w:rsid w:val="00B11DF6"/>
    <w:rsid w:val="00B12834"/>
    <w:rsid w:val="00B12A62"/>
    <w:rsid w:val="00B12CE0"/>
    <w:rsid w:val="00B12D6F"/>
    <w:rsid w:val="00B13ACF"/>
    <w:rsid w:val="00B14472"/>
    <w:rsid w:val="00B1464D"/>
    <w:rsid w:val="00B15259"/>
    <w:rsid w:val="00B15A50"/>
    <w:rsid w:val="00B15D5E"/>
    <w:rsid w:val="00B15DEB"/>
    <w:rsid w:val="00B172D2"/>
    <w:rsid w:val="00B1734A"/>
    <w:rsid w:val="00B175DE"/>
    <w:rsid w:val="00B204CA"/>
    <w:rsid w:val="00B206AB"/>
    <w:rsid w:val="00B20DAA"/>
    <w:rsid w:val="00B217B0"/>
    <w:rsid w:val="00B2357D"/>
    <w:rsid w:val="00B23C32"/>
    <w:rsid w:val="00B2402D"/>
    <w:rsid w:val="00B242F2"/>
    <w:rsid w:val="00B25557"/>
    <w:rsid w:val="00B25639"/>
    <w:rsid w:val="00B2582C"/>
    <w:rsid w:val="00B25977"/>
    <w:rsid w:val="00B26909"/>
    <w:rsid w:val="00B26BE6"/>
    <w:rsid w:val="00B2793A"/>
    <w:rsid w:val="00B3140D"/>
    <w:rsid w:val="00B31731"/>
    <w:rsid w:val="00B31DF4"/>
    <w:rsid w:val="00B325FF"/>
    <w:rsid w:val="00B32DE9"/>
    <w:rsid w:val="00B33368"/>
    <w:rsid w:val="00B33FF1"/>
    <w:rsid w:val="00B3574A"/>
    <w:rsid w:val="00B35FB2"/>
    <w:rsid w:val="00B36A23"/>
    <w:rsid w:val="00B375FA"/>
    <w:rsid w:val="00B376FF"/>
    <w:rsid w:val="00B37F49"/>
    <w:rsid w:val="00B402C5"/>
    <w:rsid w:val="00B40D84"/>
    <w:rsid w:val="00B424DC"/>
    <w:rsid w:val="00B42E89"/>
    <w:rsid w:val="00B433DA"/>
    <w:rsid w:val="00B435D9"/>
    <w:rsid w:val="00B43B97"/>
    <w:rsid w:val="00B43C40"/>
    <w:rsid w:val="00B469A1"/>
    <w:rsid w:val="00B47928"/>
    <w:rsid w:val="00B47DF4"/>
    <w:rsid w:val="00B47E5A"/>
    <w:rsid w:val="00B50F61"/>
    <w:rsid w:val="00B52274"/>
    <w:rsid w:val="00B5251D"/>
    <w:rsid w:val="00B52607"/>
    <w:rsid w:val="00B52EE3"/>
    <w:rsid w:val="00B53497"/>
    <w:rsid w:val="00B53AC1"/>
    <w:rsid w:val="00B540D9"/>
    <w:rsid w:val="00B55635"/>
    <w:rsid w:val="00B56431"/>
    <w:rsid w:val="00B56491"/>
    <w:rsid w:val="00B568F2"/>
    <w:rsid w:val="00B56B70"/>
    <w:rsid w:val="00B56BB2"/>
    <w:rsid w:val="00B5753A"/>
    <w:rsid w:val="00B57734"/>
    <w:rsid w:val="00B57B18"/>
    <w:rsid w:val="00B57D85"/>
    <w:rsid w:val="00B606CE"/>
    <w:rsid w:val="00B613BC"/>
    <w:rsid w:val="00B61997"/>
    <w:rsid w:val="00B61D98"/>
    <w:rsid w:val="00B6204E"/>
    <w:rsid w:val="00B62064"/>
    <w:rsid w:val="00B62712"/>
    <w:rsid w:val="00B63B7C"/>
    <w:rsid w:val="00B64464"/>
    <w:rsid w:val="00B646AF"/>
    <w:rsid w:val="00B653BD"/>
    <w:rsid w:val="00B66019"/>
    <w:rsid w:val="00B6621C"/>
    <w:rsid w:val="00B6694C"/>
    <w:rsid w:val="00B66972"/>
    <w:rsid w:val="00B6702A"/>
    <w:rsid w:val="00B676B1"/>
    <w:rsid w:val="00B678E3"/>
    <w:rsid w:val="00B67A25"/>
    <w:rsid w:val="00B70784"/>
    <w:rsid w:val="00B708A6"/>
    <w:rsid w:val="00B7300E"/>
    <w:rsid w:val="00B75582"/>
    <w:rsid w:val="00B764F8"/>
    <w:rsid w:val="00B767B8"/>
    <w:rsid w:val="00B76B4F"/>
    <w:rsid w:val="00B7741F"/>
    <w:rsid w:val="00B77FA2"/>
    <w:rsid w:val="00B819E4"/>
    <w:rsid w:val="00B82FE1"/>
    <w:rsid w:val="00B84DB0"/>
    <w:rsid w:val="00B85714"/>
    <w:rsid w:val="00B85BA1"/>
    <w:rsid w:val="00B8618D"/>
    <w:rsid w:val="00B8641C"/>
    <w:rsid w:val="00B86B23"/>
    <w:rsid w:val="00B87F73"/>
    <w:rsid w:val="00B9057F"/>
    <w:rsid w:val="00B91E1F"/>
    <w:rsid w:val="00B92177"/>
    <w:rsid w:val="00B92DD2"/>
    <w:rsid w:val="00B92F12"/>
    <w:rsid w:val="00B93773"/>
    <w:rsid w:val="00B94052"/>
    <w:rsid w:val="00B94BD7"/>
    <w:rsid w:val="00B95D37"/>
    <w:rsid w:val="00B96375"/>
    <w:rsid w:val="00B96658"/>
    <w:rsid w:val="00B972FE"/>
    <w:rsid w:val="00B974E4"/>
    <w:rsid w:val="00B97520"/>
    <w:rsid w:val="00BA05F5"/>
    <w:rsid w:val="00BA06B9"/>
    <w:rsid w:val="00BA0E98"/>
    <w:rsid w:val="00BA104A"/>
    <w:rsid w:val="00BA12CD"/>
    <w:rsid w:val="00BA1579"/>
    <w:rsid w:val="00BA2DED"/>
    <w:rsid w:val="00BA2E04"/>
    <w:rsid w:val="00BA2E3E"/>
    <w:rsid w:val="00BA35B5"/>
    <w:rsid w:val="00BA3E40"/>
    <w:rsid w:val="00BA3EA6"/>
    <w:rsid w:val="00BA4992"/>
    <w:rsid w:val="00BA4CED"/>
    <w:rsid w:val="00BA517F"/>
    <w:rsid w:val="00BA5754"/>
    <w:rsid w:val="00BA7400"/>
    <w:rsid w:val="00BB1297"/>
    <w:rsid w:val="00BB1F95"/>
    <w:rsid w:val="00BB22DB"/>
    <w:rsid w:val="00BB2467"/>
    <w:rsid w:val="00BB258C"/>
    <w:rsid w:val="00BB270E"/>
    <w:rsid w:val="00BB31A0"/>
    <w:rsid w:val="00BB36D6"/>
    <w:rsid w:val="00BB39E7"/>
    <w:rsid w:val="00BB3A52"/>
    <w:rsid w:val="00BB3F26"/>
    <w:rsid w:val="00BB461C"/>
    <w:rsid w:val="00BB490B"/>
    <w:rsid w:val="00BB507D"/>
    <w:rsid w:val="00BB5E07"/>
    <w:rsid w:val="00BB615F"/>
    <w:rsid w:val="00BB6B7A"/>
    <w:rsid w:val="00BB71FD"/>
    <w:rsid w:val="00BB73B0"/>
    <w:rsid w:val="00BC02B0"/>
    <w:rsid w:val="00BC071D"/>
    <w:rsid w:val="00BC1012"/>
    <w:rsid w:val="00BC1494"/>
    <w:rsid w:val="00BC1871"/>
    <w:rsid w:val="00BC24DD"/>
    <w:rsid w:val="00BC2775"/>
    <w:rsid w:val="00BC3C4A"/>
    <w:rsid w:val="00BC42E4"/>
    <w:rsid w:val="00BC43CF"/>
    <w:rsid w:val="00BC6C7F"/>
    <w:rsid w:val="00BC71E7"/>
    <w:rsid w:val="00BC7D36"/>
    <w:rsid w:val="00BD00F8"/>
    <w:rsid w:val="00BD03E7"/>
    <w:rsid w:val="00BD0ED4"/>
    <w:rsid w:val="00BD10B9"/>
    <w:rsid w:val="00BD13F9"/>
    <w:rsid w:val="00BD232A"/>
    <w:rsid w:val="00BD37A9"/>
    <w:rsid w:val="00BD3BF2"/>
    <w:rsid w:val="00BD3CCC"/>
    <w:rsid w:val="00BD3D76"/>
    <w:rsid w:val="00BD42B8"/>
    <w:rsid w:val="00BD4690"/>
    <w:rsid w:val="00BD4EF0"/>
    <w:rsid w:val="00BD524A"/>
    <w:rsid w:val="00BD532B"/>
    <w:rsid w:val="00BD6FBC"/>
    <w:rsid w:val="00BD740D"/>
    <w:rsid w:val="00BE00E6"/>
    <w:rsid w:val="00BE0D75"/>
    <w:rsid w:val="00BE11D9"/>
    <w:rsid w:val="00BE132C"/>
    <w:rsid w:val="00BE1843"/>
    <w:rsid w:val="00BE2862"/>
    <w:rsid w:val="00BE2B9B"/>
    <w:rsid w:val="00BE2EA2"/>
    <w:rsid w:val="00BE3194"/>
    <w:rsid w:val="00BE3656"/>
    <w:rsid w:val="00BE406E"/>
    <w:rsid w:val="00BE45E1"/>
    <w:rsid w:val="00BE49DC"/>
    <w:rsid w:val="00BE4F33"/>
    <w:rsid w:val="00BE54E7"/>
    <w:rsid w:val="00BE5895"/>
    <w:rsid w:val="00BE5B00"/>
    <w:rsid w:val="00BE60BF"/>
    <w:rsid w:val="00BE614D"/>
    <w:rsid w:val="00BE66AA"/>
    <w:rsid w:val="00BE78F3"/>
    <w:rsid w:val="00BE7FB3"/>
    <w:rsid w:val="00BF0A1B"/>
    <w:rsid w:val="00BF0EAA"/>
    <w:rsid w:val="00BF17E4"/>
    <w:rsid w:val="00BF17E9"/>
    <w:rsid w:val="00BF1B95"/>
    <w:rsid w:val="00BF1D4C"/>
    <w:rsid w:val="00BF363D"/>
    <w:rsid w:val="00BF367C"/>
    <w:rsid w:val="00BF373C"/>
    <w:rsid w:val="00BF4AA4"/>
    <w:rsid w:val="00BF4D34"/>
    <w:rsid w:val="00BF5A79"/>
    <w:rsid w:val="00BF725C"/>
    <w:rsid w:val="00BF72B0"/>
    <w:rsid w:val="00BF7B9C"/>
    <w:rsid w:val="00C01336"/>
    <w:rsid w:val="00C030D1"/>
    <w:rsid w:val="00C03109"/>
    <w:rsid w:val="00C03F92"/>
    <w:rsid w:val="00C04C50"/>
    <w:rsid w:val="00C05B39"/>
    <w:rsid w:val="00C0602B"/>
    <w:rsid w:val="00C06EC4"/>
    <w:rsid w:val="00C11A5E"/>
    <w:rsid w:val="00C11E05"/>
    <w:rsid w:val="00C11E5E"/>
    <w:rsid w:val="00C134B5"/>
    <w:rsid w:val="00C1395E"/>
    <w:rsid w:val="00C13D67"/>
    <w:rsid w:val="00C14F88"/>
    <w:rsid w:val="00C15064"/>
    <w:rsid w:val="00C15D6A"/>
    <w:rsid w:val="00C163DB"/>
    <w:rsid w:val="00C163F2"/>
    <w:rsid w:val="00C16DD8"/>
    <w:rsid w:val="00C17E88"/>
    <w:rsid w:val="00C201E5"/>
    <w:rsid w:val="00C20228"/>
    <w:rsid w:val="00C208DD"/>
    <w:rsid w:val="00C20B57"/>
    <w:rsid w:val="00C212E7"/>
    <w:rsid w:val="00C2167B"/>
    <w:rsid w:val="00C2224E"/>
    <w:rsid w:val="00C222F8"/>
    <w:rsid w:val="00C23D36"/>
    <w:rsid w:val="00C242D7"/>
    <w:rsid w:val="00C2451B"/>
    <w:rsid w:val="00C2466B"/>
    <w:rsid w:val="00C25180"/>
    <w:rsid w:val="00C2533D"/>
    <w:rsid w:val="00C26205"/>
    <w:rsid w:val="00C27CFB"/>
    <w:rsid w:val="00C30368"/>
    <w:rsid w:val="00C309B3"/>
    <w:rsid w:val="00C31FA9"/>
    <w:rsid w:val="00C3236E"/>
    <w:rsid w:val="00C3402B"/>
    <w:rsid w:val="00C34658"/>
    <w:rsid w:val="00C34E68"/>
    <w:rsid w:val="00C35250"/>
    <w:rsid w:val="00C35732"/>
    <w:rsid w:val="00C36210"/>
    <w:rsid w:val="00C36C18"/>
    <w:rsid w:val="00C37550"/>
    <w:rsid w:val="00C40E9C"/>
    <w:rsid w:val="00C41BC9"/>
    <w:rsid w:val="00C41C83"/>
    <w:rsid w:val="00C41CF0"/>
    <w:rsid w:val="00C420FE"/>
    <w:rsid w:val="00C43877"/>
    <w:rsid w:val="00C442FB"/>
    <w:rsid w:val="00C45AF7"/>
    <w:rsid w:val="00C466CC"/>
    <w:rsid w:val="00C46E42"/>
    <w:rsid w:val="00C46EC1"/>
    <w:rsid w:val="00C470D0"/>
    <w:rsid w:val="00C4796F"/>
    <w:rsid w:val="00C47AAD"/>
    <w:rsid w:val="00C53010"/>
    <w:rsid w:val="00C5388A"/>
    <w:rsid w:val="00C53911"/>
    <w:rsid w:val="00C5399C"/>
    <w:rsid w:val="00C539EF"/>
    <w:rsid w:val="00C53B8F"/>
    <w:rsid w:val="00C548AE"/>
    <w:rsid w:val="00C55100"/>
    <w:rsid w:val="00C55E78"/>
    <w:rsid w:val="00C56193"/>
    <w:rsid w:val="00C56C04"/>
    <w:rsid w:val="00C576AA"/>
    <w:rsid w:val="00C60834"/>
    <w:rsid w:val="00C6097E"/>
    <w:rsid w:val="00C609D8"/>
    <w:rsid w:val="00C60D76"/>
    <w:rsid w:val="00C61574"/>
    <w:rsid w:val="00C61E7D"/>
    <w:rsid w:val="00C63FF6"/>
    <w:rsid w:val="00C646F9"/>
    <w:rsid w:val="00C64A5A"/>
    <w:rsid w:val="00C652AF"/>
    <w:rsid w:val="00C65BB0"/>
    <w:rsid w:val="00C66364"/>
    <w:rsid w:val="00C6661A"/>
    <w:rsid w:val="00C67B52"/>
    <w:rsid w:val="00C67CE8"/>
    <w:rsid w:val="00C7046A"/>
    <w:rsid w:val="00C706FF"/>
    <w:rsid w:val="00C7230E"/>
    <w:rsid w:val="00C72BDB"/>
    <w:rsid w:val="00C73CBB"/>
    <w:rsid w:val="00C73CCD"/>
    <w:rsid w:val="00C73E73"/>
    <w:rsid w:val="00C74751"/>
    <w:rsid w:val="00C748C0"/>
    <w:rsid w:val="00C7533B"/>
    <w:rsid w:val="00C75EA3"/>
    <w:rsid w:val="00C76798"/>
    <w:rsid w:val="00C808E7"/>
    <w:rsid w:val="00C813AC"/>
    <w:rsid w:val="00C81DBD"/>
    <w:rsid w:val="00C81E7A"/>
    <w:rsid w:val="00C836FB"/>
    <w:rsid w:val="00C8487A"/>
    <w:rsid w:val="00C8579C"/>
    <w:rsid w:val="00C85EFE"/>
    <w:rsid w:val="00C867B3"/>
    <w:rsid w:val="00C86B1B"/>
    <w:rsid w:val="00C9067C"/>
    <w:rsid w:val="00C90A0D"/>
    <w:rsid w:val="00C90C74"/>
    <w:rsid w:val="00C9119B"/>
    <w:rsid w:val="00C913C4"/>
    <w:rsid w:val="00C914A6"/>
    <w:rsid w:val="00C91657"/>
    <w:rsid w:val="00C91C1A"/>
    <w:rsid w:val="00C923E4"/>
    <w:rsid w:val="00C94176"/>
    <w:rsid w:val="00C94856"/>
    <w:rsid w:val="00C94D40"/>
    <w:rsid w:val="00C94D93"/>
    <w:rsid w:val="00C94DC2"/>
    <w:rsid w:val="00C94E39"/>
    <w:rsid w:val="00C95AF4"/>
    <w:rsid w:val="00C95C0B"/>
    <w:rsid w:val="00C95C22"/>
    <w:rsid w:val="00C962BB"/>
    <w:rsid w:val="00C97F06"/>
    <w:rsid w:val="00CA01CF"/>
    <w:rsid w:val="00CA0C24"/>
    <w:rsid w:val="00CA1558"/>
    <w:rsid w:val="00CA1929"/>
    <w:rsid w:val="00CA1A38"/>
    <w:rsid w:val="00CA2062"/>
    <w:rsid w:val="00CA2088"/>
    <w:rsid w:val="00CA236A"/>
    <w:rsid w:val="00CA2D63"/>
    <w:rsid w:val="00CA6372"/>
    <w:rsid w:val="00CA7DAC"/>
    <w:rsid w:val="00CB0022"/>
    <w:rsid w:val="00CB0177"/>
    <w:rsid w:val="00CB04D0"/>
    <w:rsid w:val="00CB0CA8"/>
    <w:rsid w:val="00CB131E"/>
    <w:rsid w:val="00CB1B73"/>
    <w:rsid w:val="00CB28BB"/>
    <w:rsid w:val="00CB2C3B"/>
    <w:rsid w:val="00CB2CDD"/>
    <w:rsid w:val="00CB362D"/>
    <w:rsid w:val="00CB3C75"/>
    <w:rsid w:val="00CB4114"/>
    <w:rsid w:val="00CB584E"/>
    <w:rsid w:val="00CB6BD8"/>
    <w:rsid w:val="00CB746D"/>
    <w:rsid w:val="00CB7FDB"/>
    <w:rsid w:val="00CC0746"/>
    <w:rsid w:val="00CC1479"/>
    <w:rsid w:val="00CC1D0F"/>
    <w:rsid w:val="00CC281D"/>
    <w:rsid w:val="00CC3A91"/>
    <w:rsid w:val="00CC4B73"/>
    <w:rsid w:val="00CC6DE8"/>
    <w:rsid w:val="00CD1508"/>
    <w:rsid w:val="00CD169F"/>
    <w:rsid w:val="00CD1B68"/>
    <w:rsid w:val="00CD334C"/>
    <w:rsid w:val="00CD35C3"/>
    <w:rsid w:val="00CD3BE4"/>
    <w:rsid w:val="00CD4838"/>
    <w:rsid w:val="00CD49AB"/>
    <w:rsid w:val="00CD4A05"/>
    <w:rsid w:val="00CD5D76"/>
    <w:rsid w:val="00CD6237"/>
    <w:rsid w:val="00CD6C4E"/>
    <w:rsid w:val="00CD74F2"/>
    <w:rsid w:val="00CD7FF8"/>
    <w:rsid w:val="00CE0334"/>
    <w:rsid w:val="00CE1362"/>
    <w:rsid w:val="00CE230B"/>
    <w:rsid w:val="00CE24D3"/>
    <w:rsid w:val="00CE254C"/>
    <w:rsid w:val="00CE2862"/>
    <w:rsid w:val="00CE2AFA"/>
    <w:rsid w:val="00CE4688"/>
    <w:rsid w:val="00CE497A"/>
    <w:rsid w:val="00CE4997"/>
    <w:rsid w:val="00CE51F2"/>
    <w:rsid w:val="00CE59BE"/>
    <w:rsid w:val="00CE5FDF"/>
    <w:rsid w:val="00CE6220"/>
    <w:rsid w:val="00CE62AE"/>
    <w:rsid w:val="00CF075A"/>
    <w:rsid w:val="00CF08B7"/>
    <w:rsid w:val="00CF0D2A"/>
    <w:rsid w:val="00CF0EA2"/>
    <w:rsid w:val="00CF35C0"/>
    <w:rsid w:val="00CF3749"/>
    <w:rsid w:val="00CF37F5"/>
    <w:rsid w:val="00CF4CAD"/>
    <w:rsid w:val="00CF50B1"/>
    <w:rsid w:val="00CF68F7"/>
    <w:rsid w:val="00D00DAA"/>
    <w:rsid w:val="00D0167A"/>
    <w:rsid w:val="00D01E1E"/>
    <w:rsid w:val="00D02299"/>
    <w:rsid w:val="00D0270A"/>
    <w:rsid w:val="00D02D57"/>
    <w:rsid w:val="00D03C88"/>
    <w:rsid w:val="00D03D5F"/>
    <w:rsid w:val="00D04031"/>
    <w:rsid w:val="00D04123"/>
    <w:rsid w:val="00D042BE"/>
    <w:rsid w:val="00D04DDA"/>
    <w:rsid w:val="00D05C42"/>
    <w:rsid w:val="00D06E78"/>
    <w:rsid w:val="00D0759D"/>
    <w:rsid w:val="00D07A39"/>
    <w:rsid w:val="00D07AA2"/>
    <w:rsid w:val="00D07E6B"/>
    <w:rsid w:val="00D11B12"/>
    <w:rsid w:val="00D11C28"/>
    <w:rsid w:val="00D127F2"/>
    <w:rsid w:val="00D12D8E"/>
    <w:rsid w:val="00D1328E"/>
    <w:rsid w:val="00D133F9"/>
    <w:rsid w:val="00D13558"/>
    <w:rsid w:val="00D135F4"/>
    <w:rsid w:val="00D145E6"/>
    <w:rsid w:val="00D15FEA"/>
    <w:rsid w:val="00D17966"/>
    <w:rsid w:val="00D17BD7"/>
    <w:rsid w:val="00D200A6"/>
    <w:rsid w:val="00D210F2"/>
    <w:rsid w:val="00D21E78"/>
    <w:rsid w:val="00D228F0"/>
    <w:rsid w:val="00D24237"/>
    <w:rsid w:val="00D24972"/>
    <w:rsid w:val="00D256B5"/>
    <w:rsid w:val="00D2610F"/>
    <w:rsid w:val="00D267A6"/>
    <w:rsid w:val="00D2796A"/>
    <w:rsid w:val="00D302B6"/>
    <w:rsid w:val="00D31D93"/>
    <w:rsid w:val="00D32BDF"/>
    <w:rsid w:val="00D33251"/>
    <w:rsid w:val="00D35196"/>
    <w:rsid w:val="00D36757"/>
    <w:rsid w:val="00D373CE"/>
    <w:rsid w:val="00D4006C"/>
    <w:rsid w:val="00D401B3"/>
    <w:rsid w:val="00D40DC0"/>
    <w:rsid w:val="00D41337"/>
    <w:rsid w:val="00D41941"/>
    <w:rsid w:val="00D42D63"/>
    <w:rsid w:val="00D42F54"/>
    <w:rsid w:val="00D4353F"/>
    <w:rsid w:val="00D43D59"/>
    <w:rsid w:val="00D43DED"/>
    <w:rsid w:val="00D44AAC"/>
    <w:rsid w:val="00D44ED3"/>
    <w:rsid w:val="00D450D2"/>
    <w:rsid w:val="00D467F7"/>
    <w:rsid w:val="00D46AAA"/>
    <w:rsid w:val="00D4740B"/>
    <w:rsid w:val="00D474F6"/>
    <w:rsid w:val="00D47D26"/>
    <w:rsid w:val="00D50B35"/>
    <w:rsid w:val="00D51EDE"/>
    <w:rsid w:val="00D521C8"/>
    <w:rsid w:val="00D5287C"/>
    <w:rsid w:val="00D52981"/>
    <w:rsid w:val="00D52EB7"/>
    <w:rsid w:val="00D53355"/>
    <w:rsid w:val="00D53C8E"/>
    <w:rsid w:val="00D54131"/>
    <w:rsid w:val="00D54429"/>
    <w:rsid w:val="00D56476"/>
    <w:rsid w:val="00D5652E"/>
    <w:rsid w:val="00D56620"/>
    <w:rsid w:val="00D56CAC"/>
    <w:rsid w:val="00D57361"/>
    <w:rsid w:val="00D57877"/>
    <w:rsid w:val="00D57BF0"/>
    <w:rsid w:val="00D60E74"/>
    <w:rsid w:val="00D61082"/>
    <w:rsid w:val="00D61132"/>
    <w:rsid w:val="00D61A98"/>
    <w:rsid w:val="00D62265"/>
    <w:rsid w:val="00D62592"/>
    <w:rsid w:val="00D63472"/>
    <w:rsid w:val="00D636CF"/>
    <w:rsid w:val="00D63AC4"/>
    <w:rsid w:val="00D63F89"/>
    <w:rsid w:val="00D64207"/>
    <w:rsid w:val="00D64BF9"/>
    <w:rsid w:val="00D65082"/>
    <w:rsid w:val="00D656D2"/>
    <w:rsid w:val="00D66AAF"/>
    <w:rsid w:val="00D6716C"/>
    <w:rsid w:val="00D6779A"/>
    <w:rsid w:val="00D7226B"/>
    <w:rsid w:val="00D726BC"/>
    <w:rsid w:val="00D755BA"/>
    <w:rsid w:val="00D755C2"/>
    <w:rsid w:val="00D75B94"/>
    <w:rsid w:val="00D764A5"/>
    <w:rsid w:val="00D76AF7"/>
    <w:rsid w:val="00D76F49"/>
    <w:rsid w:val="00D76F94"/>
    <w:rsid w:val="00D77672"/>
    <w:rsid w:val="00D77E89"/>
    <w:rsid w:val="00D80922"/>
    <w:rsid w:val="00D80BB6"/>
    <w:rsid w:val="00D8132C"/>
    <w:rsid w:val="00D82105"/>
    <w:rsid w:val="00D8260F"/>
    <w:rsid w:val="00D82AA0"/>
    <w:rsid w:val="00D83901"/>
    <w:rsid w:val="00D84BAA"/>
    <w:rsid w:val="00D850DF"/>
    <w:rsid w:val="00D859C1"/>
    <w:rsid w:val="00D85D7A"/>
    <w:rsid w:val="00D85E06"/>
    <w:rsid w:val="00D870BF"/>
    <w:rsid w:val="00D87B19"/>
    <w:rsid w:val="00D87E32"/>
    <w:rsid w:val="00D90A3F"/>
    <w:rsid w:val="00D90BC5"/>
    <w:rsid w:val="00D914AD"/>
    <w:rsid w:val="00D93591"/>
    <w:rsid w:val="00D93B28"/>
    <w:rsid w:val="00D93EAA"/>
    <w:rsid w:val="00D94380"/>
    <w:rsid w:val="00D95252"/>
    <w:rsid w:val="00D95265"/>
    <w:rsid w:val="00D957E0"/>
    <w:rsid w:val="00D979A4"/>
    <w:rsid w:val="00D97CBA"/>
    <w:rsid w:val="00DA0E85"/>
    <w:rsid w:val="00DA0FF9"/>
    <w:rsid w:val="00DA101D"/>
    <w:rsid w:val="00DA12DA"/>
    <w:rsid w:val="00DA228B"/>
    <w:rsid w:val="00DA55BE"/>
    <w:rsid w:val="00DA6C9C"/>
    <w:rsid w:val="00DA7CF5"/>
    <w:rsid w:val="00DA7F16"/>
    <w:rsid w:val="00DB0DA8"/>
    <w:rsid w:val="00DB1909"/>
    <w:rsid w:val="00DB1F80"/>
    <w:rsid w:val="00DB2B87"/>
    <w:rsid w:val="00DB385A"/>
    <w:rsid w:val="00DB3CBE"/>
    <w:rsid w:val="00DB49F8"/>
    <w:rsid w:val="00DB4C6F"/>
    <w:rsid w:val="00DB5C3E"/>
    <w:rsid w:val="00DB5E27"/>
    <w:rsid w:val="00DB7E0A"/>
    <w:rsid w:val="00DB7FDA"/>
    <w:rsid w:val="00DC0FC3"/>
    <w:rsid w:val="00DC1041"/>
    <w:rsid w:val="00DC1510"/>
    <w:rsid w:val="00DC17FD"/>
    <w:rsid w:val="00DC1F45"/>
    <w:rsid w:val="00DC5C7F"/>
    <w:rsid w:val="00DC783E"/>
    <w:rsid w:val="00DC7F85"/>
    <w:rsid w:val="00DD0DBD"/>
    <w:rsid w:val="00DD1C21"/>
    <w:rsid w:val="00DD29A0"/>
    <w:rsid w:val="00DD2FE4"/>
    <w:rsid w:val="00DD382B"/>
    <w:rsid w:val="00DD3B26"/>
    <w:rsid w:val="00DE0A8E"/>
    <w:rsid w:val="00DE132F"/>
    <w:rsid w:val="00DE1810"/>
    <w:rsid w:val="00DE2157"/>
    <w:rsid w:val="00DE2882"/>
    <w:rsid w:val="00DE3119"/>
    <w:rsid w:val="00DE34CA"/>
    <w:rsid w:val="00DE3B77"/>
    <w:rsid w:val="00DE3DE4"/>
    <w:rsid w:val="00DE4030"/>
    <w:rsid w:val="00DE59C1"/>
    <w:rsid w:val="00DE6E20"/>
    <w:rsid w:val="00DE748A"/>
    <w:rsid w:val="00DF076B"/>
    <w:rsid w:val="00DF1326"/>
    <w:rsid w:val="00DF2AFD"/>
    <w:rsid w:val="00DF3427"/>
    <w:rsid w:val="00DF4142"/>
    <w:rsid w:val="00DF4796"/>
    <w:rsid w:val="00DF537C"/>
    <w:rsid w:val="00DF580D"/>
    <w:rsid w:val="00DF6D0D"/>
    <w:rsid w:val="00DF79F4"/>
    <w:rsid w:val="00DF7D5D"/>
    <w:rsid w:val="00E009E1"/>
    <w:rsid w:val="00E02085"/>
    <w:rsid w:val="00E02699"/>
    <w:rsid w:val="00E03DEB"/>
    <w:rsid w:val="00E03F15"/>
    <w:rsid w:val="00E0451A"/>
    <w:rsid w:val="00E04E4B"/>
    <w:rsid w:val="00E05577"/>
    <w:rsid w:val="00E05675"/>
    <w:rsid w:val="00E060B1"/>
    <w:rsid w:val="00E0690D"/>
    <w:rsid w:val="00E11101"/>
    <w:rsid w:val="00E11F70"/>
    <w:rsid w:val="00E12460"/>
    <w:rsid w:val="00E12973"/>
    <w:rsid w:val="00E1314A"/>
    <w:rsid w:val="00E1387E"/>
    <w:rsid w:val="00E14B57"/>
    <w:rsid w:val="00E1583F"/>
    <w:rsid w:val="00E15E9E"/>
    <w:rsid w:val="00E21508"/>
    <w:rsid w:val="00E228A7"/>
    <w:rsid w:val="00E22D47"/>
    <w:rsid w:val="00E22F2E"/>
    <w:rsid w:val="00E2358B"/>
    <w:rsid w:val="00E23F3D"/>
    <w:rsid w:val="00E243CA"/>
    <w:rsid w:val="00E261E0"/>
    <w:rsid w:val="00E27919"/>
    <w:rsid w:val="00E3011A"/>
    <w:rsid w:val="00E3283E"/>
    <w:rsid w:val="00E32BE7"/>
    <w:rsid w:val="00E33FEC"/>
    <w:rsid w:val="00E340D4"/>
    <w:rsid w:val="00E3458C"/>
    <w:rsid w:val="00E34801"/>
    <w:rsid w:val="00E35710"/>
    <w:rsid w:val="00E35FDB"/>
    <w:rsid w:val="00E37838"/>
    <w:rsid w:val="00E37F99"/>
    <w:rsid w:val="00E409B7"/>
    <w:rsid w:val="00E4121A"/>
    <w:rsid w:val="00E4161A"/>
    <w:rsid w:val="00E41834"/>
    <w:rsid w:val="00E41B17"/>
    <w:rsid w:val="00E425CF"/>
    <w:rsid w:val="00E4285B"/>
    <w:rsid w:val="00E43032"/>
    <w:rsid w:val="00E43B0F"/>
    <w:rsid w:val="00E4619B"/>
    <w:rsid w:val="00E463A0"/>
    <w:rsid w:val="00E466FF"/>
    <w:rsid w:val="00E46A22"/>
    <w:rsid w:val="00E472DA"/>
    <w:rsid w:val="00E47D51"/>
    <w:rsid w:val="00E47E04"/>
    <w:rsid w:val="00E50019"/>
    <w:rsid w:val="00E533EE"/>
    <w:rsid w:val="00E53807"/>
    <w:rsid w:val="00E538F2"/>
    <w:rsid w:val="00E54169"/>
    <w:rsid w:val="00E54506"/>
    <w:rsid w:val="00E54EC3"/>
    <w:rsid w:val="00E55573"/>
    <w:rsid w:val="00E55785"/>
    <w:rsid w:val="00E568BA"/>
    <w:rsid w:val="00E57D4F"/>
    <w:rsid w:val="00E57E7A"/>
    <w:rsid w:val="00E60B37"/>
    <w:rsid w:val="00E6125A"/>
    <w:rsid w:val="00E61357"/>
    <w:rsid w:val="00E61CD6"/>
    <w:rsid w:val="00E62E70"/>
    <w:rsid w:val="00E63119"/>
    <w:rsid w:val="00E67CE7"/>
    <w:rsid w:val="00E67DB9"/>
    <w:rsid w:val="00E71018"/>
    <w:rsid w:val="00E71D5B"/>
    <w:rsid w:val="00E71DF6"/>
    <w:rsid w:val="00E72364"/>
    <w:rsid w:val="00E72567"/>
    <w:rsid w:val="00E72741"/>
    <w:rsid w:val="00E72C29"/>
    <w:rsid w:val="00E737CD"/>
    <w:rsid w:val="00E73A5B"/>
    <w:rsid w:val="00E750A1"/>
    <w:rsid w:val="00E75570"/>
    <w:rsid w:val="00E75674"/>
    <w:rsid w:val="00E77202"/>
    <w:rsid w:val="00E77D17"/>
    <w:rsid w:val="00E77D34"/>
    <w:rsid w:val="00E80DA9"/>
    <w:rsid w:val="00E81D99"/>
    <w:rsid w:val="00E81F4D"/>
    <w:rsid w:val="00E823E9"/>
    <w:rsid w:val="00E823F5"/>
    <w:rsid w:val="00E82819"/>
    <w:rsid w:val="00E82931"/>
    <w:rsid w:val="00E83544"/>
    <w:rsid w:val="00E83E3C"/>
    <w:rsid w:val="00E8502C"/>
    <w:rsid w:val="00E87643"/>
    <w:rsid w:val="00E877C3"/>
    <w:rsid w:val="00E87F30"/>
    <w:rsid w:val="00E900E3"/>
    <w:rsid w:val="00E90222"/>
    <w:rsid w:val="00E90274"/>
    <w:rsid w:val="00E906F5"/>
    <w:rsid w:val="00E90D9D"/>
    <w:rsid w:val="00E9117D"/>
    <w:rsid w:val="00E915EB"/>
    <w:rsid w:val="00E9395F"/>
    <w:rsid w:val="00E93A0E"/>
    <w:rsid w:val="00E940CE"/>
    <w:rsid w:val="00E945F1"/>
    <w:rsid w:val="00E945FB"/>
    <w:rsid w:val="00E9467F"/>
    <w:rsid w:val="00E950C2"/>
    <w:rsid w:val="00E954DE"/>
    <w:rsid w:val="00E95A46"/>
    <w:rsid w:val="00E96802"/>
    <w:rsid w:val="00E9697D"/>
    <w:rsid w:val="00E975AA"/>
    <w:rsid w:val="00E97DD4"/>
    <w:rsid w:val="00EA0D58"/>
    <w:rsid w:val="00EA0D5C"/>
    <w:rsid w:val="00EA2C68"/>
    <w:rsid w:val="00EA370D"/>
    <w:rsid w:val="00EA37B2"/>
    <w:rsid w:val="00EA5568"/>
    <w:rsid w:val="00EA6030"/>
    <w:rsid w:val="00EB1514"/>
    <w:rsid w:val="00EB1E67"/>
    <w:rsid w:val="00EB2720"/>
    <w:rsid w:val="00EB2C97"/>
    <w:rsid w:val="00EB4571"/>
    <w:rsid w:val="00EB4876"/>
    <w:rsid w:val="00EB4908"/>
    <w:rsid w:val="00EB5290"/>
    <w:rsid w:val="00EB5E73"/>
    <w:rsid w:val="00EB637A"/>
    <w:rsid w:val="00EC0AA9"/>
    <w:rsid w:val="00EC0B0A"/>
    <w:rsid w:val="00EC1171"/>
    <w:rsid w:val="00EC1309"/>
    <w:rsid w:val="00EC23A9"/>
    <w:rsid w:val="00EC2610"/>
    <w:rsid w:val="00EC388B"/>
    <w:rsid w:val="00EC3C77"/>
    <w:rsid w:val="00EC4C42"/>
    <w:rsid w:val="00EC4F65"/>
    <w:rsid w:val="00EC6EFE"/>
    <w:rsid w:val="00EC7164"/>
    <w:rsid w:val="00EC7166"/>
    <w:rsid w:val="00EC7CC9"/>
    <w:rsid w:val="00EC7E1B"/>
    <w:rsid w:val="00ED0EBD"/>
    <w:rsid w:val="00ED0F69"/>
    <w:rsid w:val="00ED17D7"/>
    <w:rsid w:val="00ED25FF"/>
    <w:rsid w:val="00ED2C3A"/>
    <w:rsid w:val="00ED335F"/>
    <w:rsid w:val="00ED47C6"/>
    <w:rsid w:val="00ED4EFE"/>
    <w:rsid w:val="00ED56E6"/>
    <w:rsid w:val="00ED59D7"/>
    <w:rsid w:val="00ED5B40"/>
    <w:rsid w:val="00ED61EF"/>
    <w:rsid w:val="00ED72CD"/>
    <w:rsid w:val="00ED76DE"/>
    <w:rsid w:val="00EE0C7A"/>
    <w:rsid w:val="00EE109C"/>
    <w:rsid w:val="00EE1693"/>
    <w:rsid w:val="00EE2F4A"/>
    <w:rsid w:val="00EE30AC"/>
    <w:rsid w:val="00EE75D2"/>
    <w:rsid w:val="00EF0277"/>
    <w:rsid w:val="00EF13A4"/>
    <w:rsid w:val="00EF1EDA"/>
    <w:rsid w:val="00EF398E"/>
    <w:rsid w:val="00EF39C7"/>
    <w:rsid w:val="00EF4C04"/>
    <w:rsid w:val="00EF5316"/>
    <w:rsid w:val="00EF5884"/>
    <w:rsid w:val="00EF631D"/>
    <w:rsid w:val="00EF72D5"/>
    <w:rsid w:val="00EF7471"/>
    <w:rsid w:val="00F0139D"/>
    <w:rsid w:val="00F014B9"/>
    <w:rsid w:val="00F01D25"/>
    <w:rsid w:val="00F03492"/>
    <w:rsid w:val="00F04264"/>
    <w:rsid w:val="00F058CC"/>
    <w:rsid w:val="00F060D9"/>
    <w:rsid w:val="00F06EB9"/>
    <w:rsid w:val="00F06F3F"/>
    <w:rsid w:val="00F074B5"/>
    <w:rsid w:val="00F079C3"/>
    <w:rsid w:val="00F1022E"/>
    <w:rsid w:val="00F113E8"/>
    <w:rsid w:val="00F117A4"/>
    <w:rsid w:val="00F1273B"/>
    <w:rsid w:val="00F130ED"/>
    <w:rsid w:val="00F134F6"/>
    <w:rsid w:val="00F139C8"/>
    <w:rsid w:val="00F13D3A"/>
    <w:rsid w:val="00F14629"/>
    <w:rsid w:val="00F14AE5"/>
    <w:rsid w:val="00F15FF2"/>
    <w:rsid w:val="00F17D27"/>
    <w:rsid w:val="00F17F54"/>
    <w:rsid w:val="00F209C9"/>
    <w:rsid w:val="00F21A55"/>
    <w:rsid w:val="00F21D75"/>
    <w:rsid w:val="00F21E56"/>
    <w:rsid w:val="00F22510"/>
    <w:rsid w:val="00F247DB"/>
    <w:rsid w:val="00F2482C"/>
    <w:rsid w:val="00F24839"/>
    <w:rsid w:val="00F269D9"/>
    <w:rsid w:val="00F273ED"/>
    <w:rsid w:val="00F27D0B"/>
    <w:rsid w:val="00F30997"/>
    <w:rsid w:val="00F30E27"/>
    <w:rsid w:val="00F30E60"/>
    <w:rsid w:val="00F32036"/>
    <w:rsid w:val="00F33792"/>
    <w:rsid w:val="00F342EC"/>
    <w:rsid w:val="00F3449C"/>
    <w:rsid w:val="00F34598"/>
    <w:rsid w:val="00F34F8B"/>
    <w:rsid w:val="00F351CE"/>
    <w:rsid w:val="00F35344"/>
    <w:rsid w:val="00F3556C"/>
    <w:rsid w:val="00F35B9A"/>
    <w:rsid w:val="00F35DBF"/>
    <w:rsid w:val="00F366C3"/>
    <w:rsid w:val="00F37180"/>
    <w:rsid w:val="00F3748E"/>
    <w:rsid w:val="00F37C75"/>
    <w:rsid w:val="00F40CC3"/>
    <w:rsid w:val="00F4199C"/>
    <w:rsid w:val="00F41A40"/>
    <w:rsid w:val="00F4320F"/>
    <w:rsid w:val="00F4475C"/>
    <w:rsid w:val="00F448C5"/>
    <w:rsid w:val="00F44A66"/>
    <w:rsid w:val="00F45C97"/>
    <w:rsid w:val="00F45DE8"/>
    <w:rsid w:val="00F467DC"/>
    <w:rsid w:val="00F46C38"/>
    <w:rsid w:val="00F47163"/>
    <w:rsid w:val="00F479E8"/>
    <w:rsid w:val="00F505F0"/>
    <w:rsid w:val="00F508DC"/>
    <w:rsid w:val="00F50902"/>
    <w:rsid w:val="00F50D50"/>
    <w:rsid w:val="00F53DA0"/>
    <w:rsid w:val="00F54588"/>
    <w:rsid w:val="00F54920"/>
    <w:rsid w:val="00F5504B"/>
    <w:rsid w:val="00F55510"/>
    <w:rsid w:val="00F57DE1"/>
    <w:rsid w:val="00F604FE"/>
    <w:rsid w:val="00F60C86"/>
    <w:rsid w:val="00F61741"/>
    <w:rsid w:val="00F637C1"/>
    <w:rsid w:val="00F63C29"/>
    <w:rsid w:val="00F64075"/>
    <w:rsid w:val="00F642AC"/>
    <w:rsid w:val="00F6473D"/>
    <w:rsid w:val="00F6567F"/>
    <w:rsid w:val="00F65D71"/>
    <w:rsid w:val="00F66726"/>
    <w:rsid w:val="00F667B0"/>
    <w:rsid w:val="00F669F9"/>
    <w:rsid w:val="00F70418"/>
    <w:rsid w:val="00F708AF"/>
    <w:rsid w:val="00F71A69"/>
    <w:rsid w:val="00F72DED"/>
    <w:rsid w:val="00F73E21"/>
    <w:rsid w:val="00F747B2"/>
    <w:rsid w:val="00F74D48"/>
    <w:rsid w:val="00F7551F"/>
    <w:rsid w:val="00F75B1A"/>
    <w:rsid w:val="00F771EF"/>
    <w:rsid w:val="00F778AE"/>
    <w:rsid w:val="00F77A67"/>
    <w:rsid w:val="00F77F8E"/>
    <w:rsid w:val="00F8044A"/>
    <w:rsid w:val="00F81386"/>
    <w:rsid w:val="00F82B38"/>
    <w:rsid w:val="00F82C0F"/>
    <w:rsid w:val="00F82FF0"/>
    <w:rsid w:val="00F830A6"/>
    <w:rsid w:val="00F834EF"/>
    <w:rsid w:val="00F838A8"/>
    <w:rsid w:val="00F84855"/>
    <w:rsid w:val="00F85298"/>
    <w:rsid w:val="00F854AA"/>
    <w:rsid w:val="00F8630A"/>
    <w:rsid w:val="00F86665"/>
    <w:rsid w:val="00F87377"/>
    <w:rsid w:val="00F875D5"/>
    <w:rsid w:val="00F8774A"/>
    <w:rsid w:val="00F921C3"/>
    <w:rsid w:val="00F9478D"/>
    <w:rsid w:val="00F94A6A"/>
    <w:rsid w:val="00F94D63"/>
    <w:rsid w:val="00F95036"/>
    <w:rsid w:val="00F958AA"/>
    <w:rsid w:val="00F95C93"/>
    <w:rsid w:val="00F96119"/>
    <w:rsid w:val="00F965B7"/>
    <w:rsid w:val="00F96F45"/>
    <w:rsid w:val="00F97A5B"/>
    <w:rsid w:val="00FA0A2F"/>
    <w:rsid w:val="00FA1D2B"/>
    <w:rsid w:val="00FA3797"/>
    <w:rsid w:val="00FA468E"/>
    <w:rsid w:val="00FA52B0"/>
    <w:rsid w:val="00FA6173"/>
    <w:rsid w:val="00FA62AC"/>
    <w:rsid w:val="00FA659A"/>
    <w:rsid w:val="00FA6841"/>
    <w:rsid w:val="00FA7183"/>
    <w:rsid w:val="00FB0B15"/>
    <w:rsid w:val="00FB1221"/>
    <w:rsid w:val="00FB13D7"/>
    <w:rsid w:val="00FB1407"/>
    <w:rsid w:val="00FB1BBC"/>
    <w:rsid w:val="00FB1DA3"/>
    <w:rsid w:val="00FB208F"/>
    <w:rsid w:val="00FB25D6"/>
    <w:rsid w:val="00FB3D8E"/>
    <w:rsid w:val="00FB5376"/>
    <w:rsid w:val="00FB7ABF"/>
    <w:rsid w:val="00FC1BFA"/>
    <w:rsid w:val="00FC25FE"/>
    <w:rsid w:val="00FC2C80"/>
    <w:rsid w:val="00FC331F"/>
    <w:rsid w:val="00FC3C3B"/>
    <w:rsid w:val="00FC3DFC"/>
    <w:rsid w:val="00FC3F5B"/>
    <w:rsid w:val="00FC45A2"/>
    <w:rsid w:val="00FC4CEC"/>
    <w:rsid w:val="00FC58DA"/>
    <w:rsid w:val="00FC6E2B"/>
    <w:rsid w:val="00FC7298"/>
    <w:rsid w:val="00FC7C47"/>
    <w:rsid w:val="00FD021B"/>
    <w:rsid w:val="00FD054A"/>
    <w:rsid w:val="00FD07A6"/>
    <w:rsid w:val="00FD0C6B"/>
    <w:rsid w:val="00FD1064"/>
    <w:rsid w:val="00FD1082"/>
    <w:rsid w:val="00FD23F6"/>
    <w:rsid w:val="00FD25BC"/>
    <w:rsid w:val="00FD2927"/>
    <w:rsid w:val="00FD315A"/>
    <w:rsid w:val="00FD367B"/>
    <w:rsid w:val="00FD36C4"/>
    <w:rsid w:val="00FD437A"/>
    <w:rsid w:val="00FD439F"/>
    <w:rsid w:val="00FD4751"/>
    <w:rsid w:val="00FD51D0"/>
    <w:rsid w:val="00FD5B7D"/>
    <w:rsid w:val="00FE0A28"/>
    <w:rsid w:val="00FE0D3F"/>
    <w:rsid w:val="00FE0FCA"/>
    <w:rsid w:val="00FE1735"/>
    <w:rsid w:val="00FE2339"/>
    <w:rsid w:val="00FE317C"/>
    <w:rsid w:val="00FE35F4"/>
    <w:rsid w:val="00FE5362"/>
    <w:rsid w:val="00FE59AF"/>
    <w:rsid w:val="00FE5DFA"/>
    <w:rsid w:val="00FE62EB"/>
    <w:rsid w:val="00FE668C"/>
    <w:rsid w:val="00FE74A9"/>
    <w:rsid w:val="00FF1625"/>
    <w:rsid w:val="00FF222A"/>
    <w:rsid w:val="00FF2AEA"/>
    <w:rsid w:val="00FF3010"/>
    <w:rsid w:val="00FF49A6"/>
    <w:rsid w:val="00FF5CA7"/>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DD7C"/>
  <w15:docId w15:val="{77C8F331-490F-4276-96DD-E487DD55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9F"/>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E1A"/>
    <w:pPr>
      <w:spacing w:before="100" w:beforeAutospacing="1" w:after="100" w:afterAutospacing="1"/>
    </w:pPr>
    <w:rPr>
      <w14:ligatures w14:val="none"/>
    </w:rPr>
  </w:style>
  <w:style w:type="character" w:styleId="Hyperlink">
    <w:name w:val="Hyperlink"/>
    <w:basedOn w:val="DefaultParagraphFont"/>
    <w:uiPriority w:val="99"/>
    <w:unhideWhenUsed/>
    <w:rsid w:val="00AD1E1A"/>
    <w:rPr>
      <w:color w:val="0000FF"/>
      <w:u w:val="single"/>
    </w:rPr>
  </w:style>
  <w:style w:type="character" w:styleId="UnresolvedMention">
    <w:name w:val="Unresolved Mention"/>
    <w:basedOn w:val="DefaultParagraphFont"/>
    <w:uiPriority w:val="99"/>
    <w:semiHidden/>
    <w:unhideWhenUsed/>
    <w:rsid w:val="001C7D3E"/>
    <w:rPr>
      <w:color w:val="605E5C"/>
      <w:shd w:val="clear" w:color="auto" w:fill="E1DFDD"/>
    </w:rPr>
  </w:style>
  <w:style w:type="paragraph" w:styleId="Header">
    <w:name w:val="header"/>
    <w:basedOn w:val="Normal"/>
    <w:link w:val="HeaderChar"/>
    <w:uiPriority w:val="99"/>
    <w:unhideWhenUsed/>
    <w:rsid w:val="00C7046A"/>
    <w:pPr>
      <w:tabs>
        <w:tab w:val="center" w:pos="4680"/>
        <w:tab w:val="right" w:pos="9360"/>
      </w:tabs>
    </w:pPr>
  </w:style>
  <w:style w:type="character" w:customStyle="1" w:styleId="HeaderChar">
    <w:name w:val="Header Char"/>
    <w:basedOn w:val="DefaultParagraphFont"/>
    <w:link w:val="Header"/>
    <w:uiPriority w:val="99"/>
    <w:rsid w:val="00C7046A"/>
  </w:style>
  <w:style w:type="paragraph" w:styleId="Footer">
    <w:name w:val="footer"/>
    <w:basedOn w:val="Normal"/>
    <w:link w:val="FooterChar"/>
    <w:uiPriority w:val="99"/>
    <w:unhideWhenUsed/>
    <w:rsid w:val="00C7046A"/>
    <w:pPr>
      <w:tabs>
        <w:tab w:val="center" w:pos="4680"/>
        <w:tab w:val="right" w:pos="9360"/>
      </w:tabs>
    </w:pPr>
  </w:style>
  <w:style w:type="character" w:customStyle="1" w:styleId="FooterChar">
    <w:name w:val="Footer Char"/>
    <w:basedOn w:val="DefaultParagraphFont"/>
    <w:link w:val="Footer"/>
    <w:uiPriority w:val="99"/>
    <w:rsid w:val="00C7046A"/>
  </w:style>
  <w:style w:type="paragraph" w:customStyle="1" w:styleId="LP00BodyText">
    <w:name w:val="[LP00] Body Text"/>
    <w:qFormat/>
    <w:rsid w:val="005544F0"/>
    <w:pPr>
      <w:spacing w:after="240" w:line="280" w:lineRule="exact"/>
    </w:pPr>
    <w:rPr>
      <w:rFonts w:ascii="Verdana" w:eastAsia="Tahoma" w:hAnsi="Verdana" w:cs="Tahoma"/>
      <w:color w:val="000000"/>
      <w:spacing w:val="-6"/>
      <w:kern w:val="20"/>
      <w:sz w:val="20"/>
      <w:szCs w:val="16"/>
    </w:rPr>
  </w:style>
  <w:style w:type="character" w:styleId="Strong">
    <w:name w:val="Strong"/>
    <w:basedOn w:val="DefaultParagraphFont"/>
    <w:uiPriority w:val="22"/>
    <w:qFormat/>
    <w:rsid w:val="00A15185"/>
    <w:rPr>
      <w:b/>
      <w:bCs/>
    </w:rPr>
  </w:style>
  <w:style w:type="paragraph" w:styleId="ListParagraph">
    <w:name w:val="List Paragraph"/>
    <w:basedOn w:val="Normal"/>
    <w:uiPriority w:val="34"/>
    <w:qFormat/>
    <w:rsid w:val="000C3433"/>
    <w:pPr>
      <w:ind w:left="720"/>
      <w:contextualSpacing/>
    </w:pPr>
  </w:style>
  <w:style w:type="character" w:customStyle="1" w:styleId="gfieldrequired">
    <w:name w:val="gfield_required"/>
    <w:basedOn w:val="DefaultParagraphFont"/>
    <w:rsid w:val="00446822"/>
  </w:style>
  <w:style w:type="character" w:customStyle="1" w:styleId="basicgroupheaderstyledactivityspan-sc-12yw3gu-8">
    <w:name w:val="basicgroupheader__styledactivityspan-sc-12yw3gu-8"/>
    <w:basedOn w:val="DefaultParagraphFont"/>
    <w:rsid w:val="005F0121"/>
  </w:style>
  <w:style w:type="character" w:customStyle="1" w:styleId="basicgroupheaderstyledfirstwordspan-sc-12yw3gu-7">
    <w:name w:val="basicgroupheader__styledfirstwordspan-sc-12yw3gu-7"/>
    <w:basedOn w:val="DefaultParagraphFont"/>
    <w:rsid w:val="005F0121"/>
  </w:style>
  <w:style w:type="character" w:customStyle="1" w:styleId="visuallyhiddenstyledwrapperspan-sc-11s2ltc-0">
    <w:name w:val="visuallyhidden__styledwrapperspan-sc-11s2ltc-0"/>
    <w:basedOn w:val="DefaultParagraphFont"/>
    <w:rsid w:val="005F0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9743">
      <w:bodyDiv w:val="1"/>
      <w:marLeft w:val="0"/>
      <w:marRight w:val="0"/>
      <w:marTop w:val="0"/>
      <w:marBottom w:val="0"/>
      <w:divBdr>
        <w:top w:val="none" w:sz="0" w:space="0" w:color="auto"/>
        <w:left w:val="none" w:sz="0" w:space="0" w:color="auto"/>
        <w:bottom w:val="none" w:sz="0" w:space="0" w:color="auto"/>
        <w:right w:val="none" w:sz="0" w:space="0" w:color="auto"/>
      </w:divBdr>
    </w:div>
    <w:div w:id="174812899">
      <w:bodyDiv w:val="1"/>
      <w:marLeft w:val="0"/>
      <w:marRight w:val="0"/>
      <w:marTop w:val="0"/>
      <w:marBottom w:val="0"/>
      <w:divBdr>
        <w:top w:val="none" w:sz="0" w:space="0" w:color="auto"/>
        <w:left w:val="none" w:sz="0" w:space="0" w:color="auto"/>
        <w:bottom w:val="none" w:sz="0" w:space="0" w:color="auto"/>
        <w:right w:val="none" w:sz="0" w:space="0" w:color="auto"/>
      </w:divBdr>
    </w:div>
    <w:div w:id="836581787">
      <w:bodyDiv w:val="1"/>
      <w:marLeft w:val="0"/>
      <w:marRight w:val="0"/>
      <w:marTop w:val="0"/>
      <w:marBottom w:val="0"/>
      <w:divBdr>
        <w:top w:val="none" w:sz="0" w:space="0" w:color="auto"/>
        <w:left w:val="none" w:sz="0" w:space="0" w:color="auto"/>
        <w:bottom w:val="none" w:sz="0" w:space="0" w:color="auto"/>
        <w:right w:val="none" w:sz="0" w:space="0" w:color="auto"/>
      </w:divBdr>
    </w:div>
    <w:div w:id="960762939">
      <w:bodyDiv w:val="1"/>
      <w:marLeft w:val="0"/>
      <w:marRight w:val="0"/>
      <w:marTop w:val="0"/>
      <w:marBottom w:val="0"/>
      <w:divBdr>
        <w:top w:val="none" w:sz="0" w:space="0" w:color="auto"/>
        <w:left w:val="none" w:sz="0" w:space="0" w:color="auto"/>
        <w:bottom w:val="none" w:sz="0" w:space="0" w:color="auto"/>
        <w:right w:val="none" w:sz="0" w:space="0" w:color="auto"/>
      </w:divBdr>
    </w:div>
    <w:div w:id="1371491744">
      <w:bodyDiv w:val="1"/>
      <w:marLeft w:val="0"/>
      <w:marRight w:val="0"/>
      <w:marTop w:val="0"/>
      <w:marBottom w:val="0"/>
      <w:divBdr>
        <w:top w:val="none" w:sz="0" w:space="0" w:color="auto"/>
        <w:left w:val="none" w:sz="0" w:space="0" w:color="auto"/>
        <w:bottom w:val="none" w:sz="0" w:space="0" w:color="auto"/>
        <w:right w:val="none" w:sz="0" w:space="0" w:color="auto"/>
      </w:divBdr>
    </w:div>
    <w:div w:id="1446316475">
      <w:bodyDiv w:val="1"/>
      <w:marLeft w:val="0"/>
      <w:marRight w:val="0"/>
      <w:marTop w:val="0"/>
      <w:marBottom w:val="0"/>
      <w:divBdr>
        <w:top w:val="none" w:sz="0" w:space="0" w:color="auto"/>
        <w:left w:val="none" w:sz="0" w:space="0" w:color="auto"/>
        <w:bottom w:val="none" w:sz="0" w:space="0" w:color="auto"/>
        <w:right w:val="none" w:sz="0" w:space="0" w:color="auto"/>
      </w:divBdr>
    </w:div>
    <w:div w:id="1490756389">
      <w:bodyDiv w:val="1"/>
      <w:marLeft w:val="0"/>
      <w:marRight w:val="0"/>
      <w:marTop w:val="0"/>
      <w:marBottom w:val="0"/>
      <w:divBdr>
        <w:top w:val="none" w:sz="0" w:space="0" w:color="auto"/>
        <w:left w:val="none" w:sz="0" w:space="0" w:color="auto"/>
        <w:bottom w:val="none" w:sz="0" w:space="0" w:color="auto"/>
        <w:right w:val="none" w:sz="0" w:space="0" w:color="auto"/>
      </w:divBdr>
    </w:div>
    <w:div w:id="1528330065">
      <w:bodyDiv w:val="1"/>
      <w:marLeft w:val="0"/>
      <w:marRight w:val="0"/>
      <w:marTop w:val="0"/>
      <w:marBottom w:val="0"/>
      <w:divBdr>
        <w:top w:val="none" w:sz="0" w:space="0" w:color="auto"/>
        <w:left w:val="none" w:sz="0" w:space="0" w:color="auto"/>
        <w:bottom w:val="none" w:sz="0" w:space="0" w:color="auto"/>
        <w:right w:val="none" w:sz="0" w:space="0" w:color="auto"/>
      </w:divBdr>
      <w:divsChild>
        <w:div w:id="281621300">
          <w:marLeft w:val="0"/>
          <w:marRight w:val="0"/>
          <w:marTop w:val="0"/>
          <w:marBottom w:val="0"/>
          <w:divBdr>
            <w:top w:val="none" w:sz="0" w:space="0" w:color="auto"/>
            <w:left w:val="none" w:sz="0" w:space="0" w:color="auto"/>
            <w:bottom w:val="none" w:sz="0" w:space="0" w:color="auto"/>
            <w:right w:val="none" w:sz="0" w:space="0" w:color="auto"/>
          </w:divBdr>
          <w:divsChild>
            <w:div w:id="2060784358">
              <w:marLeft w:val="0"/>
              <w:marRight w:val="0"/>
              <w:marTop w:val="0"/>
              <w:marBottom w:val="0"/>
              <w:divBdr>
                <w:top w:val="none" w:sz="0" w:space="0" w:color="auto"/>
                <w:left w:val="none" w:sz="0" w:space="0" w:color="auto"/>
                <w:bottom w:val="none" w:sz="0" w:space="0" w:color="auto"/>
                <w:right w:val="none" w:sz="0" w:space="0" w:color="auto"/>
              </w:divBdr>
              <w:divsChild>
                <w:div w:id="1130324829">
                  <w:marLeft w:val="0"/>
                  <w:marRight w:val="0"/>
                  <w:marTop w:val="240"/>
                  <w:marBottom w:val="0"/>
                  <w:divBdr>
                    <w:top w:val="none" w:sz="0" w:space="0" w:color="auto"/>
                    <w:left w:val="none" w:sz="0" w:space="0" w:color="auto"/>
                    <w:bottom w:val="none" w:sz="0" w:space="0" w:color="auto"/>
                    <w:right w:val="none" w:sz="0" w:space="0" w:color="auto"/>
                  </w:divBdr>
                  <w:divsChild>
                    <w:div w:id="223759287">
                      <w:marLeft w:val="0"/>
                      <w:marRight w:val="0"/>
                      <w:marTop w:val="0"/>
                      <w:marBottom w:val="0"/>
                      <w:divBdr>
                        <w:top w:val="none" w:sz="0" w:space="0" w:color="auto"/>
                        <w:left w:val="none" w:sz="0" w:space="0" w:color="auto"/>
                        <w:bottom w:val="none" w:sz="0" w:space="0" w:color="auto"/>
                        <w:right w:val="none" w:sz="0" w:space="0" w:color="auto"/>
                      </w:divBdr>
                    </w:div>
                  </w:divsChild>
                </w:div>
                <w:div w:id="1798723080">
                  <w:marLeft w:val="0"/>
                  <w:marRight w:val="0"/>
                  <w:marTop w:val="0"/>
                  <w:marBottom w:val="0"/>
                  <w:divBdr>
                    <w:top w:val="none" w:sz="0" w:space="0" w:color="auto"/>
                    <w:left w:val="none" w:sz="0" w:space="0" w:color="auto"/>
                    <w:bottom w:val="none" w:sz="0" w:space="0" w:color="auto"/>
                    <w:right w:val="none" w:sz="0" w:space="0" w:color="auto"/>
                  </w:divBdr>
                  <w:divsChild>
                    <w:div w:id="1459955160">
                      <w:marLeft w:val="0"/>
                      <w:marRight w:val="0"/>
                      <w:marTop w:val="0"/>
                      <w:marBottom w:val="0"/>
                      <w:divBdr>
                        <w:top w:val="none" w:sz="0" w:space="0" w:color="auto"/>
                        <w:left w:val="none" w:sz="0" w:space="0" w:color="auto"/>
                        <w:bottom w:val="none" w:sz="0" w:space="0" w:color="auto"/>
                        <w:right w:val="none" w:sz="0" w:space="0" w:color="auto"/>
                      </w:divBdr>
                      <w:divsChild>
                        <w:div w:id="1158888441">
                          <w:marLeft w:val="0"/>
                          <w:marRight w:val="0"/>
                          <w:marTop w:val="240"/>
                          <w:marBottom w:val="0"/>
                          <w:divBdr>
                            <w:top w:val="none" w:sz="0" w:space="0" w:color="auto"/>
                            <w:left w:val="none" w:sz="0" w:space="0" w:color="auto"/>
                            <w:bottom w:val="none" w:sz="0" w:space="0" w:color="auto"/>
                            <w:right w:val="none" w:sz="0" w:space="0" w:color="auto"/>
                          </w:divBdr>
                          <w:divsChild>
                            <w:div w:id="21419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94555">
          <w:marLeft w:val="0"/>
          <w:marRight w:val="0"/>
          <w:marTop w:val="0"/>
          <w:marBottom w:val="0"/>
          <w:divBdr>
            <w:top w:val="none" w:sz="0" w:space="0" w:color="auto"/>
            <w:left w:val="none" w:sz="0" w:space="0" w:color="auto"/>
            <w:bottom w:val="none" w:sz="0" w:space="0" w:color="auto"/>
            <w:right w:val="none" w:sz="0" w:space="0" w:color="auto"/>
          </w:divBdr>
          <w:divsChild>
            <w:div w:id="702294127">
              <w:marLeft w:val="0"/>
              <w:marRight w:val="0"/>
              <w:marTop w:val="105"/>
              <w:marBottom w:val="0"/>
              <w:divBdr>
                <w:top w:val="none" w:sz="0" w:space="0" w:color="auto"/>
                <w:left w:val="none" w:sz="0" w:space="0" w:color="auto"/>
                <w:bottom w:val="none" w:sz="0" w:space="0" w:color="auto"/>
                <w:right w:val="none" w:sz="0" w:space="0" w:color="auto"/>
              </w:divBdr>
              <w:divsChild>
                <w:div w:id="861283388">
                  <w:marLeft w:val="0"/>
                  <w:marRight w:val="0"/>
                  <w:marTop w:val="0"/>
                  <w:marBottom w:val="0"/>
                  <w:divBdr>
                    <w:top w:val="none" w:sz="0" w:space="0" w:color="auto"/>
                    <w:left w:val="none" w:sz="0" w:space="0" w:color="auto"/>
                    <w:bottom w:val="none" w:sz="0" w:space="0" w:color="auto"/>
                    <w:right w:val="none" w:sz="0" w:space="0" w:color="auto"/>
                  </w:divBdr>
                  <w:divsChild>
                    <w:div w:id="227963183">
                      <w:marLeft w:val="0"/>
                      <w:marRight w:val="0"/>
                      <w:marTop w:val="0"/>
                      <w:marBottom w:val="0"/>
                      <w:divBdr>
                        <w:top w:val="none" w:sz="0" w:space="0" w:color="auto"/>
                        <w:left w:val="none" w:sz="0" w:space="0" w:color="auto"/>
                        <w:bottom w:val="none" w:sz="0" w:space="0" w:color="auto"/>
                        <w:right w:val="none" w:sz="0" w:space="0" w:color="auto"/>
                      </w:divBdr>
                      <w:divsChild>
                        <w:div w:id="1111049071">
                          <w:marLeft w:val="0"/>
                          <w:marRight w:val="0"/>
                          <w:marTop w:val="0"/>
                          <w:marBottom w:val="0"/>
                          <w:divBdr>
                            <w:top w:val="none" w:sz="0" w:space="0" w:color="auto"/>
                            <w:left w:val="none" w:sz="0" w:space="0" w:color="auto"/>
                            <w:bottom w:val="none" w:sz="0" w:space="0" w:color="auto"/>
                            <w:right w:val="none" w:sz="0" w:space="0" w:color="auto"/>
                          </w:divBdr>
                          <w:divsChild>
                            <w:div w:id="462188063">
                              <w:marLeft w:val="0"/>
                              <w:marRight w:val="0"/>
                              <w:marTop w:val="0"/>
                              <w:marBottom w:val="0"/>
                              <w:divBdr>
                                <w:top w:val="none" w:sz="0" w:space="0" w:color="auto"/>
                                <w:left w:val="none" w:sz="0" w:space="0" w:color="auto"/>
                                <w:bottom w:val="none" w:sz="0" w:space="0" w:color="auto"/>
                                <w:right w:val="none" w:sz="0" w:space="0" w:color="auto"/>
                              </w:divBdr>
                              <w:divsChild>
                                <w:div w:id="991448717">
                                  <w:marLeft w:val="0"/>
                                  <w:marRight w:val="0"/>
                                  <w:marTop w:val="0"/>
                                  <w:marBottom w:val="0"/>
                                  <w:divBdr>
                                    <w:top w:val="none" w:sz="0" w:space="0" w:color="auto"/>
                                    <w:left w:val="none" w:sz="0" w:space="0" w:color="auto"/>
                                    <w:bottom w:val="none" w:sz="0" w:space="0" w:color="auto"/>
                                    <w:right w:val="none" w:sz="0" w:space="0" w:color="auto"/>
                                  </w:divBdr>
                                  <w:divsChild>
                                    <w:div w:id="15026931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98860214">
                      <w:marLeft w:val="15"/>
                      <w:marRight w:val="0"/>
                      <w:marTop w:val="0"/>
                      <w:marBottom w:val="0"/>
                      <w:divBdr>
                        <w:top w:val="none" w:sz="0" w:space="0" w:color="auto"/>
                        <w:left w:val="none" w:sz="0" w:space="0" w:color="auto"/>
                        <w:bottom w:val="none" w:sz="0" w:space="0" w:color="auto"/>
                        <w:right w:val="none" w:sz="0" w:space="0" w:color="auto"/>
                      </w:divBdr>
                      <w:divsChild>
                        <w:div w:id="1650092376">
                          <w:marLeft w:val="0"/>
                          <w:marRight w:val="0"/>
                          <w:marTop w:val="0"/>
                          <w:marBottom w:val="0"/>
                          <w:divBdr>
                            <w:top w:val="none" w:sz="0" w:space="0" w:color="auto"/>
                            <w:left w:val="none" w:sz="0" w:space="0" w:color="auto"/>
                            <w:bottom w:val="none" w:sz="0" w:space="0" w:color="auto"/>
                            <w:right w:val="none" w:sz="0" w:space="0" w:color="auto"/>
                          </w:divBdr>
                          <w:divsChild>
                            <w:div w:id="834614385">
                              <w:marLeft w:val="90"/>
                              <w:marRight w:val="75"/>
                              <w:marTop w:val="0"/>
                              <w:marBottom w:val="0"/>
                              <w:divBdr>
                                <w:top w:val="none" w:sz="0" w:space="0" w:color="auto"/>
                                <w:left w:val="none" w:sz="0" w:space="0" w:color="auto"/>
                                <w:bottom w:val="none" w:sz="0" w:space="0" w:color="auto"/>
                                <w:right w:val="none" w:sz="0" w:space="0" w:color="auto"/>
                              </w:divBdr>
                              <w:divsChild>
                                <w:div w:id="8314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495174">
          <w:marLeft w:val="0"/>
          <w:marRight w:val="0"/>
          <w:marTop w:val="0"/>
          <w:marBottom w:val="0"/>
          <w:divBdr>
            <w:top w:val="none" w:sz="0" w:space="0" w:color="auto"/>
            <w:left w:val="none" w:sz="0" w:space="0" w:color="auto"/>
            <w:bottom w:val="none" w:sz="0" w:space="0" w:color="auto"/>
            <w:right w:val="none" w:sz="0" w:space="0" w:color="auto"/>
          </w:divBdr>
          <w:divsChild>
            <w:div w:id="507601870">
              <w:marLeft w:val="0"/>
              <w:marRight w:val="0"/>
              <w:marTop w:val="24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sChild>
                    <w:div w:id="64692000">
                      <w:marLeft w:val="0"/>
                      <w:marRight w:val="0"/>
                      <w:marTop w:val="0"/>
                      <w:marBottom w:val="0"/>
                      <w:divBdr>
                        <w:top w:val="none" w:sz="0" w:space="0" w:color="auto"/>
                        <w:left w:val="none" w:sz="0" w:space="0" w:color="auto"/>
                        <w:bottom w:val="none" w:sz="0" w:space="0" w:color="auto"/>
                        <w:right w:val="none" w:sz="0" w:space="0" w:color="auto"/>
                      </w:divBdr>
                      <w:divsChild>
                        <w:div w:id="1735466203">
                          <w:marLeft w:val="0"/>
                          <w:marRight w:val="0"/>
                          <w:marTop w:val="0"/>
                          <w:marBottom w:val="60"/>
                          <w:divBdr>
                            <w:top w:val="none" w:sz="0" w:space="0" w:color="auto"/>
                            <w:left w:val="none" w:sz="0" w:space="0" w:color="auto"/>
                            <w:bottom w:val="none" w:sz="0" w:space="0" w:color="auto"/>
                            <w:right w:val="none" w:sz="0" w:space="0" w:color="auto"/>
                          </w:divBdr>
                          <w:divsChild>
                            <w:div w:id="19074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62261">
                      <w:marLeft w:val="0"/>
                      <w:marRight w:val="0"/>
                      <w:marTop w:val="0"/>
                      <w:marBottom w:val="0"/>
                      <w:divBdr>
                        <w:top w:val="none" w:sz="0" w:space="0" w:color="auto"/>
                        <w:left w:val="none" w:sz="0" w:space="0" w:color="auto"/>
                        <w:bottom w:val="none" w:sz="0" w:space="0" w:color="auto"/>
                        <w:right w:val="none" w:sz="0" w:space="0" w:color="auto"/>
                      </w:divBdr>
                      <w:divsChild>
                        <w:div w:id="2732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948582">
      <w:bodyDiv w:val="1"/>
      <w:marLeft w:val="0"/>
      <w:marRight w:val="0"/>
      <w:marTop w:val="0"/>
      <w:marBottom w:val="0"/>
      <w:divBdr>
        <w:top w:val="none" w:sz="0" w:space="0" w:color="auto"/>
        <w:left w:val="none" w:sz="0" w:space="0" w:color="auto"/>
        <w:bottom w:val="none" w:sz="0" w:space="0" w:color="auto"/>
        <w:right w:val="none" w:sz="0" w:space="0" w:color="auto"/>
      </w:divBdr>
      <w:divsChild>
        <w:div w:id="1366177927">
          <w:marLeft w:val="0"/>
          <w:marRight w:val="0"/>
          <w:marTop w:val="0"/>
          <w:marBottom w:val="0"/>
          <w:divBdr>
            <w:top w:val="none" w:sz="0" w:space="0" w:color="auto"/>
            <w:left w:val="none" w:sz="0" w:space="0" w:color="auto"/>
            <w:bottom w:val="single" w:sz="6" w:space="11" w:color="999999"/>
            <w:right w:val="none" w:sz="0" w:space="0" w:color="auto"/>
          </w:divBdr>
          <w:divsChild>
            <w:div w:id="1421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7415">
      <w:bodyDiv w:val="1"/>
      <w:marLeft w:val="0"/>
      <w:marRight w:val="0"/>
      <w:marTop w:val="0"/>
      <w:marBottom w:val="0"/>
      <w:divBdr>
        <w:top w:val="none" w:sz="0" w:space="0" w:color="auto"/>
        <w:left w:val="none" w:sz="0" w:space="0" w:color="auto"/>
        <w:bottom w:val="none" w:sz="0" w:space="0" w:color="auto"/>
        <w:right w:val="none" w:sz="0" w:space="0" w:color="auto"/>
      </w:divBdr>
      <w:divsChild>
        <w:div w:id="847060729">
          <w:marLeft w:val="0"/>
          <w:marRight w:val="0"/>
          <w:marTop w:val="0"/>
          <w:marBottom w:val="0"/>
          <w:divBdr>
            <w:top w:val="none" w:sz="0" w:space="0" w:color="auto"/>
            <w:left w:val="none" w:sz="0" w:space="0" w:color="auto"/>
            <w:bottom w:val="none" w:sz="0" w:space="0" w:color="auto"/>
            <w:right w:val="none" w:sz="0" w:space="0" w:color="auto"/>
          </w:divBdr>
        </w:div>
        <w:div w:id="1470131480">
          <w:marLeft w:val="0"/>
          <w:marRight w:val="0"/>
          <w:marTop w:val="0"/>
          <w:marBottom w:val="0"/>
          <w:divBdr>
            <w:top w:val="none" w:sz="0" w:space="0" w:color="auto"/>
            <w:left w:val="none" w:sz="0" w:space="0" w:color="auto"/>
            <w:bottom w:val="none" w:sz="0" w:space="0" w:color="auto"/>
            <w:right w:val="none" w:sz="0" w:space="0" w:color="auto"/>
          </w:divBdr>
        </w:div>
        <w:div w:id="1666591984">
          <w:marLeft w:val="0"/>
          <w:marRight w:val="0"/>
          <w:marTop w:val="0"/>
          <w:marBottom w:val="0"/>
          <w:divBdr>
            <w:top w:val="none" w:sz="0" w:space="0" w:color="auto"/>
            <w:left w:val="none" w:sz="0" w:space="0" w:color="auto"/>
            <w:bottom w:val="none" w:sz="0" w:space="0" w:color="auto"/>
            <w:right w:val="none" w:sz="0" w:space="0" w:color="auto"/>
          </w:divBdr>
        </w:div>
      </w:divsChild>
    </w:div>
    <w:div w:id="2088765754">
      <w:bodyDiv w:val="1"/>
      <w:marLeft w:val="0"/>
      <w:marRight w:val="0"/>
      <w:marTop w:val="0"/>
      <w:marBottom w:val="0"/>
      <w:divBdr>
        <w:top w:val="none" w:sz="0" w:space="0" w:color="auto"/>
        <w:left w:val="none" w:sz="0" w:space="0" w:color="auto"/>
        <w:bottom w:val="none" w:sz="0" w:space="0" w:color="auto"/>
        <w:right w:val="none" w:sz="0" w:space="0" w:color="auto"/>
      </w:divBdr>
      <w:divsChild>
        <w:div w:id="6954607">
          <w:marLeft w:val="0"/>
          <w:marRight w:val="0"/>
          <w:marTop w:val="0"/>
          <w:marBottom w:val="0"/>
          <w:divBdr>
            <w:top w:val="none" w:sz="0" w:space="0" w:color="auto"/>
            <w:left w:val="none" w:sz="0" w:space="0" w:color="auto"/>
            <w:bottom w:val="none" w:sz="0" w:space="0" w:color="auto"/>
            <w:right w:val="none" w:sz="0" w:space="0" w:color="auto"/>
          </w:divBdr>
        </w:div>
        <w:div w:id="12148461">
          <w:marLeft w:val="0"/>
          <w:marRight w:val="0"/>
          <w:marTop w:val="0"/>
          <w:marBottom w:val="0"/>
          <w:divBdr>
            <w:top w:val="none" w:sz="0" w:space="0" w:color="auto"/>
            <w:left w:val="none" w:sz="0" w:space="0" w:color="auto"/>
            <w:bottom w:val="none" w:sz="0" w:space="0" w:color="auto"/>
            <w:right w:val="none" w:sz="0" w:space="0" w:color="auto"/>
          </w:divBdr>
        </w:div>
        <w:div w:id="26218939">
          <w:marLeft w:val="0"/>
          <w:marRight w:val="0"/>
          <w:marTop w:val="0"/>
          <w:marBottom w:val="0"/>
          <w:divBdr>
            <w:top w:val="none" w:sz="0" w:space="0" w:color="auto"/>
            <w:left w:val="none" w:sz="0" w:space="0" w:color="auto"/>
            <w:bottom w:val="none" w:sz="0" w:space="0" w:color="auto"/>
            <w:right w:val="none" w:sz="0" w:space="0" w:color="auto"/>
          </w:divBdr>
        </w:div>
        <w:div w:id="54355190">
          <w:marLeft w:val="0"/>
          <w:marRight w:val="0"/>
          <w:marTop w:val="0"/>
          <w:marBottom w:val="0"/>
          <w:divBdr>
            <w:top w:val="none" w:sz="0" w:space="0" w:color="auto"/>
            <w:left w:val="none" w:sz="0" w:space="0" w:color="auto"/>
            <w:bottom w:val="none" w:sz="0" w:space="0" w:color="auto"/>
            <w:right w:val="none" w:sz="0" w:space="0" w:color="auto"/>
          </w:divBdr>
        </w:div>
        <w:div w:id="60032705">
          <w:marLeft w:val="0"/>
          <w:marRight w:val="0"/>
          <w:marTop w:val="0"/>
          <w:marBottom w:val="0"/>
          <w:divBdr>
            <w:top w:val="none" w:sz="0" w:space="0" w:color="auto"/>
            <w:left w:val="none" w:sz="0" w:space="0" w:color="auto"/>
            <w:bottom w:val="none" w:sz="0" w:space="0" w:color="auto"/>
            <w:right w:val="none" w:sz="0" w:space="0" w:color="auto"/>
          </w:divBdr>
        </w:div>
        <w:div w:id="75826030">
          <w:marLeft w:val="0"/>
          <w:marRight w:val="0"/>
          <w:marTop w:val="0"/>
          <w:marBottom w:val="0"/>
          <w:divBdr>
            <w:top w:val="none" w:sz="0" w:space="0" w:color="auto"/>
            <w:left w:val="none" w:sz="0" w:space="0" w:color="auto"/>
            <w:bottom w:val="none" w:sz="0" w:space="0" w:color="auto"/>
            <w:right w:val="none" w:sz="0" w:space="0" w:color="auto"/>
          </w:divBdr>
        </w:div>
        <w:div w:id="125511673">
          <w:marLeft w:val="0"/>
          <w:marRight w:val="0"/>
          <w:marTop w:val="0"/>
          <w:marBottom w:val="0"/>
          <w:divBdr>
            <w:top w:val="none" w:sz="0" w:space="0" w:color="auto"/>
            <w:left w:val="none" w:sz="0" w:space="0" w:color="auto"/>
            <w:bottom w:val="none" w:sz="0" w:space="0" w:color="auto"/>
            <w:right w:val="none" w:sz="0" w:space="0" w:color="auto"/>
          </w:divBdr>
        </w:div>
        <w:div w:id="129246845">
          <w:marLeft w:val="0"/>
          <w:marRight w:val="0"/>
          <w:marTop w:val="0"/>
          <w:marBottom w:val="0"/>
          <w:divBdr>
            <w:top w:val="none" w:sz="0" w:space="0" w:color="auto"/>
            <w:left w:val="none" w:sz="0" w:space="0" w:color="auto"/>
            <w:bottom w:val="none" w:sz="0" w:space="0" w:color="auto"/>
            <w:right w:val="none" w:sz="0" w:space="0" w:color="auto"/>
          </w:divBdr>
        </w:div>
        <w:div w:id="139540153">
          <w:marLeft w:val="0"/>
          <w:marRight w:val="0"/>
          <w:marTop w:val="0"/>
          <w:marBottom w:val="0"/>
          <w:divBdr>
            <w:top w:val="none" w:sz="0" w:space="0" w:color="auto"/>
            <w:left w:val="none" w:sz="0" w:space="0" w:color="auto"/>
            <w:bottom w:val="none" w:sz="0" w:space="0" w:color="auto"/>
            <w:right w:val="none" w:sz="0" w:space="0" w:color="auto"/>
          </w:divBdr>
        </w:div>
        <w:div w:id="144009451">
          <w:marLeft w:val="0"/>
          <w:marRight w:val="0"/>
          <w:marTop w:val="0"/>
          <w:marBottom w:val="0"/>
          <w:divBdr>
            <w:top w:val="none" w:sz="0" w:space="0" w:color="auto"/>
            <w:left w:val="none" w:sz="0" w:space="0" w:color="auto"/>
            <w:bottom w:val="none" w:sz="0" w:space="0" w:color="auto"/>
            <w:right w:val="none" w:sz="0" w:space="0" w:color="auto"/>
          </w:divBdr>
        </w:div>
        <w:div w:id="167604143">
          <w:marLeft w:val="0"/>
          <w:marRight w:val="0"/>
          <w:marTop w:val="0"/>
          <w:marBottom w:val="0"/>
          <w:divBdr>
            <w:top w:val="none" w:sz="0" w:space="0" w:color="auto"/>
            <w:left w:val="none" w:sz="0" w:space="0" w:color="auto"/>
            <w:bottom w:val="none" w:sz="0" w:space="0" w:color="auto"/>
            <w:right w:val="none" w:sz="0" w:space="0" w:color="auto"/>
          </w:divBdr>
        </w:div>
        <w:div w:id="169224386">
          <w:marLeft w:val="0"/>
          <w:marRight w:val="0"/>
          <w:marTop w:val="0"/>
          <w:marBottom w:val="0"/>
          <w:divBdr>
            <w:top w:val="none" w:sz="0" w:space="0" w:color="auto"/>
            <w:left w:val="none" w:sz="0" w:space="0" w:color="auto"/>
            <w:bottom w:val="none" w:sz="0" w:space="0" w:color="auto"/>
            <w:right w:val="none" w:sz="0" w:space="0" w:color="auto"/>
          </w:divBdr>
        </w:div>
        <w:div w:id="179781785">
          <w:marLeft w:val="0"/>
          <w:marRight w:val="0"/>
          <w:marTop w:val="0"/>
          <w:marBottom w:val="0"/>
          <w:divBdr>
            <w:top w:val="none" w:sz="0" w:space="0" w:color="auto"/>
            <w:left w:val="none" w:sz="0" w:space="0" w:color="auto"/>
            <w:bottom w:val="none" w:sz="0" w:space="0" w:color="auto"/>
            <w:right w:val="none" w:sz="0" w:space="0" w:color="auto"/>
          </w:divBdr>
        </w:div>
        <w:div w:id="190800504">
          <w:marLeft w:val="0"/>
          <w:marRight w:val="0"/>
          <w:marTop w:val="0"/>
          <w:marBottom w:val="0"/>
          <w:divBdr>
            <w:top w:val="none" w:sz="0" w:space="0" w:color="auto"/>
            <w:left w:val="none" w:sz="0" w:space="0" w:color="auto"/>
            <w:bottom w:val="none" w:sz="0" w:space="0" w:color="auto"/>
            <w:right w:val="none" w:sz="0" w:space="0" w:color="auto"/>
          </w:divBdr>
        </w:div>
        <w:div w:id="196243191">
          <w:marLeft w:val="0"/>
          <w:marRight w:val="0"/>
          <w:marTop w:val="0"/>
          <w:marBottom w:val="0"/>
          <w:divBdr>
            <w:top w:val="none" w:sz="0" w:space="0" w:color="auto"/>
            <w:left w:val="none" w:sz="0" w:space="0" w:color="auto"/>
            <w:bottom w:val="none" w:sz="0" w:space="0" w:color="auto"/>
            <w:right w:val="none" w:sz="0" w:space="0" w:color="auto"/>
          </w:divBdr>
        </w:div>
        <w:div w:id="201137613">
          <w:marLeft w:val="0"/>
          <w:marRight w:val="0"/>
          <w:marTop w:val="0"/>
          <w:marBottom w:val="0"/>
          <w:divBdr>
            <w:top w:val="none" w:sz="0" w:space="0" w:color="auto"/>
            <w:left w:val="none" w:sz="0" w:space="0" w:color="auto"/>
            <w:bottom w:val="none" w:sz="0" w:space="0" w:color="auto"/>
            <w:right w:val="none" w:sz="0" w:space="0" w:color="auto"/>
          </w:divBdr>
        </w:div>
        <w:div w:id="202445809">
          <w:marLeft w:val="0"/>
          <w:marRight w:val="0"/>
          <w:marTop w:val="0"/>
          <w:marBottom w:val="0"/>
          <w:divBdr>
            <w:top w:val="none" w:sz="0" w:space="0" w:color="auto"/>
            <w:left w:val="none" w:sz="0" w:space="0" w:color="auto"/>
            <w:bottom w:val="none" w:sz="0" w:space="0" w:color="auto"/>
            <w:right w:val="none" w:sz="0" w:space="0" w:color="auto"/>
          </w:divBdr>
        </w:div>
        <w:div w:id="225343084">
          <w:marLeft w:val="0"/>
          <w:marRight w:val="0"/>
          <w:marTop w:val="0"/>
          <w:marBottom w:val="0"/>
          <w:divBdr>
            <w:top w:val="none" w:sz="0" w:space="0" w:color="auto"/>
            <w:left w:val="none" w:sz="0" w:space="0" w:color="auto"/>
            <w:bottom w:val="none" w:sz="0" w:space="0" w:color="auto"/>
            <w:right w:val="none" w:sz="0" w:space="0" w:color="auto"/>
          </w:divBdr>
        </w:div>
        <w:div w:id="227769871">
          <w:marLeft w:val="0"/>
          <w:marRight w:val="0"/>
          <w:marTop w:val="0"/>
          <w:marBottom w:val="0"/>
          <w:divBdr>
            <w:top w:val="none" w:sz="0" w:space="0" w:color="auto"/>
            <w:left w:val="none" w:sz="0" w:space="0" w:color="auto"/>
            <w:bottom w:val="none" w:sz="0" w:space="0" w:color="auto"/>
            <w:right w:val="none" w:sz="0" w:space="0" w:color="auto"/>
          </w:divBdr>
        </w:div>
        <w:div w:id="258803167">
          <w:marLeft w:val="0"/>
          <w:marRight w:val="0"/>
          <w:marTop w:val="0"/>
          <w:marBottom w:val="0"/>
          <w:divBdr>
            <w:top w:val="none" w:sz="0" w:space="0" w:color="auto"/>
            <w:left w:val="none" w:sz="0" w:space="0" w:color="auto"/>
            <w:bottom w:val="none" w:sz="0" w:space="0" w:color="auto"/>
            <w:right w:val="none" w:sz="0" w:space="0" w:color="auto"/>
          </w:divBdr>
        </w:div>
        <w:div w:id="299117692">
          <w:marLeft w:val="0"/>
          <w:marRight w:val="0"/>
          <w:marTop w:val="0"/>
          <w:marBottom w:val="0"/>
          <w:divBdr>
            <w:top w:val="none" w:sz="0" w:space="0" w:color="auto"/>
            <w:left w:val="none" w:sz="0" w:space="0" w:color="auto"/>
            <w:bottom w:val="none" w:sz="0" w:space="0" w:color="auto"/>
            <w:right w:val="none" w:sz="0" w:space="0" w:color="auto"/>
          </w:divBdr>
        </w:div>
        <w:div w:id="304970479">
          <w:marLeft w:val="0"/>
          <w:marRight w:val="0"/>
          <w:marTop w:val="0"/>
          <w:marBottom w:val="0"/>
          <w:divBdr>
            <w:top w:val="none" w:sz="0" w:space="0" w:color="auto"/>
            <w:left w:val="none" w:sz="0" w:space="0" w:color="auto"/>
            <w:bottom w:val="none" w:sz="0" w:space="0" w:color="auto"/>
            <w:right w:val="none" w:sz="0" w:space="0" w:color="auto"/>
          </w:divBdr>
        </w:div>
        <w:div w:id="306014452">
          <w:marLeft w:val="0"/>
          <w:marRight w:val="0"/>
          <w:marTop w:val="0"/>
          <w:marBottom w:val="0"/>
          <w:divBdr>
            <w:top w:val="none" w:sz="0" w:space="0" w:color="auto"/>
            <w:left w:val="none" w:sz="0" w:space="0" w:color="auto"/>
            <w:bottom w:val="none" w:sz="0" w:space="0" w:color="auto"/>
            <w:right w:val="none" w:sz="0" w:space="0" w:color="auto"/>
          </w:divBdr>
        </w:div>
        <w:div w:id="310251581">
          <w:marLeft w:val="0"/>
          <w:marRight w:val="0"/>
          <w:marTop w:val="0"/>
          <w:marBottom w:val="0"/>
          <w:divBdr>
            <w:top w:val="none" w:sz="0" w:space="0" w:color="auto"/>
            <w:left w:val="none" w:sz="0" w:space="0" w:color="auto"/>
            <w:bottom w:val="none" w:sz="0" w:space="0" w:color="auto"/>
            <w:right w:val="none" w:sz="0" w:space="0" w:color="auto"/>
          </w:divBdr>
        </w:div>
        <w:div w:id="349379173">
          <w:marLeft w:val="0"/>
          <w:marRight w:val="0"/>
          <w:marTop w:val="0"/>
          <w:marBottom w:val="0"/>
          <w:divBdr>
            <w:top w:val="none" w:sz="0" w:space="0" w:color="auto"/>
            <w:left w:val="none" w:sz="0" w:space="0" w:color="auto"/>
            <w:bottom w:val="none" w:sz="0" w:space="0" w:color="auto"/>
            <w:right w:val="none" w:sz="0" w:space="0" w:color="auto"/>
          </w:divBdr>
        </w:div>
        <w:div w:id="354233537">
          <w:marLeft w:val="0"/>
          <w:marRight w:val="0"/>
          <w:marTop w:val="0"/>
          <w:marBottom w:val="0"/>
          <w:divBdr>
            <w:top w:val="none" w:sz="0" w:space="0" w:color="auto"/>
            <w:left w:val="none" w:sz="0" w:space="0" w:color="auto"/>
            <w:bottom w:val="none" w:sz="0" w:space="0" w:color="auto"/>
            <w:right w:val="none" w:sz="0" w:space="0" w:color="auto"/>
          </w:divBdr>
        </w:div>
        <w:div w:id="364911062">
          <w:marLeft w:val="0"/>
          <w:marRight w:val="0"/>
          <w:marTop w:val="0"/>
          <w:marBottom w:val="0"/>
          <w:divBdr>
            <w:top w:val="none" w:sz="0" w:space="0" w:color="auto"/>
            <w:left w:val="none" w:sz="0" w:space="0" w:color="auto"/>
            <w:bottom w:val="none" w:sz="0" w:space="0" w:color="auto"/>
            <w:right w:val="none" w:sz="0" w:space="0" w:color="auto"/>
          </w:divBdr>
        </w:div>
        <w:div w:id="375856844">
          <w:marLeft w:val="0"/>
          <w:marRight w:val="0"/>
          <w:marTop w:val="0"/>
          <w:marBottom w:val="0"/>
          <w:divBdr>
            <w:top w:val="none" w:sz="0" w:space="0" w:color="auto"/>
            <w:left w:val="none" w:sz="0" w:space="0" w:color="auto"/>
            <w:bottom w:val="none" w:sz="0" w:space="0" w:color="auto"/>
            <w:right w:val="none" w:sz="0" w:space="0" w:color="auto"/>
          </w:divBdr>
        </w:div>
        <w:div w:id="396050897">
          <w:marLeft w:val="0"/>
          <w:marRight w:val="0"/>
          <w:marTop w:val="0"/>
          <w:marBottom w:val="0"/>
          <w:divBdr>
            <w:top w:val="none" w:sz="0" w:space="0" w:color="auto"/>
            <w:left w:val="none" w:sz="0" w:space="0" w:color="auto"/>
            <w:bottom w:val="none" w:sz="0" w:space="0" w:color="auto"/>
            <w:right w:val="none" w:sz="0" w:space="0" w:color="auto"/>
          </w:divBdr>
        </w:div>
        <w:div w:id="406345415">
          <w:marLeft w:val="0"/>
          <w:marRight w:val="0"/>
          <w:marTop w:val="0"/>
          <w:marBottom w:val="0"/>
          <w:divBdr>
            <w:top w:val="none" w:sz="0" w:space="0" w:color="auto"/>
            <w:left w:val="none" w:sz="0" w:space="0" w:color="auto"/>
            <w:bottom w:val="none" w:sz="0" w:space="0" w:color="auto"/>
            <w:right w:val="none" w:sz="0" w:space="0" w:color="auto"/>
          </w:divBdr>
        </w:div>
        <w:div w:id="409473820">
          <w:marLeft w:val="0"/>
          <w:marRight w:val="0"/>
          <w:marTop w:val="0"/>
          <w:marBottom w:val="0"/>
          <w:divBdr>
            <w:top w:val="none" w:sz="0" w:space="0" w:color="auto"/>
            <w:left w:val="none" w:sz="0" w:space="0" w:color="auto"/>
            <w:bottom w:val="none" w:sz="0" w:space="0" w:color="auto"/>
            <w:right w:val="none" w:sz="0" w:space="0" w:color="auto"/>
          </w:divBdr>
        </w:div>
        <w:div w:id="412552083">
          <w:marLeft w:val="0"/>
          <w:marRight w:val="0"/>
          <w:marTop w:val="0"/>
          <w:marBottom w:val="0"/>
          <w:divBdr>
            <w:top w:val="none" w:sz="0" w:space="0" w:color="auto"/>
            <w:left w:val="none" w:sz="0" w:space="0" w:color="auto"/>
            <w:bottom w:val="none" w:sz="0" w:space="0" w:color="auto"/>
            <w:right w:val="none" w:sz="0" w:space="0" w:color="auto"/>
          </w:divBdr>
        </w:div>
        <w:div w:id="426196016">
          <w:marLeft w:val="0"/>
          <w:marRight w:val="0"/>
          <w:marTop w:val="0"/>
          <w:marBottom w:val="0"/>
          <w:divBdr>
            <w:top w:val="none" w:sz="0" w:space="0" w:color="auto"/>
            <w:left w:val="none" w:sz="0" w:space="0" w:color="auto"/>
            <w:bottom w:val="none" w:sz="0" w:space="0" w:color="auto"/>
            <w:right w:val="none" w:sz="0" w:space="0" w:color="auto"/>
          </w:divBdr>
        </w:div>
        <w:div w:id="437221151">
          <w:marLeft w:val="0"/>
          <w:marRight w:val="0"/>
          <w:marTop w:val="0"/>
          <w:marBottom w:val="0"/>
          <w:divBdr>
            <w:top w:val="none" w:sz="0" w:space="0" w:color="auto"/>
            <w:left w:val="none" w:sz="0" w:space="0" w:color="auto"/>
            <w:bottom w:val="none" w:sz="0" w:space="0" w:color="auto"/>
            <w:right w:val="none" w:sz="0" w:space="0" w:color="auto"/>
          </w:divBdr>
        </w:div>
        <w:div w:id="440030578">
          <w:marLeft w:val="0"/>
          <w:marRight w:val="0"/>
          <w:marTop w:val="0"/>
          <w:marBottom w:val="0"/>
          <w:divBdr>
            <w:top w:val="none" w:sz="0" w:space="0" w:color="auto"/>
            <w:left w:val="none" w:sz="0" w:space="0" w:color="auto"/>
            <w:bottom w:val="none" w:sz="0" w:space="0" w:color="auto"/>
            <w:right w:val="none" w:sz="0" w:space="0" w:color="auto"/>
          </w:divBdr>
        </w:div>
        <w:div w:id="447622427">
          <w:marLeft w:val="0"/>
          <w:marRight w:val="0"/>
          <w:marTop w:val="0"/>
          <w:marBottom w:val="0"/>
          <w:divBdr>
            <w:top w:val="none" w:sz="0" w:space="0" w:color="auto"/>
            <w:left w:val="none" w:sz="0" w:space="0" w:color="auto"/>
            <w:bottom w:val="none" w:sz="0" w:space="0" w:color="auto"/>
            <w:right w:val="none" w:sz="0" w:space="0" w:color="auto"/>
          </w:divBdr>
        </w:div>
        <w:div w:id="470564614">
          <w:marLeft w:val="0"/>
          <w:marRight w:val="0"/>
          <w:marTop w:val="0"/>
          <w:marBottom w:val="0"/>
          <w:divBdr>
            <w:top w:val="none" w:sz="0" w:space="0" w:color="auto"/>
            <w:left w:val="none" w:sz="0" w:space="0" w:color="auto"/>
            <w:bottom w:val="none" w:sz="0" w:space="0" w:color="auto"/>
            <w:right w:val="none" w:sz="0" w:space="0" w:color="auto"/>
          </w:divBdr>
        </w:div>
        <w:div w:id="472218826">
          <w:marLeft w:val="0"/>
          <w:marRight w:val="0"/>
          <w:marTop w:val="0"/>
          <w:marBottom w:val="0"/>
          <w:divBdr>
            <w:top w:val="none" w:sz="0" w:space="0" w:color="auto"/>
            <w:left w:val="none" w:sz="0" w:space="0" w:color="auto"/>
            <w:bottom w:val="none" w:sz="0" w:space="0" w:color="auto"/>
            <w:right w:val="none" w:sz="0" w:space="0" w:color="auto"/>
          </w:divBdr>
        </w:div>
        <w:div w:id="476610053">
          <w:marLeft w:val="0"/>
          <w:marRight w:val="0"/>
          <w:marTop w:val="0"/>
          <w:marBottom w:val="0"/>
          <w:divBdr>
            <w:top w:val="none" w:sz="0" w:space="0" w:color="auto"/>
            <w:left w:val="none" w:sz="0" w:space="0" w:color="auto"/>
            <w:bottom w:val="none" w:sz="0" w:space="0" w:color="auto"/>
            <w:right w:val="none" w:sz="0" w:space="0" w:color="auto"/>
          </w:divBdr>
        </w:div>
        <w:div w:id="500507479">
          <w:marLeft w:val="0"/>
          <w:marRight w:val="0"/>
          <w:marTop w:val="0"/>
          <w:marBottom w:val="0"/>
          <w:divBdr>
            <w:top w:val="none" w:sz="0" w:space="0" w:color="auto"/>
            <w:left w:val="none" w:sz="0" w:space="0" w:color="auto"/>
            <w:bottom w:val="none" w:sz="0" w:space="0" w:color="auto"/>
            <w:right w:val="none" w:sz="0" w:space="0" w:color="auto"/>
          </w:divBdr>
        </w:div>
        <w:div w:id="521895537">
          <w:marLeft w:val="0"/>
          <w:marRight w:val="0"/>
          <w:marTop w:val="0"/>
          <w:marBottom w:val="0"/>
          <w:divBdr>
            <w:top w:val="none" w:sz="0" w:space="0" w:color="auto"/>
            <w:left w:val="none" w:sz="0" w:space="0" w:color="auto"/>
            <w:bottom w:val="none" w:sz="0" w:space="0" w:color="auto"/>
            <w:right w:val="none" w:sz="0" w:space="0" w:color="auto"/>
          </w:divBdr>
        </w:div>
        <w:div w:id="539246618">
          <w:marLeft w:val="0"/>
          <w:marRight w:val="0"/>
          <w:marTop w:val="0"/>
          <w:marBottom w:val="0"/>
          <w:divBdr>
            <w:top w:val="none" w:sz="0" w:space="0" w:color="auto"/>
            <w:left w:val="none" w:sz="0" w:space="0" w:color="auto"/>
            <w:bottom w:val="none" w:sz="0" w:space="0" w:color="auto"/>
            <w:right w:val="none" w:sz="0" w:space="0" w:color="auto"/>
          </w:divBdr>
        </w:div>
        <w:div w:id="543179456">
          <w:marLeft w:val="0"/>
          <w:marRight w:val="0"/>
          <w:marTop w:val="0"/>
          <w:marBottom w:val="0"/>
          <w:divBdr>
            <w:top w:val="none" w:sz="0" w:space="0" w:color="auto"/>
            <w:left w:val="none" w:sz="0" w:space="0" w:color="auto"/>
            <w:bottom w:val="none" w:sz="0" w:space="0" w:color="auto"/>
            <w:right w:val="none" w:sz="0" w:space="0" w:color="auto"/>
          </w:divBdr>
        </w:div>
        <w:div w:id="573320498">
          <w:marLeft w:val="0"/>
          <w:marRight w:val="0"/>
          <w:marTop w:val="0"/>
          <w:marBottom w:val="0"/>
          <w:divBdr>
            <w:top w:val="none" w:sz="0" w:space="0" w:color="auto"/>
            <w:left w:val="none" w:sz="0" w:space="0" w:color="auto"/>
            <w:bottom w:val="none" w:sz="0" w:space="0" w:color="auto"/>
            <w:right w:val="none" w:sz="0" w:space="0" w:color="auto"/>
          </w:divBdr>
        </w:div>
        <w:div w:id="580872016">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603345881">
          <w:marLeft w:val="0"/>
          <w:marRight w:val="0"/>
          <w:marTop w:val="0"/>
          <w:marBottom w:val="0"/>
          <w:divBdr>
            <w:top w:val="none" w:sz="0" w:space="0" w:color="auto"/>
            <w:left w:val="none" w:sz="0" w:space="0" w:color="auto"/>
            <w:bottom w:val="none" w:sz="0" w:space="0" w:color="auto"/>
            <w:right w:val="none" w:sz="0" w:space="0" w:color="auto"/>
          </w:divBdr>
        </w:div>
        <w:div w:id="608704534">
          <w:marLeft w:val="0"/>
          <w:marRight w:val="0"/>
          <w:marTop w:val="0"/>
          <w:marBottom w:val="0"/>
          <w:divBdr>
            <w:top w:val="none" w:sz="0" w:space="0" w:color="auto"/>
            <w:left w:val="none" w:sz="0" w:space="0" w:color="auto"/>
            <w:bottom w:val="none" w:sz="0" w:space="0" w:color="auto"/>
            <w:right w:val="none" w:sz="0" w:space="0" w:color="auto"/>
          </w:divBdr>
        </w:div>
        <w:div w:id="612054545">
          <w:marLeft w:val="0"/>
          <w:marRight w:val="0"/>
          <w:marTop w:val="0"/>
          <w:marBottom w:val="0"/>
          <w:divBdr>
            <w:top w:val="none" w:sz="0" w:space="0" w:color="auto"/>
            <w:left w:val="none" w:sz="0" w:space="0" w:color="auto"/>
            <w:bottom w:val="none" w:sz="0" w:space="0" w:color="auto"/>
            <w:right w:val="none" w:sz="0" w:space="0" w:color="auto"/>
          </w:divBdr>
        </w:div>
        <w:div w:id="623193258">
          <w:marLeft w:val="0"/>
          <w:marRight w:val="0"/>
          <w:marTop w:val="0"/>
          <w:marBottom w:val="0"/>
          <w:divBdr>
            <w:top w:val="none" w:sz="0" w:space="0" w:color="auto"/>
            <w:left w:val="none" w:sz="0" w:space="0" w:color="auto"/>
            <w:bottom w:val="none" w:sz="0" w:space="0" w:color="auto"/>
            <w:right w:val="none" w:sz="0" w:space="0" w:color="auto"/>
          </w:divBdr>
        </w:div>
        <w:div w:id="630483514">
          <w:marLeft w:val="0"/>
          <w:marRight w:val="0"/>
          <w:marTop w:val="0"/>
          <w:marBottom w:val="0"/>
          <w:divBdr>
            <w:top w:val="none" w:sz="0" w:space="0" w:color="auto"/>
            <w:left w:val="none" w:sz="0" w:space="0" w:color="auto"/>
            <w:bottom w:val="none" w:sz="0" w:space="0" w:color="auto"/>
            <w:right w:val="none" w:sz="0" w:space="0" w:color="auto"/>
          </w:divBdr>
        </w:div>
        <w:div w:id="662852766">
          <w:marLeft w:val="0"/>
          <w:marRight w:val="0"/>
          <w:marTop w:val="0"/>
          <w:marBottom w:val="0"/>
          <w:divBdr>
            <w:top w:val="none" w:sz="0" w:space="0" w:color="auto"/>
            <w:left w:val="none" w:sz="0" w:space="0" w:color="auto"/>
            <w:bottom w:val="none" w:sz="0" w:space="0" w:color="auto"/>
            <w:right w:val="none" w:sz="0" w:space="0" w:color="auto"/>
          </w:divBdr>
        </w:div>
        <w:div w:id="674918607">
          <w:marLeft w:val="0"/>
          <w:marRight w:val="0"/>
          <w:marTop w:val="0"/>
          <w:marBottom w:val="0"/>
          <w:divBdr>
            <w:top w:val="none" w:sz="0" w:space="0" w:color="auto"/>
            <w:left w:val="none" w:sz="0" w:space="0" w:color="auto"/>
            <w:bottom w:val="none" w:sz="0" w:space="0" w:color="auto"/>
            <w:right w:val="none" w:sz="0" w:space="0" w:color="auto"/>
          </w:divBdr>
        </w:div>
        <w:div w:id="676926933">
          <w:marLeft w:val="0"/>
          <w:marRight w:val="0"/>
          <w:marTop w:val="0"/>
          <w:marBottom w:val="0"/>
          <w:divBdr>
            <w:top w:val="none" w:sz="0" w:space="0" w:color="auto"/>
            <w:left w:val="none" w:sz="0" w:space="0" w:color="auto"/>
            <w:bottom w:val="none" w:sz="0" w:space="0" w:color="auto"/>
            <w:right w:val="none" w:sz="0" w:space="0" w:color="auto"/>
          </w:divBdr>
        </w:div>
        <w:div w:id="696858608">
          <w:marLeft w:val="0"/>
          <w:marRight w:val="0"/>
          <w:marTop w:val="0"/>
          <w:marBottom w:val="0"/>
          <w:divBdr>
            <w:top w:val="none" w:sz="0" w:space="0" w:color="auto"/>
            <w:left w:val="none" w:sz="0" w:space="0" w:color="auto"/>
            <w:bottom w:val="none" w:sz="0" w:space="0" w:color="auto"/>
            <w:right w:val="none" w:sz="0" w:space="0" w:color="auto"/>
          </w:divBdr>
        </w:div>
        <w:div w:id="706491217">
          <w:marLeft w:val="0"/>
          <w:marRight w:val="0"/>
          <w:marTop w:val="0"/>
          <w:marBottom w:val="0"/>
          <w:divBdr>
            <w:top w:val="none" w:sz="0" w:space="0" w:color="auto"/>
            <w:left w:val="none" w:sz="0" w:space="0" w:color="auto"/>
            <w:bottom w:val="none" w:sz="0" w:space="0" w:color="auto"/>
            <w:right w:val="none" w:sz="0" w:space="0" w:color="auto"/>
          </w:divBdr>
        </w:div>
        <w:div w:id="732462855">
          <w:marLeft w:val="0"/>
          <w:marRight w:val="0"/>
          <w:marTop w:val="0"/>
          <w:marBottom w:val="0"/>
          <w:divBdr>
            <w:top w:val="none" w:sz="0" w:space="0" w:color="auto"/>
            <w:left w:val="none" w:sz="0" w:space="0" w:color="auto"/>
            <w:bottom w:val="none" w:sz="0" w:space="0" w:color="auto"/>
            <w:right w:val="none" w:sz="0" w:space="0" w:color="auto"/>
          </w:divBdr>
        </w:div>
        <w:div w:id="737437172">
          <w:marLeft w:val="0"/>
          <w:marRight w:val="0"/>
          <w:marTop w:val="0"/>
          <w:marBottom w:val="0"/>
          <w:divBdr>
            <w:top w:val="none" w:sz="0" w:space="0" w:color="auto"/>
            <w:left w:val="none" w:sz="0" w:space="0" w:color="auto"/>
            <w:bottom w:val="none" w:sz="0" w:space="0" w:color="auto"/>
            <w:right w:val="none" w:sz="0" w:space="0" w:color="auto"/>
          </w:divBdr>
        </w:div>
        <w:div w:id="751702935">
          <w:marLeft w:val="0"/>
          <w:marRight w:val="0"/>
          <w:marTop w:val="0"/>
          <w:marBottom w:val="0"/>
          <w:divBdr>
            <w:top w:val="none" w:sz="0" w:space="0" w:color="auto"/>
            <w:left w:val="none" w:sz="0" w:space="0" w:color="auto"/>
            <w:bottom w:val="none" w:sz="0" w:space="0" w:color="auto"/>
            <w:right w:val="none" w:sz="0" w:space="0" w:color="auto"/>
          </w:divBdr>
        </w:div>
        <w:div w:id="751781726">
          <w:marLeft w:val="0"/>
          <w:marRight w:val="0"/>
          <w:marTop w:val="0"/>
          <w:marBottom w:val="0"/>
          <w:divBdr>
            <w:top w:val="none" w:sz="0" w:space="0" w:color="auto"/>
            <w:left w:val="none" w:sz="0" w:space="0" w:color="auto"/>
            <w:bottom w:val="none" w:sz="0" w:space="0" w:color="auto"/>
            <w:right w:val="none" w:sz="0" w:space="0" w:color="auto"/>
          </w:divBdr>
        </w:div>
        <w:div w:id="766273585">
          <w:marLeft w:val="0"/>
          <w:marRight w:val="0"/>
          <w:marTop w:val="0"/>
          <w:marBottom w:val="0"/>
          <w:divBdr>
            <w:top w:val="none" w:sz="0" w:space="0" w:color="auto"/>
            <w:left w:val="none" w:sz="0" w:space="0" w:color="auto"/>
            <w:bottom w:val="none" w:sz="0" w:space="0" w:color="auto"/>
            <w:right w:val="none" w:sz="0" w:space="0" w:color="auto"/>
          </w:divBdr>
        </w:div>
        <w:div w:id="776869426">
          <w:marLeft w:val="0"/>
          <w:marRight w:val="0"/>
          <w:marTop w:val="0"/>
          <w:marBottom w:val="0"/>
          <w:divBdr>
            <w:top w:val="none" w:sz="0" w:space="0" w:color="auto"/>
            <w:left w:val="none" w:sz="0" w:space="0" w:color="auto"/>
            <w:bottom w:val="none" w:sz="0" w:space="0" w:color="auto"/>
            <w:right w:val="none" w:sz="0" w:space="0" w:color="auto"/>
          </w:divBdr>
        </w:div>
        <w:div w:id="817185027">
          <w:marLeft w:val="0"/>
          <w:marRight w:val="0"/>
          <w:marTop w:val="0"/>
          <w:marBottom w:val="0"/>
          <w:divBdr>
            <w:top w:val="none" w:sz="0" w:space="0" w:color="auto"/>
            <w:left w:val="none" w:sz="0" w:space="0" w:color="auto"/>
            <w:bottom w:val="none" w:sz="0" w:space="0" w:color="auto"/>
            <w:right w:val="none" w:sz="0" w:space="0" w:color="auto"/>
          </w:divBdr>
        </w:div>
        <w:div w:id="839123812">
          <w:marLeft w:val="0"/>
          <w:marRight w:val="0"/>
          <w:marTop w:val="0"/>
          <w:marBottom w:val="0"/>
          <w:divBdr>
            <w:top w:val="none" w:sz="0" w:space="0" w:color="auto"/>
            <w:left w:val="none" w:sz="0" w:space="0" w:color="auto"/>
            <w:bottom w:val="none" w:sz="0" w:space="0" w:color="auto"/>
            <w:right w:val="none" w:sz="0" w:space="0" w:color="auto"/>
          </w:divBdr>
        </w:div>
        <w:div w:id="856162470">
          <w:marLeft w:val="0"/>
          <w:marRight w:val="0"/>
          <w:marTop w:val="0"/>
          <w:marBottom w:val="0"/>
          <w:divBdr>
            <w:top w:val="none" w:sz="0" w:space="0" w:color="auto"/>
            <w:left w:val="none" w:sz="0" w:space="0" w:color="auto"/>
            <w:bottom w:val="none" w:sz="0" w:space="0" w:color="auto"/>
            <w:right w:val="none" w:sz="0" w:space="0" w:color="auto"/>
          </w:divBdr>
        </w:div>
        <w:div w:id="863443910">
          <w:marLeft w:val="0"/>
          <w:marRight w:val="0"/>
          <w:marTop w:val="0"/>
          <w:marBottom w:val="0"/>
          <w:divBdr>
            <w:top w:val="none" w:sz="0" w:space="0" w:color="auto"/>
            <w:left w:val="none" w:sz="0" w:space="0" w:color="auto"/>
            <w:bottom w:val="none" w:sz="0" w:space="0" w:color="auto"/>
            <w:right w:val="none" w:sz="0" w:space="0" w:color="auto"/>
          </w:divBdr>
        </w:div>
        <w:div w:id="866451537">
          <w:marLeft w:val="0"/>
          <w:marRight w:val="0"/>
          <w:marTop w:val="0"/>
          <w:marBottom w:val="0"/>
          <w:divBdr>
            <w:top w:val="none" w:sz="0" w:space="0" w:color="auto"/>
            <w:left w:val="none" w:sz="0" w:space="0" w:color="auto"/>
            <w:bottom w:val="none" w:sz="0" w:space="0" w:color="auto"/>
            <w:right w:val="none" w:sz="0" w:space="0" w:color="auto"/>
          </w:divBdr>
        </w:div>
        <w:div w:id="873887920">
          <w:marLeft w:val="0"/>
          <w:marRight w:val="0"/>
          <w:marTop w:val="0"/>
          <w:marBottom w:val="0"/>
          <w:divBdr>
            <w:top w:val="none" w:sz="0" w:space="0" w:color="auto"/>
            <w:left w:val="none" w:sz="0" w:space="0" w:color="auto"/>
            <w:bottom w:val="none" w:sz="0" w:space="0" w:color="auto"/>
            <w:right w:val="none" w:sz="0" w:space="0" w:color="auto"/>
          </w:divBdr>
        </w:div>
        <w:div w:id="909658443">
          <w:marLeft w:val="0"/>
          <w:marRight w:val="0"/>
          <w:marTop w:val="0"/>
          <w:marBottom w:val="0"/>
          <w:divBdr>
            <w:top w:val="none" w:sz="0" w:space="0" w:color="auto"/>
            <w:left w:val="none" w:sz="0" w:space="0" w:color="auto"/>
            <w:bottom w:val="none" w:sz="0" w:space="0" w:color="auto"/>
            <w:right w:val="none" w:sz="0" w:space="0" w:color="auto"/>
          </w:divBdr>
        </w:div>
        <w:div w:id="941641785">
          <w:marLeft w:val="0"/>
          <w:marRight w:val="0"/>
          <w:marTop w:val="0"/>
          <w:marBottom w:val="0"/>
          <w:divBdr>
            <w:top w:val="none" w:sz="0" w:space="0" w:color="auto"/>
            <w:left w:val="none" w:sz="0" w:space="0" w:color="auto"/>
            <w:bottom w:val="none" w:sz="0" w:space="0" w:color="auto"/>
            <w:right w:val="none" w:sz="0" w:space="0" w:color="auto"/>
          </w:divBdr>
        </w:div>
        <w:div w:id="954140079">
          <w:marLeft w:val="0"/>
          <w:marRight w:val="0"/>
          <w:marTop w:val="0"/>
          <w:marBottom w:val="0"/>
          <w:divBdr>
            <w:top w:val="none" w:sz="0" w:space="0" w:color="auto"/>
            <w:left w:val="none" w:sz="0" w:space="0" w:color="auto"/>
            <w:bottom w:val="none" w:sz="0" w:space="0" w:color="auto"/>
            <w:right w:val="none" w:sz="0" w:space="0" w:color="auto"/>
          </w:divBdr>
        </w:div>
        <w:div w:id="959603519">
          <w:marLeft w:val="0"/>
          <w:marRight w:val="0"/>
          <w:marTop w:val="0"/>
          <w:marBottom w:val="0"/>
          <w:divBdr>
            <w:top w:val="none" w:sz="0" w:space="0" w:color="auto"/>
            <w:left w:val="none" w:sz="0" w:space="0" w:color="auto"/>
            <w:bottom w:val="none" w:sz="0" w:space="0" w:color="auto"/>
            <w:right w:val="none" w:sz="0" w:space="0" w:color="auto"/>
          </w:divBdr>
        </w:div>
        <w:div w:id="975185361">
          <w:marLeft w:val="0"/>
          <w:marRight w:val="0"/>
          <w:marTop w:val="0"/>
          <w:marBottom w:val="0"/>
          <w:divBdr>
            <w:top w:val="none" w:sz="0" w:space="0" w:color="auto"/>
            <w:left w:val="none" w:sz="0" w:space="0" w:color="auto"/>
            <w:bottom w:val="none" w:sz="0" w:space="0" w:color="auto"/>
            <w:right w:val="none" w:sz="0" w:space="0" w:color="auto"/>
          </w:divBdr>
        </w:div>
        <w:div w:id="985090121">
          <w:marLeft w:val="0"/>
          <w:marRight w:val="0"/>
          <w:marTop w:val="0"/>
          <w:marBottom w:val="0"/>
          <w:divBdr>
            <w:top w:val="none" w:sz="0" w:space="0" w:color="auto"/>
            <w:left w:val="none" w:sz="0" w:space="0" w:color="auto"/>
            <w:bottom w:val="none" w:sz="0" w:space="0" w:color="auto"/>
            <w:right w:val="none" w:sz="0" w:space="0" w:color="auto"/>
          </w:divBdr>
        </w:div>
        <w:div w:id="985934595">
          <w:marLeft w:val="0"/>
          <w:marRight w:val="0"/>
          <w:marTop w:val="0"/>
          <w:marBottom w:val="0"/>
          <w:divBdr>
            <w:top w:val="none" w:sz="0" w:space="0" w:color="auto"/>
            <w:left w:val="none" w:sz="0" w:space="0" w:color="auto"/>
            <w:bottom w:val="none" w:sz="0" w:space="0" w:color="auto"/>
            <w:right w:val="none" w:sz="0" w:space="0" w:color="auto"/>
          </w:divBdr>
        </w:div>
        <w:div w:id="1024091675">
          <w:marLeft w:val="0"/>
          <w:marRight w:val="0"/>
          <w:marTop w:val="0"/>
          <w:marBottom w:val="0"/>
          <w:divBdr>
            <w:top w:val="none" w:sz="0" w:space="0" w:color="auto"/>
            <w:left w:val="none" w:sz="0" w:space="0" w:color="auto"/>
            <w:bottom w:val="none" w:sz="0" w:space="0" w:color="auto"/>
            <w:right w:val="none" w:sz="0" w:space="0" w:color="auto"/>
          </w:divBdr>
        </w:div>
        <w:div w:id="1028721238">
          <w:marLeft w:val="0"/>
          <w:marRight w:val="0"/>
          <w:marTop w:val="0"/>
          <w:marBottom w:val="0"/>
          <w:divBdr>
            <w:top w:val="none" w:sz="0" w:space="0" w:color="auto"/>
            <w:left w:val="none" w:sz="0" w:space="0" w:color="auto"/>
            <w:bottom w:val="none" w:sz="0" w:space="0" w:color="auto"/>
            <w:right w:val="none" w:sz="0" w:space="0" w:color="auto"/>
          </w:divBdr>
        </w:div>
        <w:div w:id="1034309871">
          <w:marLeft w:val="0"/>
          <w:marRight w:val="0"/>
          <w:marTop w:val="0"/>
          <w:marBottom w:val="0"/>
          <w:divBdr>
            <w:top w:val="none" w:sz="0" w:space="0" w:color="auto"/>
            <w:left w:val="none" w:sz="0" w:space="0" w:color="auto"/>
            <w:bottom w:val="none" w:sz="0" w:space="0" w:color="auto"/>
            <w:right w:val="none" w:sz="0" w:space="0" w:color="auto"/>
          </w:divBdr>
        </w:div>
        <w:div w:id="1045908031">
          <w:marLeft w:val="0"/>
          <w:marRight w:val="0"/>
          <w:marTop w:val="0"/>
          <w:marBottom w:val="0"/>
          <w:divBdr>
            <w:top w:val="none" w:sz="0" w:space="0" w:color="auto"/>
            <w:left w:val="none" w:sz="0" w:space="0" w:color="auto"/>
            <w:bottom w:val="none" w:sz="0" w:space="0" w:color="auto"/>
            <w:right w:val="none" w:sz="0" w:space="0" w:color="auto"/>
          </w:divBdr>
        </w:div>
        <w:div w:id="1064836442">
          <w:marLeft w:val="0"/>
          <w:marRight w:val="0"/>
          <w:marTop w:val="0"/>
          <w:marBottom w:val="0"/>
          <w:divBdr>
            <w:top w:val="none" w:sz="0" w:space="0" w:color="auto"/>
            <w:left w:val="none" w:sz="0" w:space="0" w:color="auto"/>
            <w:bottom w:val="none" w:sz="0" w:space="0" w:color="auto"/>
            <w:right w:val="none" w:sz="0" w:space="0" w:color="auto"/>
          </w:divBdr>
        </w:div>
        <w:div w:id="1073697933">
          <w:marLeft w:val="0"/>
          <w:marRight w:val="0"/>
          <w:marTop w:val="0"/>
          <w:marBottom w:val="0"/>
          <w:divBdr>
            <w:top w:val="none" w:sz="0" w:space="0" w:color="auto"/>
            <w:left w:val="none" w:sz="0" w:space="0" w:color="auto"/>
            <w:bottom w:val="none" w:sz="0" w:space="0" w:color="auto"/>
            <w:right w:val="none" w:sz="0" w:space="0" w:color="auto"/>
          </w:divBdr>
        </w:div>
        <w:div w:id="1091662611">
          <w:marLeft w:val="0"/>
          <w:marRight w:val="0"/>
          <w:marTop w:val="0"/>
          <w:marBottom w:val="0"/>
          <w:divBdr>
            <w:top w:val="none" w:sz="0" w:space="0" w:color="auto"/>
            <w:left w:val="none" w:sz="0" w:space="0" w:color="auto"/>
            <w:bottom w:val="none" w:sz="0" w:space="0" w:color="auto"/>
            <w:right w:val="none" w:sz="0" w:space="0" w:color="auto"/>
          </w:divBdr>
        </w:div>
        <w:div w:id="1092975095">
          <w:marLeft w:val="0"/>
          <w:marRight w:val="0"/>
          <w:marTop w:val="0"/>
          <w:marBottom w:val="0"/>
          <w:divBdr>
            <w:top w:val="none" w:sz="0" w:space="0" w:color="auto"/>
            <w:left w:val="none" w:sz="0" w:space="0" w:color="auto"/>
            <w:bottom w:val="none" w:sz="0" w:space="0" w:color="auto"/>
            <w:right w:val="none" w:sz="0" w:space="0" w:color="auto"/>
          </w:divBdr>
        </w:div>
        <w:div w:id="1105271397">
          <w:marLeft w:val="0"/>
          <w:marRight w:val="0"/>
          <w:marTop w:val="0"/>
          <w:marBottom w:val="0"/>
          <w:divBdr>
            <w:top w:val="none" w:sz="0" w:space="0" w:color="auto"/>
            <w:left w:val="none" w:sz="0" w:space="0" w:color="auto"/>
            <w:bottom w:val="none" w:sz="0" w:space="0" w:color="auto"/>
            <w:right w:val="none" w:sz="0" w:space="0" w:color="auto"/>
          </w:divBdr>
        </w:div>
        <w:div w:id="1107432923">
          <w:marLeft w:val="0"/>
          <w:marRight w:val="0"/>
          <w:marTop w:val="0"/>
          <w:marBottom w:val="0"/>
          <w:divBdr>
            <w:top w:val="none" w:sz="0" w:space="0" w:color="auto"/>
            <w:left w:val="none" w:sz="0" w:space="0" w:color="auto"/>
            <w:bottom w:val="none" w:sz="0" w:space="0" w:color="auto"/>
            <w:right w:val="none" w:sz="0" w:space="0" w:color="auto"/>
          </w:divBdr>
        </w:div>
        <w:div w:id="1175874822">
          <w:marLeft w:val="0"/>
          <w:marRight w:val="0"/>
          <w:marTop w:val="0"/>
          <w:marBottom w:val="0"/>
          <w:divBdr>
            <w:top w:val="none" w:sz="0" w:space="0" w:color="auto"/>
            <w:left w:val="none" w:sz="0" w:space="0" w:color="auto"/>
            <w:bottom w:val="none" w:sz="0" w:space="0" w:color="auto"/>
            <w:right w:val="none" w:sz="0" w:space="0" w:color="auto"/>
          </w:divBdr>
        </w:div>
        <w:div w:id="1193421112">
          <w:marLeft w:val="0"/>
          <w:marRight w:val="0"/>
          <w:marTop w:val="0"/>
          <w:marBottom w:val="0"/>
          <w:divBdr>
            <w:top w:val="none" w:sz="0" w:space="0" w:color="auto"/>
            <w:left w:val="none" w:sz="0" w:space="0" w:color="auto"/>
            <w:bottom w:val="none" w:sz="0" w:space="0" w:color="auto"/>
            <w:right w:val="none" w:sz="0" w:space="0" w:color="auto"/>
          </w:divBdr>
        </w:div>
        <w:div w:id="1201169621">
          <w:marLeft w:val="0"/>
          <w:marRight w:val="0"/>
          <w:marTop w:val="0"/>
          <w:marBottom w:val="0"/>
          <w:divBdr>
            <w:top w:val="none" w:sz="0" w:space="0" w:color="auto"/>
            <w:left w:val="none" w:sz="0" w:space="0" w:color="auto"/>
            <w:bottom w:val="none" w:sz="0" w:space="0" w:color="auto"/>
            <w:right w:val="none" w:sz="0" w:space="0" w:color="auto"/>
          </w:divBdr>
        </w:div>
        <w:div w:id="1204057844">
          <w:marLeft w:val="0"/>
          <w:marRight w:val="0"/>
          <w:marTop w:val="0"/>
          <w:marBottom w:val="0"/>
          <w:divBdr>
            <w:top w:val="none" w:sz="0" w:space="0" w:color="auto"/>
            <w:left w:val="none" w:sz="0" w:space="0" w:color="auto"/>
            <w:bottom w:val="none" w:sz="0" w:space="0" w:color="auto"/>
            <w:right w:val="none" w:sz="0" w:space="0" w:color="auto"/>
          </w:divBdr>
        </w:div>
        <w:div w:id="1209761788">
          <w:marLeft w:val="0"/>
          <w:marRight w:val="0"/>
          <w:marTop w:val="0"/>
          <w:marBottom w:val="0"/>
          <w:divBdr>
            <w:top w:val="none" w:sz="0" w:space="0" w:color="auto"/>
            <w:left w:val="none" w:sz="0" w:space="0" w:color="auto"/>
            <w:bottom w:val="none" w:sz="0" w:space="0" w:color="auto"/>
            <w:right w:val="none" w:sz="0" w:space="0" w:color="auto"/>
          </w:divBdr>
        </w:div>
        <w:div w:id="1219784826">
          <w:marLeft w:val="0"/>
          <w:marRight w:val="0"/>
          <w:marTop w:val="0"/>
          <w:marBottom w:val="0"/>
          <w:divBdr>
            <w:top w:val="none" w:sz="0" w:space="0" w:color="auto"/>
            <w:left w:val="none" w:sz="0" w:space="0" w:color="auto"/>
            <w:bottom w:val="none" w:sz="0" w:space="0" w:color="auto"/>
            <w:right w:val="none" w:sz="0" w:space="0" w:color="auto"/>
          </w:divBdr>
        </w:div>
        <w:div w:id="1233006392">
          <w:marLeft w:val="0"/>
          <w:marRight w:val="0"/>
          <w:marTop w:val="0"/>
          <w:marBottom w:val="0"/>
          <w:divBdr>
            <w:top w:val="none" w:sz="0" w:space="0" w:color="auto"/>
            <w:left w:val="none" w:sz="0" w:space="0" w:color="auto"/>
            <w:bottom w:val="none" w:sz="0" w:space="0" w:color="auto"/>
            <w:right w:val="none" w:sz="0" w:space="0" w:color="auto"/>
          </w:divBdr>
        </w:div>
        <w:div w:id="1251088831">
          <w:marLeft w:val="0"/>
          <w:marRight w:val="0"/>
          <w:marTop w:val="0"/>
          <w:marBottom w:val="0"/>
          <w:divBdr>
            <w:top w:val="none" w:sz="0" w:space="0" w:color="auto"/>
            <w:left w:val="none" w:sz="0" w:space="0" w:color="auto"/>
            <w:bottom w:val="none" w:sz="0" w:space="0" w:color="auto"/>
            <w:right w:val="none" w:sz="0" w:space="0" w:color="auto"/>
          </w:divBdr>
        </w:div>
        <w:div w:id="1252660199">
          <w:marLeft w:val="0"/>
          <w:marRight w:val="0"/>
          <w:marTop w:val="0"/>
          <w:marBottom w:val="0"/>
          <w:divBdr>
            <w:top w:val="none" w:sz="0" w:space="0" w:color="auto"/>
            <w:left w:val="none" w:sz="0" w:space="0" w:color="auto"/>
            <w:bottom w:val="none" w:sz="0" w:space="0" w:color="auto"/>
            <w:right w:val="none" w:sz="0" w:space="0" w:color="auto"/>
          </w:divBdr>
        </w:div>
        <w:div w:id="1279098424">
          <w:marLeft w:val="0"/>
          <w:marRight w:val="0"/>
          <w:marTop w:val="0"/>
          <w:marBottom w:val="0"/>
          <w:divBdr>
            <w:top w:val="none" w:sz="0" w:space="0" w:color="auto"/>
            <w:left w:val="none" w:sz="0" w:space="0" w:color="auto"/>
            <w:bottom w:val="none" w:sz="0" w:space="0" w:color="auto"/>
            <w:right w:val="none" w:sz="0" w:space="0" w:color="auto"/>
          </w:divBdr>
        </w:div>
        <w:div w:id="1307853582">
          <w:marLeft w:val="0"/>
          <w:marRight w:val="0"/>
          <w:marTop w:val="0"/>
          <w:marBottom w:val="0"/>
          <w:divBdr>
            <w:top w:val="none" w:sz="0" w:space="0" w:color="auto"/>
            <w:left w:val="none" w:sz="0" w:space="0" w:color="auto"/>
            <w:bottom w:val="none" w:sz="0" w:space="0" w:color="auto"/>
            <w:right w:val="none" w:sz="0" w:space="0" w:color="auto"/>
          </w:divBdr>
        </w:div>
        <w:div w:id="1314799455">
          <w:marLeft w:val="0"/>
          <w:marRight w:val="0"/>
          <w:marTop w:val="0"/>
          <w:marBottom w:val="0"/>
          <w:divBdr>
            <w:top w:val="none" w:sz="0" w:space="0" w:color="auto"/>
            <w:left w:val="none" w:sz="0" w:space="0" w:color="auto"/>
            <w:bottom w:val="none" w:sz="0" w:space="0" w:color="auto"/>
            <w:right w:val="none" w:sz="0" w:space="0" w:color="auto"/>
          </w:divBdr>
        </w:div>
        <w:div w:id="1341196592">
          <w:marLeft w:val="0"/>
          <w:marRight w:val="0"/>
          <w:marTop w:val="0"/>
          <w:marBottom w:val="0"/>
          <w:divBdr>
            <w:top w:val="none" w:sz="0" w:space="0" w:color="auto"/>
            <w:left w:val="none" w:sz="0" w:space="0" w:color="auto"/>
            <w:bottom w:val="none" w:sz="0" w:space="0" w:color="auto"/>
            <w:right w:val="none" w:sz="0" w:space="0" w:color="auto"/>
          </w:divBdr>
        </w:div>
        <w:div w:id="1341662792">
          <w:marLeft w:val="0"/>
          <w:marRight w:val="0"/>
          <w:marTop w:val="0"/>
          <w:marBottom w:val="0"/>
          <w:divBdr>
            <w:top w:val="none" w:sz="0" w:space="0" w:color="auto"/>
            <w:left w:val="none" w:sz="0" w:space="0" w:color="auto"/>
            <w:bottom w:val="none" w:sz="0" w:space="0" w:color="auto"/>
            <w:right w:val="none" w:sz="0" w:space="0" w:color="auto"/>
          </w:divBdr>
        </w:div>
        <w:div w:id="1351641326">
          <w:marLeft w:val="0"/>
          <w:marRight w:val="0"/>
          <w:marTop w:val="0"/>
          <w:marBottom w:val="0"/>
          <w:divBdr>
            <w:top w:val="none" w:sz="0" w:space="0" w:color="auto"/>
            <w:left w:val="none" w:sz="0" w:space="0" w:color="auto"/>
            <w:bottom w:val="none" w:sz="0" w:space="0" w:color="auto"/>
            <w:right w:val="none" w:sz="0" w:space="0" w:color="auto"/>
          </w:divBdr>
        </w:div>
        <w:div w:id="1352146067">
          <w:marLeft w:val="0"/>
          <w:marRight w:val="0"/>
          <w:marTop w:val="0"/>
          <w:marBottom w:val="0"/>
          <w:divBdr>
            <w:top w:val="none" w:sz="0" w:space="0" w:color="auto"/>
            <w:left w:val="none" w:sz="0" w:space="0" w:color="auto"/>
            <w:bottom w:val="none" w:sz="0" w:space="0" w:color="auto"/>
            <w:right w:val="none" w:sz="0" w:space="0" w:color="auto"/>
          </w:divBdr>
        </w:div>
        <w:div w:id="1365592286">
          <w:marLeft w:val="0"/>
          <w:marRight w:val="0"/>
          <w:marTop w:val="0"/>
          <w:marBottom w:val="0"/>
          <w:divBdr>
            <w:top w:val="none" w:sz="0" w:space="0" w:color="auto"/>
            <w:left w:val="none" w:sz="0" w:space="0" w:color="auto"/>
            <w:bottom w:val="none" w:sz="0" w:space="0" w:color="auto"/>
            <w:right w:val="none" w:sz="0" w:space="0" w:color="auto"/>
          </w:divBdr>
        </w:div>
        <w:div w:id="1388987534">
          <w:marLeft w:val="0"/>
          <w:marRight w:val="0"/>
          <w:marTop w:val="0"/>
          <w:marBottom w:val="0"/>
          <w:divBdr>
            <w:top w:val="none" w:sz="0" w:space="0" w:color="auto"/>
            <w:left w:val="none" w:sz="0" w:space="0" w:color="auto"/>
            <w:bottom w:val="none" w:sz="0" w:space="0" w:color="auto"/>
            <w:right w:val="none" w:sz="0" w:space="0" w:color="auto"/>
          </w:divBdr>
        </w:div>
        <w:div w:id="1402756183">
          <w:marLeft w:val="0"/>
          <w:marRight w:val="0"/>
          <w:marTop w:val="0"/>
          <w:marBottom w:val="0"/>
          <w:divBdr>
            <w:top w:val="none" w:sz="0" w:space="0" w:color="auto"/>
            <w:left w:val="none" w:sz="0" w:space="0" w:color="auto"/>
            <w:bottom w:val="none" w:sz="0" w:space="0" w:color="auto"/>
            <w:right w:val="none" w:sz="0" w:space="0" w:color="auto"/>
          </w:divBdr>
        </w:div>
        <w:div w:id="1510752990">
          <w:marLeft w:val="0"/>
          <w:marRight w:val="0"/>
          <w:marTop w:val="0"/>
          <w:marBottom w:val="0"/>
          <w:divBdr>
            <w:top w:val="none" w:sz="0" w:space="0" w:color="auto"/>
            <w:left w:val="none" w:sz="0" w:space="0" w:color="auto"/>
            <w:bottom w:val="none" w:sz="0" w:space="0" w:color="auto"/>
            <w:right w:val="none" w:sz="0" w:space="0" w:color="auto"/>
          </w:divBdr>
        </w:div>
        <w:div w:id="1533807326">
          <w:marLeft w:val="0"/>
          <w:marRight w:val="0"/>
          <w:marTop w:val="0"/>
          <w:marBottom w:val="0"/>
          <w:divBdr>
            <w:top w:val="none" w:sz="0" w:space="0" w:color="auto"/>
            <w:left w:val="none" w:sz="0" w:space="0" w:color="auto"/>
            <w:bottom w:val="none" w:sz="0" w:space="0" w:color="auto"/>
            <w:right w:val="none" w:sz="0" w:space="0" w:color="auto"/>
          </w:divBdr>
        </w:div>
        <w:div w:id="1549608518">
          <w:marLeft w:val="0"/>
          <w:marRight w:val="0"/>
          <w:marTop w:val="0"/>
          <w:marBottom w:val="0"/>
          <w:divBdr>
            <w:top w:val="none" w:sz="0" w:space="0" w:color="auto"/>
            <w:left w:val="none" w:sz="0" w:space="0" w:color="auto"/>
            <w:bottom w:val="none" w:sz="0" w:space="0" w:color="auto"/>
            <w:right w:val="none" w:sz="0" w:space="0" w:color="auto"/>
          </w:divBdr>
        </w:div>
        <w:div w:id="1585915673">
          <w:marLeft w:val="0"/>
          <w:marRight w:val="0"/>
          <w:marTop w:val="0"/>
          <w:marBottom w:val="0"/>
          <w:divBdr>
            <w:top w:val="none" w:sz="0" w:space="0" w:color="auto"/>
            <w:left w:val="none" w:sz="0" w:space="0" w:color="auto"/>
            <w:bottom w:val="none" w:sz="0" w:space="0" w:color="auto"/>
            <w:right w:val="none" w:sz="0" w:space="0" w:color="auto"/>
          </w:divBdr>
        </w:div>
        <w:div w:id="1595431897">
          <w:marLeft w:val="0"/>
          <w:marRight w:val="0"/>
          <w:marTop w:val="0"/>
          <w:marBottom w:val="0"/>
          <w:divBdr>
            <w:top w:val="none" w:sz="0" w:space="0" w:color="auto"/>
            <w:left w:val="none" w:sz="0" w:space="0" w:color="auto"/>
            <w:bottom w:val="none" w:sz="0" w:space="0" w:color="auto"/>
            <w:right w:val="none" w:sz="0" w:space="0" w:color="auto"/>
          </w:divBdr>
        </w:div>
        <w:div w:id="1656185261">
          <w:marLeft w:val="0"/>
          <w:marRight w:val="0"/>
          <w:marTop w:val="0"/>
          <w:marBottom w:val="0"/>
          <w:divBdr>
            <w:top w:val="none" w:sz="0" w:space="0" w:color="auto"/>
            <w:left w:val="none" w:sz="0" w:space="0" w:color="auto"/>
            <w:bottom w:val="none" w:sz="0" w:space="0" w:color="auto"/>
            <w:right w:val="none" w:sz="0" w:space="0" w:color="auto"/>
          </w:divBdr>
        </w:div>
        <w:div w:id="1660966077">
          <w:marLeft w:val="0"/>
          <w:marRight w:val="0"/>
          <w:marTop w:val="0"/>
          <w:marBottom w:val="0"/>
          <w:divBdr>
            <w:top w:val="none" w:sz="0" w:space="0" w:color="auto"/>
            <w:left w:val="none" w:sz="0" w:space="0" w:color="auto"/>
            <w:bottom w:val="none" w:sz="0" w:space="0" w:color="auto"/>
            <w:right w:val="none" w:sz="0" w:space="0" w:color="auto"/>
          </w:divBdr>
        </w:div>
        <w:div w:id="1678729507">
          <w:marLeft w:val="0"/>
          <w:marRight w:val="0"/>
          <w:marTop w:val="0"/>
          <w:marBottom w:val="0"/>
          <w:divBdr>
            <w:top w:val="none" w:sz="0" w:space="0" w:color="auto"/>
            <w:left w:val="none" w:sz="0" w:space="0" w:color="auto"/>
            <w:bottom w:val="none" w:sz="0" w:space="0" w:color="auto"/>
            <w:right w:val="none" w:sz="0" w:space="0" w:color="auto"/>
          </w:divBdr>
        </w:div>
        <w:div w:id="1691685162">
          <w:marLeft w:val="0"/>
          <w:marRight w:val="0"/>
          <w:marTop w:val="0"/>
          <w:marBottom w:val="0"/>
          <w:divBdr>
            <w:top w:val="none" w:sz="0" w:space="0" w:color="auto"/>
            <w:left w:val="none" w:sz="0" w:space="0" w:color="auto"/>
            <w:bottom w:val="none" w:sz="0" w:space="0" w:color="auto"/>
            <w:right w:val="none" w:sz="0" w:space="0" w:color="auto"/>
          </w:divBdr>
        </w:div>
        <w:div w:id="1704868198">
          <w:marLeft w:val="0"/>
          <w:marRight w:val="0"/>
          <w:marTop w:val="0"/>
          <w:marBottom w:val="0"/>
          <w:divBdr>
            <w:top w:val="none" w:sz="0" w:space="0" w:color="auto"/>
            <w:left w:val="none" w:sz="0" w:space="0" w:color="auto"/>
            <w:bottom w:val="none" w:sz="0" w:space="0" w:color="auto"/>
            <w:right w:val="none" w:sz="0" w:space="0" w:color="auto"/>
          </w:divBdr>
        </w:div>
        <w:div w:id="1707215605">
          <w:marLeft w:val="0"/>
          <w:marRight w:val="0"/>
          <w:marTop w:val="0"/>
          <w:marBottom w:val="0"/>
          <w:divBdr>
            <w:top w:val="none" w:sz="0" w:space="0" w:color="auto"/>
            <w:left w:val="none" w:sz="0" w:space="0" w:color="auto"/>
            <w:bottom w:val="none" w:sz="0" w:space="0" w:color="auto"/>
            <w:right w:val="none" w:sz="0" w:space="0" w:color="auto"/>
          </w:divBdr>
        </w:div>
        <w:div w:id="1726492885">
          <w:marLeft w:val="0"/>
          <w:marRight w:val="0"/>
          <w:marTop w:val="0"/>
          <w:marBottom w:val="0"/>
          <w:divBdr>
            <w:top w:val="none" w:sz="0" w:space="0" w:color="auto"/>
            <w:left w:val="none" w:sz="0" w:space="0" w:color="auto"/>
            <w:bottom w:val="none" w:sz="0" w:space="0" w:color="auto"/>
            <w:right w:val="none" w:sz="0" w:space="0" w:color="auto"/>
          </w:divBdr>
        </w:div>
        <w:div w:id="1740248150">
          <w:marLeft w:val="0"/>
          <w:marRight w:val="0"/>
          <w:marTop w:val="0"/>
          <w:marBottom w:val="0"/>
          <w:divBdr>
            <w:top w:val="none" w:sz="0" w:space="0" w:color="auto"/>
            <w:left w:val="none" w:sz="0" w:space="0" w:color="auto"/>
            <w:bottom w:val="none" w:sz="0" w:space="0" w:color="auto"/>
            <w:right w:val="none" w:sz="0" w:space="0" w:color="auto"/>
          </w:divBdr>
        </w:div>
        <w:div w:id="1787239411">
          <w:marLeft w:val="0"/>
          <w:marRight w:val="0"/>
          <w:marTop w:val="0"/>
          <w:marBottom w:val="0"/>
          <w:divBdr>
            <w:top w:val="none" w:sz="0" w:space="0" w:color="auto"/>
            <w:left w:val="none" w:sz="0" w:space="0" w:color="auto"/>
            <w:bottom w:val="none" w:sz="0" w:space="0" w:color="auto"/>
            <w:right w:val="none" w:sz="0" w:space="0" w:color="auto"/>
          </w:divBdr>
        </w:div>
        <w:div w:id="1810171644">
          <w:marLeft w:val="0"/>
          <w:marRight w:val="0"/>
          <w:marTop w:val="0"/>
          <w:marBottom w:val="0"/>
          <w:divBdr>
            <w:top w:val="none" w:sz="0" w:space="0" w:color="auto"/>
            <w:left w:val="none" w:sz="0" w:space="0" w:color="auto"/>
            <w:bottom w:val="none" w:sz="0" w:space="0" w:color="auto"/>
            <w:right w:val="none" w:sz="0" w:space="0" w:color="auto"/>
          </w:divBdr>
        </w:div>
        <w:div w:id="1829320453">
          <w:marLeft w:val="0"/>
          <w:marRight w:val="0"/>
          <w:marTop w:val="0"/>
          <w:marBottom w:val="0"/>
          <w:divBdr>
            <w:top w:val="none" w:sz="0" w:space="0" w:color="auto"/>
            <w:left w:val="none" w:sz="0" w:space="0" w:color="auto"/>
            <w:bottom w:val="none" w:sz="0" w:space="0" w:color="auto"/>
            <w:right w:val="none" w:sz="0" w:space="0" w:color="auto"/>
          </w:divBdr>
        </w:div>
        <w:div w:id="1860004104">
          <w:marLeft w:val="0"/>
          <w:marRight w:val="0"/>
          <w:marTop w:val="0"/>
          <w:marBottom w:val="0"/>
          <w:divBdr>
            <w:top w:val="none" w:sz="0" w:space="0" w:color="auto"/>
            <w:left w:val="none" w:sz="0" w:space="0" w:color="auto"/>
            <w:bottom w:val="none" w:sz="0" w:space="0" w:color="auto"/>
            <w:right w:val="none" w:sz="0" w:space="0" w:color="auto"/>
          </w:divBdr>
        </w:div>
        <w:div w:id="1867671060">
          <w:marLeft w:val="0"/>
          <w:marRight w:val="0"/>
          <w:marTop w:val="0"/>
          <w:marBottom w:val="0"/>
          <w:divBdr>
            <w:top w:val="none" w:sz="0" w:space="0" w:color="auto"/>
            <w:left w:val="none" w:sz="0" w:space="0" w:color="auto"/>
            <w:bottom w:val="none" w:sz="0" w:space="0" w:color="auto"/>
            <w:right w:val="none" w:sz="0" w:space="0" w:color="auto"/>
          </w:divBdr>
        </w:div>
        <w:div w:id="1885561643">
          <w:marLeft w:val="0"/>
          <w:marRight w:val="0"/>
          <w:marTop w:val="0"/>
          <w:marBottom w:val="0"/>
          <w:divBdr>
            <w:top w:val="none" w:sz="0" w:space="0" w:color="auto"/>
            <w:left w:val="none" w:sz="0" w:space="0" w:color="auto"/>
            <w:bottom w:val="none" w:sz="0" w:space="0" w:color="auto"/>
            <w:right w:val="none" w:sz="0" w:space="0" w:color="auto"/>
          </w:divBdr>
        </w:div>
        <w:div w:id="1909150994">
          <w:marLeft w:val="0"/>
          <w:marRight w:val="0"/>
          <w:marTop w:val="0"/>
          <w:marBottom w:val="0"/>
          <w:divBdr>
            <w:top w:val="none" w:sz="0" w:space="0" w:color="auto"/>
            <w:left w:val="none" w:sz="0" w:space="0" w:color="auto"/>
            <w:bottom w:val="none" w:sz="0" w:space="0" w:color="auto"/>
            <w:right w:val="none" w:sz="0" w:space="0" w:color="auto"/>
          </w:divBdr>
        </w:div>
        <w:div w:id="1931740728">
          <w:marLeft w:val="0"/>
          <w:marRight w:val="0"/>
          <w:marTop w:val="0"/>
          <w:marBottom w:val="0"/>
          <w:divBdr>
            <w:top w:val="none" w:sz="0" w:space="0" w:color="auto"/>
            <w:left w:val="none" w:sz="0" w:space="0" w:color="auto"/>
            <w:bottom w:val="none" w:sz="0" w:space="0" w:color="auto"/>
            <w:right w:val="none" w:sz="0" w:space="0" w:color="auto"/>
          </w:divBdr>
        </w:div>
        <w:div w:id="1971276213">
          <w:marLeft w:val="0"/>
          <w:marRight w:val="0"/>
          <w:marTop w:val="0"/>
          <w:marBottom w:val="0"/>
          <w:divBdr>
            <w:top w:val="none" w:sz="0" w:space="0" w:color="auto"/>
            <w:left w:val="none" w:sz="0" w:space="0" w:color="auto"/>
            <w:bottom w:val="none" w:sz="0" w:space="0" w:color="auto"/>
            <w:right w:val="none" w:sz="0" w:space="0" w:color="auto"/>
          </w:divBdr>
        </w:div>
        <w:div w:id="2010139182">
          <w:marLeft w:val="0"/>
          <w:marRight w:val="0"/>
          <w:marTop w:val="0"/>
          <w:marBottom w:val="0"/>
          <w:divBdr>
            <w:top w:val="none" w:sz="0" w:space="0" w:color="auto"/>
            <w:left w:val="none" w:sz="0" w:space="0" w:color="auto"/>
            <w:bottom w:val="none" w:sz="0" w:space="0" w:color="auto"/>
            <w:right w:val="none" w:sz="0" w:space="0" w:color="auto"/>
          </w:divBdr>
        </w:div>
        <w:div w:id="2041126137">
          <w:marLeft w:val="0"/>
          <w:marRight w:val="0"/>
          <w:marTop w:val="0"/>
          <w:marBottom w:val="0"/>
          <w:divBdr>
            <w:top w:val="none" w:sz="0" w:space="0" w:color="auto"/>
            <w:left w:val="none" w:sz="0" w:space="0" w:color="auto"/>
            <w:bottom w:val="none" w:sz="0" w:space="0" w:color="auto"/>
            <w:right w:val="none" w:sz="0" w:space="0" w:color="auto"/>
          </w:divBdr>
        </w:div>
        <w:div w:id="2062827442">
          <w:marLeft w:val="0"/>
          <w:marRight w:val="0"/>
          <w:marTop w:val="0"/>
          <w:marBottom w:val="0"/>
          <w:divBdr>
            <w:top w:val="none" w:sz="0" w:space="0" w:color="auto"/>
            <w:left w:val="none" w:sz="0" w:space="0" w:color="auto"/>
            <w:bottom w:val="none" w:sz="0" w:space="0" w:color="auto"/>
            <w:right w:val="none" w:sz="0" w:space="0" w:color="auto"/>
          </w:divBdr>
        </w:div>
        <w:div w:id="2063820833">
          <w:marLeft w:val="0"/>
          <w:marRight w:val="0"/>
          <w:marTop w:val="0"/>
          <w:marBottom w:val="0"/>
          <w:divBdr>
            <w:top w:val="none" w:sz="0" w:space="0" w:color="auto"/>
            <w:left w:val="none" w:sz="0" w:space="0" w:color="auto"/>
            <w:bottom w:val="none" w:sz="0" w:space="0" w:color="auto"/>
            <w:right w:val="none" w:sz="0" w:space="0" w:color="auto"/>
          </w:divBdr>
        </w:div>
        <w:div w:id="2074497333">
          <w:marLeft w:val="0"/>
          <w:marRight w:val="0"/>
          <w:marTop w:val="0"/>
          <w:marBottom w:val="0"/>
          <w:divBdr>
            <w:top w:val="none" w:sz="0" w:space="0" w:color="auto"/>
            <w:left w:val="none" w:sz="0" w:space="0" w:color="auto"/>
            <w:bottom w:val="none" w:sz="0" w:space="0" w:color="auto"/>
            <w:right w:val="none" w:sz="0" w:space="0" w:color="auto"/>
          </w:divBdr>
        </w:div>
        <w:div w:id="2080012560">
          <w:marLeft w:val="0"/>
          <w:marRight w:val="0"/>
          <w:marTop w:val="0"/>
          <w:marBottom w:val="0"/>
          <w:divBdr>
            <w:top w:val="none" w:sz="0" w:space="0" w:color="auto"/>
            <w:left w:val="none" w:sz="0" w:space="0" w:color="auto"/>
            <w:bottom w:val="none" w:sz="0" w:space="0" w:color="auto"/>
            <w:right w:val="none" w:sz="0" w:space="0" w:color="auto"/>
          </w:divBdr>
        </w:div>
        <w:div w:id="2110857285">
          <w:marLeft w:val="0"/>
          <w:marRight w:val="0"/>
          <w:marTop w:val="0"/>
          <w:marBottom w:val="0"/>
          <w:divBdr>
            <w:top w:val="none" w:sz="0" w:space="0" w:color="auto"/>
            <w:left w:val="none" w:sz="0" w:space="0" w:color="auto"/>
            <w:bottom w:val="none" w:sz="0" w:space="0" w:color="auto"/>
            <w:right w:val="none" w:sz="0" w:space="0" w:color="auto"/>
          </w:divBdr>
        </w:div>
        <w:div w:id="2119131148">
          <w:marLeft w:val="0"/>
          <w:marRight w:val="0"/>
          <w:marTop w:val="0"/>
          <w:marBottom w:val="0"/>
          <w:divBdr>
            <w:top w:val="none" w:sz="0" w:space="0" w:color="auto"/>
            <w:left w:val="none" w:sz="0" w:space="0" w:color="auto"/>
            <w:bottom w:val="none" w:sz="0" w:space="0" w:color="auto"/>
            <w:right w:val="none" w:sz="0" w:space="0" w:color="auto"/>
          </w:divBdr>
        </w:div>
        <w:div w:id="2128351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CB06AC5FC5F8489034D7EA4FB9D0B9" ma:contentTypeVersion="9" ma:contentTypeDescription="Create a new document." ma:contentTypeScope="" ma:versionID="a619baf4132b36c8078c79e5dc85d140">
  <xsd:schema xmlns:xsd="http://www.w3.org/2001/XMLSchema" xmlns:xs="http://www.w3.org/2001/XMLSchema" xmlns:p="http://schemas.microsoft.com/office/2006/metadata/properties" xmlns:ns3="aebd743c-711d-447c-951a-ff8ed7af4587" xmlns:ns4="721fe02f-a7e5-4086-9402-7571b9414062" targetNamespace="http://schemas.microsoft.com/office/2006/metadata/properties" ma:root="true" ma:fieldsID="9821e8d20b48464fd76bf70f71fd041d" ns3:_="" ns4:_="">
    <xsd:import namespace="aebd743c-711d-447c-951a-ff8ed7af4587"/>
    <xsd:import namespace="721fe02f-a7e5-4086-9402-7571b94140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d743c-711d-447c-951a-ff8ed7af45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fe02f-a7e5-4086-9402-7571b94140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8A573-2BE2-4226-8A34-C4FC8ADCBE31}">
  <ds:schemaRefs>
    <ds:schemaRef ds:uri="http://schemas.microsoft.com/sharepoint/v3/contenttype/forms"/>
  </ds:schemaRefs>
</ds:datastoreItem>
</file>

<file path=customXml/itemProps2.xml><?xml version="1.0" encoding="utf-8"?>
<ds:datastoreItem xmlns:ds="http://schemas.openxmlformats.org/officeDocument/2006/customXml" ds:itemID="{3F9DA101-CFB1-41AC-B9EC-D7651226C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d743c-711d-447c-951a-ff8ed7af4587"/>
    <ds:schemaRef ds:uri="721fe02f-a7e5-4086-9402-7571b9414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25E31-73E9-490F-94E4-72A13F79F3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Tony Ngo</cp:lastModifiedBy>
  <cp:revision>2</cp:revision>
  <cp:lastPrinted>2023-10-30T17:53:00Z</cp:lastPrinted>
  <dcterms:created xsi:type="dcterms:W3CDTF">2023-10-30T22:20:00Z</dcterms:created>
  <dcterms:modified xsi:type="dcterms:W3CDTF">2023-10-30T22:20:00Z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0x01010005CB06AC5FC5F8489034D7EA4FB9D0B9</vt:lpwstr>
  </property>
</Properties>
</file>